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015" w:rsidRPr="0023574A" w:rsidRDefault="00461015" w:rsidP="00461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3574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ДЕРЖАВНА СЛУЖБА УКРАЇНИ З НАДЗВИЧАЙНИХ СИТУАЦІЙ </w:t>
      </w:r>
    </w:p>
    <w:p w:rsidR="00461015" w:rsidRPr="0023574A" w:rsidRDefault="00461015" w:rsidP="0046101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3574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ЧЕРКАСЬКИЙ ІНСТИТУТ ПОЖЕЖНОЇ БЕЗПЕКИ </w:t>
      </w:r>
    </w:p>
    <w:p w:rsidR="0023574A" w:rsidRPr="0023574A" w:rsidRDefault="00461015" w:rsidP="0046101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3574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ІМЕНІ ГЕРОЇВ ЧОРНОБИЛЯ </w:t>
      </w:r>
    </w:p>
    <w:p w:rsidR="00461015" w:rsidRPr="0023574A" w:rsidRDefault="0023574A" w:rsidP="0046101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3574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НАЦІОНАЛЬНОГО УНІВЕРСИТЕТУ ЦИВІЛЬНОГО ЗАХИСТУ УКРАЇНИ</w:t>
      </w:r>
    </w:p>
    <w:p w:rsidR="00461015" w:rsidRPr="00461015" w:rsidRDefault="00461015" w:rsidP="004610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61015" w:rsidRPr="00461015" w:rsidRDefault="00461015" w:rsidP="004610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61015" w:rsidRPr="00461015" w:rsidRDefault="00461015" w:rsidP="004610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61015" w:rsidRPr="0023574A" w:rsidRDefault="00461015" w:rsidP="00461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357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КАФЕДРА С</w:t>
      </w:r>
      <w:r w:rsidR="00763B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ОЦІАЛЬНО-ГУМАНІТАРНИХ ДИСЦИПЛІН</w:t>
      </w:r>
    </w:p>
    <w:p w:rsidR="00461015" w:rsidRPr="0023574A" w:rsidRDefault="00461015" w:rsidP="00461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357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ФАКУЛЬТЕТ ЦИВІЛЬНОГО ЗАХИСТУ </w:t>
      </w:r>
    </w:p>
    <w:p w:rsidR="00461015" w:rsidRPr="00461015" w:rsidRDefault="00461015" w:rsidP="004610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61015" w:rsidRPr="00461015" w:rsidRDefault="00461015" w:rsidP="0046101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61015" w:rsidRPr="00461015" w:rsidRDefault="00461015" w:rsidP="004610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46101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ВОРОНОВСЬКА Л.Г.</w:t>
      </w:r>
    </w:p>
    <w:p w:rsidR="00461015" w:rsidRPr="00461015" w:rsidRDefault="00461015" w:rsidP="004610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E2731" w:rsidRDefault="00CE2731" w:rsidP="00CE273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2731" w:rsidRDefault="00CE2731" w:rsidP="00CE273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2731" w:rsidRDefault="00CE2731" w:rsidP="00CE273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2731" w:rsidRPr="0023574A" w:rsidRDefault="00CE2731" w:rsidP="00CE27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Pr="002357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ЕТОДИЧНІ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РЕКОМЕНДАЦІЇ</w:t>
      </w:r>
    </w:p>
    <w:p w:rsidR="00CE2731" w:rsidRDefault="00CE2731" w:rsidP="00CE27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08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організації самостійної роботи з дисципліни </w:t>
      </w:r>
    </w:p>
    <w:p w:rsidR="00CE2731" w:rsidRPr="00CE2731" w:rsidRDefault="00CE2731" w:rsidP="00CE2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r w:rsidRPr="00CE27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«ПСИХОЛОГІЯ СЕКСУАЛЬНОСТІ»</w:t>
      </w:r>
    </w:p>
    <w:bookmarkEnd w:id="0"/>
    <w:p w:rsidR="00461015" w:rsidRPr="00461015" w:rsidRDefault="00CE2731" w:rsidP="00CE2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A087F">
        <w:rPr>
          <w:rFonts w:ascii="Times New Roman" w:hAnsi="Times New Roman"/>
          <w:sz w:val="28"/>
          <w:szCs w:val="28"/>
          <w:lang w:val="uk-UA"/>
        </w:rPr>
        <w:t xml:space="preserve">циклу загальної </w:t>
      </w:r>
      <w:r w:rsidRPr="00AA087F">
        <w:rPr>
          <w:rFonts w:ascii="Times New Roman" w:hAnsi="Times New Roman" w:cs="Times New Roman"/>
          <w:sz w:val="28"/>
          <w:szCs w:val="28"/>
          <w:lang w:val="uk-UA"/>
        </w:rPr>
        <w:t xml:space="preserve">обовʼязкової </w:t>
      </w:r>
      <w:r w:rsidRPr="00AA087F">
        <w:rPr>
          <w:rFonts w:ascii="Times New Roman" w:hAnsi="Times New Roman"/>
          <w:sz w:val="28"/>
          <w:szCs w:val="28"/>
          <w:lang w:val="uk-UA"/>
        </w:rPr>
        <w:t>підготовки</w:t>
      </w:r>
    </w:p>
    <w:p w:rsidR="00461015" w:rsidRPr="00461015" w:rsidRDefault="00CE2731" w:rsidP="00CE27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r w:rsidR="00461015" w:rsidRPr="004610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здобувачів вищої освіти </w:t>
      </w:r>
      <w:r w:rsidR="00461015" w:rsidRPr="0046101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</w:p>
    <w:p w:rsidR="00461015" w:rsidRPr="00461015" w:rsidRDefault="00461015" w:rsidP="00CE27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46101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за </w:t>
      </w:r>
      <w:r w:rsidR="0023574A">
        <w:rPr>
          <w:rFonts w:ascii="Times New Roman" w:hAnsi="Times New Roman" w:cs="Times New Roman"/>
          <w:sz w:val="28"/>
          <w:szCs w:val="28"/>
          <w:u w:val="single"/>
          <w:lang w:val="uk-UA"/>
        </w:rPr>
        <w:t>першим</w:t>
      </w:r>
      <w:r w:rsidRPr="0046101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(</w:t>
      </w:r>
      <w:r w:rsidR="0023574A">
        <w:rPr>
          <w:rFonts w:ascii="Times New Roman" w:hAnsi="Times New Roman" w:cs="Times New Roman"/>
          <w:sz w:val="28"/>
          <w:szCs w:val="28"/>
          <w:u w:val="single"/>
          <w:lang w:val="uk-UA"/>
        </w:rPr>
        <w:t>б</w:t>
      </w:r>
      <w:r w:rsidRPr="00461015">
        <w:rPr>
          <w:rFonts w:ascii="Times New Roman" w:hAnsi="Times New Roman" w:cs="Times New Roman"/>
          <w:sz w:val="28"/>
          <w:szCs w:val="28"/>
          <w:u w:val="single"/>
          <w:lang w:val="uk-UA"/>
        </w:rPr>
        <w:t>а</w:t>
      </w:r>
      <w:r w:rsidR="0023574A">
        <w:rPr>
          <w:rFonts w:ascii="Times New Roman" w:hAnsi="Times New Roman" w:cs="Times New Roman"/>
          <w:sz w:val="28"/>
          <w:szCs w:val="28"/>
          <w:u w:val="single"/>
          <w:lang w:val="uk-UA"/>
        </w:rPr>
        <w:t>калаврським</w:t>
      </w:r>
      <w:r w:rsidRPr="0046101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) рівнем  </w:t>
      </w:r>
    </w:p>
    <w:p w:rsidR="00461015" w:rsidRDefault="00461015" w:rsidP="00CE273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61015">
        <w:rPr>
          <w:rFonts w:ascii="Times New Roman" w:hAnsi="Times New Roman" w:cs="Times New Roman"/>
          <w:color w:val="000000"/>
          <w:sz w:val="28"/>
          <w:szCs w:val="28"/>
          <w:lang w:val="uk-UA"/>
        </w:rPr>
        <w:t>галуз</w:t>
      </w:r>
      <w:r w:rsidR="0023574A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46101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знань</w:t>
      </w:r>
      <w:r w:rsidRPr="0046101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3574A">
        <w:rPr>
          <w:rFonts w:ascii="Times New Roman" w:eastAsia="Calibri" w:hAnsi="Times New Roman" w:cs="Times New Roman"/>
          <w:sz w:val="28"/>
          <w:szCs w:val="28"/>
          <w:lang w:val="uk-UA"/>
        </w:rPr>
        <w:t>05 «Соціальні та поведінкові науки</w:t>
      </w:r>
      <w:r w:rsidRPr="00461015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Pr="0046101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23574A" w:rsidRPr="00461015" w:rsidRDefault="0023574A" w:rsidP="00CE273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спеціальності 053 «Психологія»</w:t>
      </w:r>
    </w:p>
    <w:p w:rsidR="00461015" w:rsidRPr="00461015" w:rsidRDefault="00461015" w:rsidP="00CE27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46101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 </w:t>
      </w:r>
      <w:r w:rsidR="0023574A">
        <w:rPr>
          <w:rFonts w:ascii="Times New Roman" w:hAnsi="Times New Roman" w:cs="Times New Roman"/>
          <w:color w:val="000000"/>
          <w:sz w:val="28"/>
          <w:szCs w:val="28"/>
        </w:rPr>
        <w:t>освітньо-професійною</w:t>
      </w:r>
      <w:r w:rsidRPr="00461015">
        <w:rPr>
          <w:rFonts w:ascii="Times New Roman" w:hAnsi="Times New Roman" w:cs="Times New Roman"/>
          <w:color w:val="000000"/>
          <w:sz w:val="28"/>
          <w:szCs w:val="28"/>
        </w:rPr>
        <w:t xml:space="preserve"> програмою «</w:t>
      </w:r>
      <w:r w:rsidR="0023574A">
        <w:rPr>
          <w:rFonts w:ascii="Times New Roman" w:hAnsi="Times New Roman" w:cs="Times New Roman"/>
          <w:color w:val="000000"/>
          <w:sz w:val="28"/>
          <w:szCs w:val="28"/>
          <w:lang w:val="uk-UA"/>
        </w:rPr>
        <w:t>Екстремальна та кризова психологія</w:t>
      </w:r>
      <w:r w:rsidRPr="004610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» </w:t>
      </w:r>
    </w:p>
    <w:p w:rsidR="00461015" w:rsidRPr="00461015" w:rsidRDefault="00461015" w:rsidP="004610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61015" w:rsidRPr="00461015" w:rsidRDefault="00461015" w:rsidP="0046101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61015" w:rsidRPr="00461015" w:rsidRDefault="00461015" w:rsidP="0046101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61015" w:rsidRPr="00461015" w:rsidRDefault="00461015" w:rsidP="0046101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61015" w:rsidRPr="00461015" w:rsidRDefault="00461015" w:rsidP="0046101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61015" w:rsidRPr="00461015" w:rsidRDefault="00461015" w:rsidP="0046101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61015" w:rsidRPr="00461015" w:rsidRDefault="00461015" w:rsidP="0046101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61015" w:rsidRDefault="00461015" w:rsidP="0046101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574A" w:rsidRDefault="0023574A" w:rsidP="0046101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574A" w:rsidRPr="00461015" w:rsidRDefault="0023574A" w:rsidP="0046101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61015" w:rsidRPr="00461015" w:rsidRDefault="0023574A" w:rsidP="0046101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sectPr w:rsidR="00461015" w:rsidRPr="00461015" w:rsidSect="0059212D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Черкаси – 202</w:t>
      </w:r>
      <w:r w:rsidR="00E61F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</w:p>
    <w:p w:rsidR="004F46D9" w:rsidRPr="00A84426" w:rsidRDefault="004F46D9" w:rsidP="004F46D9">
      <w:pPr>
        <w:pStyle w:val="a8"/>
        <w:ind w:left="0" w:right="-42" w:firstLine="709"/>
        <w:jc w:val="center"/>
        <w:rPr>
          <w:b/>
        </w:rPr>
      </w:pPr>
      <w:r w:rsidRPr="00A84426">
        <w:rPr>
          <w:b/>
        </w:rPr>
        <w:lastRenderedPageBreak/>
        <w:t>АНОТАЦІЯ</w:t>
      </w:r>
    </w:p>
    <w:p w:rsidR="004F46D9" w:rsidRDefault="004F46D9" w:rsidP="004F46D9">
      <w:pPr>
        <w:pStyle w:val="a8"/>
        <w:ind w:left="0"/>
        <w:jc w:val="both"/>
        <w:rPr>
          <w:b/>
          <w:sz w:val="27"/>
        </w:rPr>
      </w:pPr>
    </w:p>
    <w:p w:rsidR="004F46D9" w:rsidRDefault="004F46D9" w:rsidP="004F46D9">
      <w:pPr>
        <w:pStyle w:val="a8"/>
        <w:tabs>
          <w:tab w:val="left" w:pos="9214"/>
          <w:tab w:val="left" w:pos="9356"/>
        </w:tabs>
        <w:ind w:left="0" w:firstLine="709"/>
        <w:jc w:val="both"/>
      </w:pPr>
      <w:r w:rsidRPr="001C36F3">
        <w:rPr>
          <w:spacing w:val="-6"/>
        </w:rPr>
        <w:t>Навчальна дисципліна «</w:t>
      </w:r>
      <w:r>
        <w:t>Психологія сексуальності</w:t>
      </w:r>
      <w:r w:rsidRPr="001C36F3">
        <w:rPr>
          <w:bCs/>
          <w:spacing w:val="-6"/>
        </w:rPr>
        <w:t xml:space="preserve">» для підготовки здобувачів за </w:t>
      </w:r>
      <w:r>
        <w:rPr>
          <w:spacing w:val="-6"/>
        </w:rPr>
        <w:t>першим</w:t>
      </w:r>
      <w:r w:rsidRPr="001C36F3">
        <w:rPr>
          <w:spacing w:val="-6"/>
        </w:rPr>
        <w:t xml:space="preserve"> (</w:t>
      </w:r>
      <w:r>
        <w:rPr>
          <w:spacing w:val="-6"/>
        </w:rPr>
        <w:t>б</w:t>
      </w:r>
      <w:r w:rsidRPr="001C36F3">
        <w:rPr>
          <w:spacing w:val="-6"/>
        </w:rPr>
        <w:t>а</w:t>
      </w:r>
      <w:r>
        <w:rPr>
          <w:spacing w:val="-6"/>
        </w:rPr>
        <w:t>калавр</w:t>
      </w:r>
      <w:r w:rsidRPr="001C36F3">
        <w:rPr>
          <w:spacing w:val="-6"/>
        </w:rPr>
        <w:t>ським) рівнем вищої освіти спеціальності 053 «Психологія»</w:t>
      </w:r>
      <w:r w:rsidRPr="001C36F3">
        <w:rPr>
          <w:bCs/>
          <w:spacing w:val="-6"/>
        </w:rPr>
        <w:t xml:space="preserve">, є </w:t>
      </w:r>
      <w:r>
        <w:rPr>
          <w:bCs/>
          <w:spacing w:val="-6"/>
        </w:rPr>
        <w:t>вибірковим</w:t>
      </w:r>
      <w:r w:rsidRPr="001C36F3">
        <w:rPr>
          <w:bCs/>
          <w:spacing w:val="-6"/>
        </w:rPr>
        <w:t xml:space="preserve"> предметом, що має на меті сформувати чітк</w:t>
      </w:r>
      <w:r>
        <w:rPr>
          <w:bCs/>
          <w:spacing w:val="-6"/>
        </w:rPr>
        <w:t>і</w:t>
      </w:r>
      <w:r w:rsidRPr="001C36F3">
        <w:rPr>
          <w:bCs/>
          <w:spacing w:val="-6"/>
        </w:rPr>
        <w:t xml:space="preserve"> </w:t>
      </w:r>
      <w:r>
        <w:t>уявлення та знання, що існують у психологічній науці, відносно сексуальності людини, становлення, розвитку та впливу її на особистісне та соціально-психологічне функціонування, та набуття навичок з психокорекції й надання допомоги особам із психосексуальними розладами. Отримані знання допомагають розвити практичні вміння, що забезпечує творчість та ініціативу в професійній діяльності і</w:t>
      </w:r>
      <w:r w:rsidRPr="00D71E35">
        <w:t xml:space="preserve"> </w:t>
      </w:r>
      <w:r>
        <w:t>формує особистість майбутнього фахівця.</w:t>
      </w:r>
    </w:p>
    <w:p w:rsidR="004F46D9" w:rsidRDefault="004F46D9" w:rsidP="004F46D9">
      <w:pPr>
        <w:pStyle w:val="a8"/>
        <w:tabs>
          <w:tab w:val="left" w:pos="9214"/>
          <w:tab w:val="left" w:pos="9356"/>
        </w:tabs>
        <w:ind w:left="0" w:firstLine="709"/>
        <w:jc w:val="both"/>
      </w:pPr>
      <w:r>
        <w:t xml:space="preserve">«Психологія сексуальності» сформувалася, об’єднавши в собі анатомо-фізіологічні, психологічні, медичні (насамперед сексологічні), соціальні, історико-культурологічні аспекти. </w:t>
      </w:r>
    </w:p>
    <w:p w:rsidR="004F46D9" w:rsidRDefault="004F46D9" w:rsidP="004F46D9">
      <w:pPr>
        <w:pStyle w:val="a8"/>
        <w:tabs>
          <w:tab w:val="left" w:pos="9214"/>
          <w:tab w:val="left" w:pos="9356"/>
        </w:tabs>
        <w:ind w:left="0" w:firstLine="709"/>
        <w:jc w:val="both"/>
      </w:pPr>
      <w:r>
        <w:t xml:space="preserve">Програма курсу передбачає оволодіння студентами базових знань з проблем сексуальності людини і сексуальних відносин між людьми, методами дослідження чоловічої і жіночої сексуальності. </w:t>
      </w:r>
    </w:p>
    <w:p w:rsidR="004F46D9" w:rsidRDefault="004F46D9" w:rsidP="004F46D9">
      <w:pPr>
        <w:pStyle w:val="a8"/>
        <w:tabs>
          <w:tab w:val="left" w:pos="9214"/>
          <w:tab w:val="left" w:pos="9356"/>
        </w:tabs>
        <w:ind w:left="0" w:firstLine="709"/>
        <w:jc w:val="both"/>
        <w:rPr>
          <w:bCs/>
          <w:spacing w:val="-6"/>
        </w:rPr>
      </w:pPr>
      <w:r>
        <w:t>Дана дисципліна розкриває та формує сексуальну культуру, установки і цінності на основі сучасних наукових знань із психології сексуальності, які дадуть можливість зберегти своє сексуальне й репродуктивне здоров’я, розуміти сексуально обумовлені особливості поведінки людей, розпізнавати сексуальні дисфункції й девіації.</w:t>
      </w:r>
    </w:p>
    <w:p w:rsidR="004F46D9" w:rsidRPr="004F46D9" w:rsidRDefault="004F46D9" w:rsidP="004F46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3574A" w:rsidRDefault="0023574A" w:rsidP="004F46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74A">
        <w:rPr>
          <w:rFonts w:ascii="Times New Roman" w:hAnsi="Times New Roman" w:cs="Times New Roman"/>
          <w:b/>
          <w:sz w:val="28"/>
          <w:szCs w:val="28"/>
        </w:rPr>
        <w:t>САМОСТІЙНА РОБОТА СТУДЕНТІВ</w:t>
      </w:r>
    </w:p>
    <w:p w:rsidR="004F46D9" w:rsidRPr="0023574A" w:rsidRDefault="004F46D9" w:rsidP="004F46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574A" w:rsidRPr="0023574A" w:rsidRDefault="0023574A" w:rsidP="004F4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74A">
        <w:rPr>
          <w:rFonts w:ascii="Times New Roman" w:hAnsi="Times New Roman" w:cs="Times New Roman"/>
          <w:sz w:val="28"/>
          <w:szCs w:val="28"/>
        </w:rPr>
        <w:t xml:space="preserve">Окрім аудиторних занять у навчальних планах з дисципліни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23574A">
        <w:rPr>
          <w:rFonts w:ascii="Times New Roman" w:hAnsi="Times New Roman" w:cs="Times New Roman"/>
          <w:sz w:val="28"/>
          <w:szCs w:val="28"/>
        </w:rPr>
        <w:t>Психологі</w:t>
      </w:r>
      <w:r>
        <w:rPr>
          <w:rFonts w:ascii="Times New Roman" w:hAnsi="Times New Roman" w:cs="Times New Roman"/>
          <w:sz w:val="28"/>
          <w:szCs w:val="28"/>
          <w:lang w:val="uk-UA"/>
        </w:rPr>
        <w:t>я сексуальності»</w:t>
      </w:r>
      <w:r w:rsidRPr="0023574A">
        <w:rPr>
          <w:rFonts w:ascii="Times New Roman" w:hAnsi="Times New Roman" w:cs="Times New Roman"/>
          <w:sz w:val="28"/>
          <w:szCs w:val="28"/>
        </w:rPr>
        <w:t xml:space="preserve"> передбачено самостійну роботу студентів з позалекційної</w:t>
      </w:r>
      <w:r w:rsidR="000A79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574A">
        <w:rPr>
          <w:rFonts w:ascii="Times New Roman" w:hAnsi="Times New Roman" w:cs="Times New Roman"/>
          <w:sz w:val="28"/>
          <w:szCs w:val="28"/>
        </w:rPr>
        <w:t>тематики. Метою СРС є засвоєння у повному обсязі навчального матеріалу, передбаченого</w:t>
      </w:r>
      <w:r w:rsidR="000A79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574A">
        <w:rPr>
          <w:rFonts w:ascii="Times New Roman" w:hAnsi="Times New Roman" w:cs="Times New Roman"/>
          <w:sz w:val="28"/>
          <w:szCs w:val="28"/>
        </w:rPr>
        <w:t>програмою, та послідовне формування у студентів самостійності як риси характеру, що</w:t>
      </w:r>
      <w:r w:rsidR="000A79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574A">
        <w:rPr>
          <w:rFonts w:ascii="Times New Roman" w:hAnsi="Times New Roman" w:cs="Times New Roman"/>
          <w:sz w:val="28"/>
          <w:szCs w:val="28"/>
        </w:rPr>
        <w:t>відіграє важливу роль у формуванні сучасного фахівця вищої кваліфікації, формування</w:t>
      </w:r>
      <w:r w:rsidR="000A79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574A">
        <w:rPr>
          <w:rFonts w:ascii="Times New Roman" w:hAnsi="Times New Roman" w:cs="Times New Roman"/>
          <w:sz w:val="28"/>
          <w:szCs w:val="28"/>
        </w:rPr>
        <w:t>пізнавальної активності, засвоєння основних вмінь та навичок роботи з навчальними</w:t>
      </w:r>
      <w:r w:rsidR="000A79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574A">
        <w:rPr>
          <w:rFonts w:ascii="Times New Roman" w:hAnsi="Times New Roman" w:cs="Times New Roman"/>
          <w:sz w:val="28"/>
          <w:szCs w:val="28"/>
        </w:rPr>
        <w:t>матеріалами, поглиблене засвоєння вже здобутих знань, підвищення рівня організованості та</w:t>
      </w:r>
      <w:r w:rsidR="000A79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574A">
        <w:rPr>
          <w:rFonts w:ascii="Times New Roman" w:hAnsi="Times New Roman" w:cs="Times New Roman"/>
          <w:sz w:val="28"/>
          <w:szCs w:val="28"/>
        </w:rPr>
        <w:t>професійної підготовки.</w:t>
      </w:r>
    </w:p>
    <w:p w:rsidR="0023574A" w:rsidRPr="0023574A" w:rsidRDefault="0023574A" w:rsidP="004F4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74A">
        <w:rPr>
          <w:rFonts w:ascii="Times New Roman" w:hAnsi="Times New Roman" w:cs="Times New Roman"/>
          <w:sz w:val="28"/>
          <w:szCs w:val="28"/>
        </w:rPr>
        <w:t>Самостійна робота студентів (СРС) – це форма організації навчального процесу, за</w:t>
      </w:r>
      <w:r w:rsidR="000A79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574A">
        <w:rPr>
          <w:rFonts w:ascii="Times New Roman" w:hAnsi="Times New Roman" w:cs="Times New Roman"/>
          <w:sz w:val="28"/>
          <w:szCs w:val="28"/>
        </w:rPr>
        <w:t>якої заплановані завдання виконуються під методичним керівництвом викладача, але без</w:t>
      </w:r>
      <w:r w:rsidR="000A79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574A">
        <w:rPr>
          <w:rFonts w:ascii="Times New Roman" w:hAnsi="Times New Roman" w:cs="Times New Roman"/>
          <w:sz w:val="28"/>
          <w:szCs w:val="28"/>
        </w:rPr>
        <w:t>його безпосередньої участі.</w:t>
      </w:r>
    </w:p>
    <w:p w:rsidR="0023574A" w:rsidRPr="0023574A" w:rsidRDefault="0023574A" w:rsidP="004F4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74A">
        <w:rPr>
          <w:rFonts w:ascii="Times New Roman" w:hAnsi="Times New Roman" w:cs="Times New Roman"/>
          <w:sz w:val="28"/>
          <w:szCs w:val="28"/>
        </w:rPr>
        <w:t>Під час самостійної роботи студент має бути активним учасником навчального</w:t>
      </w:r>
      <w:r w:rsidR="000A79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574A">
        <w:rPr>
          <w:rFonts w:ascii="Times New Roman" w:hAnsi="Times New Roman" w:cs="Times New Roman"/>
          <w:sz w:val="28"/>
          <w:szCs w:val="28"/>
        </w:rPr>
        <w:t>процесу, свідомо ставитис</w:t>
      </w:r>
      <w:r w:rsidR="000A798D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23574A">
        <w:rPr>
          <w:rFonts w:ascii="Times New Roman" w:hAnsi="Times New Roman" w:cs="Times New Roman"/>
          <w:sz w:val="28"/>
          <w:szCs w:val="28"/>
        </w:rPr>
        <w:t xml:space="preserve"> до оволодіння теоретичними і практичними знаннями, вільно</w:t>
      </w:r>
      <w:r w:rsidR="000A79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574A">
        <w:rPr>
          <w:rFonts w:ascii="Times New Roman" w:hAnsi="Times New Roman" w:cs="Times New Roman"/>
          <w:sz w:val="28"/>
          <w:szCs w:val="28"/>
        </w:rPr>
        <w:t>орієнтуватис</w:t>
      </w:r>
      <w:r w:rsidR="000A798D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23574A">
        <w:rPr>
          <w:rFonts w:ascii="Times New Roman" w:hAnsi="Times New Roman" w:cs="Times New Roman"/>
          <w:sz w:val="28"/>
          <w:szCs w:val="28"/>
        </w:rPr>
        <w:t xml:space="preserve"> в інформаційному просторі.</w:t>
      </w:r>
    </w:p>
    <w:p w:rsidR="0023574A" w:rsidRPr="0023574A" w:rsidRDefault="0023574A" w:rsidP="004F4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74A">
        <w:rPr>
          <w:rFonts w:ascii="Times New Roman" w:hAnsi="Times New Roman" w:cs="Times New Roman"/>
          <w:sz w:val="28"/>
          <w:szCs w:val="28"/>
        </w:rPr>
        <w:t>Під час сам</w:t>
      </w:r>
      <w:r w:rsidR="000A798D">
        <w:rPr>
          <w:rFonts w:ascii="Times New Roman" w:hAnsi="Times New Roman" w:cs="Times New Roman"/>
          <w:sz w:val="28"/>
          <w:szCs w:val="28"/>
        </w:rPr>
        <w:t>остійної роботи студенти мають здобути</w:t>
      </w:r>
      <w:r w:rsidRPr="0023574A">
        <w:rPr>
          <w:rFonts w:ascii="Times New Roman" w:hAnsi="Times New Roman" w:cs="Times New Roman"/>
          <w:sz w:val="28"/>
          <w:szCs w:val="28"/>
        </w:rPr>
        <w:t xml:space="preserve"> вміннями та навичками:</w:t>
      </w:r>
    </w:p>
    <w:p w:rsidR="0023574A" w:rsidRPr="0023574A" w:rsidRDefault="0023574A" w:rsidP="004F4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74A">
        <w:rPr>
          <w:rFonts w:ascii="Times New Roman" w:hAnsi="Times New Roman" w:cs="Times New Roman"/>
          <w:sz w:val="28"/>
          <w:szCs w:val="28"/>
        </w:rPr>
        <w:t>• самостійно організувати навчальну діяльність;</w:t>
      </w:r>
    </w:p>
    <w:p w:rsidR="0023574A" w:rsidRPr="0023574A" w:rsidRDefault="0023574A" w:rsidP="004F4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74A">
        <w:rPr>
          <w:rFonts w:ascii="Times New Roman" w:hAnsi="Times New Roman" w:cs="Times New Roman"/>
          <w:sz w:val="28"/>
          <w:szCs w:val="28"/>
        </w:rPr>
        <w:t>• працювати з навчальною, навчально-методичною, науковою, науково-популярною</w:t>
      </w:r>
      <w:r w:rsidR="000A79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574A">
        <w:rPr>
          <w:rFonts w:ascii="Times New Roman" w:hAnsi="Times New Roman" w:cs="Times New Roman"/>
          <w:sz w:val="28"/>
          <w:szCs w:val="28"/>
        </w:rPr>
        <w:t>літературою;</w:t>
      </w:r>
    </w:p>
    <w:p w:rsidR="0023574A" w:rsidRPr="0023574A" w:rsidRDefault="0023574A" w:rsidP="00235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74A">
        <w:rPr>
          <w:rFonts w:ascii="Times New Roman" w:hAnsi="Times New Roman" w:cs="Times New Roman"/>
          <w:sz w:val="28"/>
          <w:szCs w:val="28"/>
        </w:rPr>
        <w:lastRenderedPageBreak/>
        <w:t>• конспектувати літературні джерела;</w:t>
      </w:r>
    </w:p>
    <w:p w:rsidR="0023574A" w:rsidRPr="0023574A" w:rsidRDefault="0023574A" w:rsidP="00235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74A">
        <w:rPr>
          <w:rFonts w:ascii="Times New Roman" w:hAnsi="Times New Roman" w:cs="Times New Roman"/>
          <w:sz w:val="28"/>
          <w:szCs w:val="28"/>
        </w:rPr>
        <w:t>• працювати з довідковою літературою;</w:t>
      </w:r>
    </w:p>
    <w:p w:rsidR="0023574A" w:rsidRPr="0023574A" w:rsidRDefault="0023574A" w:rsidP="00235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74A">
        <w:rPr>
          <w:rFonts w:ascii="Times New Roman" w:hAnsi="Times New Roman" w:cs="Times New Roman"/>
          <w:sz w:val="28"/>
          <w:szCs w:val="28"/>
        </w:rPr>
        <w:t>• опрацьовувати статистичну інформацію.</w:t>
      </w:r>
    </w:p>
    <w:p w:rsidR="000A798D" w:rsidRDefault="0023574A" w:rsidP="00235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74A">
        <w:rPr>
          <w:rFonts w:ascii="Times New Roman" w:hAnsi="Times New Roman" w:cs="Times New Roman"/>
          <w:sz w:val="28"/>
          <w:szCs w:val="28"/>
        </w:rPr>
        <w:t>Нагальною необхідністю для кожного студента є вміння раціонально організовувати свою</w:t>
      </w:r>
      <w:r w:rsidR="000A79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574A">
        <w:rPr>
          <w:rFonts w:ascii="Times New Roman" w:hAnsi="Times New Roman" w:cs="Times New Roman"/>
          <w:sz w:val="28"/>
          <w:szCs w:val="28"/>
        </w:rPr>
        <w:t xml:space="preserve">навчальну діяльність </w:t>
      </w:r>
      <w:r w:rsidR="000A798D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23574A">
        <w:rPr>
          <w:rFonts w:ascii="Times New Roman" w:hAnsi="Times New Roman" w:cs="Times New Roman"/>
          <w:sz w:val="28"/>
          <w:szCs w:val="28"/>
        </w:rPr>
        <w:t>скласти план роботи, чітко визначити її послідовність. Необхідно,</w:t>
      </w:r>
      <w:r w:rsidR="000A79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574A">
        <w:rPr>
          <w:rFonts w:ascii="Times New Roman" w:hAnsi="Times New Roman" w:cs="Times New Roman"/>
          <w:sz w:val="28"/>
          <w:szCs w:val="28"/>
        </w:rPr>
        <w:t>щоб план самостійного навчання був реальним і його виконання давало плідні результати.</w:t>
      </w:r>
    </w:p>
    <w:p w:rsidR="0023574A" w:rsidRPr="0023574A" w:rsidRDefault="0023574A" w:rsidP="00235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74A">
        <w:rPr>
          <w:rFonts w:ascii="Times New Roman" w:hAnsi="Times New Roman" w:cs="Times New Roman"/>
          <w:sz w:val="28"/>
          <w:szCs w:val="28"/>
        </w:rPr>
        <w:t>Відібрана для самостійного опрацювання література може бути різною як за обсягом</w:t>
      </w:r>
      <w:r w:rsidR="000A79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574A">
        <w:rPr>
          <w:rFonts w:ascii="Times New Roman" w:hAnsi="Times New Roman" w:cs="Times New Roman"/>
          <w:sz w:val="28"/>
          <w:szCs w:val="28"/>
        </w:rPr>
        <w:t>наукових даних, так і за характером викладу. Потрібно відібрати необхідний для</w:t>
      </w:r>
      <w:r w:rsidR="000A79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574A">
        <w:rPr>
          <w:rFonts w:ascii="Times New Roman" w:hAnsi="Times New Roman" w:cs="Times New Roman"/>
          <w:sz w:val="28"/>
          <w:szCs w:val="28"/>
        </w:rPr>
        <w:t>опрацювання матеріал (глави, розділи, підрозділи тощо), а також розподілити його за</w:t>
      </w:r>
      <w:r w:rsidR="000A79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574A">
        <w:rPr>
          <w:rFonts w:ascii="Times New Roman" w:hAnsi="Times New Roman" w:cs="Times New Roman"/>
          <w:sz w:val="28"/>
          <w:szCs w:val="28"/>
        </w:rPr>
        <w:t>важливістю (що для вивчення, а що для ознайомлення). Процес читання має відбуватися</w:t>
      </w:r>
      <w:r w:rsidR="000A79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574A">
        <w:rPr>
          <w:rFonts w:ascii="Times New Roman" w:hAnsi="Times New Roman" w:cs="Times New Roman"/>
          <w:sz w:val="28"/>
          <w:szCs w:val="28"/>
        </w:rPr>
        <w:t>повільно, вдумливо, до незрозумілих питань слід обов’язково повертатися, наводити</w:t>
      </w:r>
      <w:r w:rsidR="000A79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574A">
        <w:rPr>
          <w:rFonts w:ascii="Times New Roman" w:hAnsi="Times New Roman" w:cs="Times New Roman"/>
          <w:sz w:val="28"/>
          <w:szCs w:val="28"/>
        </w:rPr>
        <w:t>додаткові довідки, щоб зрозуміти сутність думки автора.</w:t>
      </w:r>
    </w:p>
    <w:p w:rsidR="0023574A" w:rsidRPr="0023574A" w:rsidRDefault="0023574A" w:rsidP="00235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74A">
        <w:rPr>
          <w:rFonts w:ascii="Times New Roman" w:hAnsi="Times New Roman" w:cs="Times New Roman"/>
          <w:sz w:val="28"/>
          <w:szCs w:val="28"/>
        </w:rPr>
        <w:t>Значення незнайомих термінів слід одразу ж з’ясовувати за тлумачними словниками,</w:t>
      </w:r>
      <w:r w:rsidR="000A79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574A">
        <w:rPr>
          <w:rFonts w:ascii="Times New Roman" w:hAnsi="Times New Roman" w:cs="Times New Roman"/>
          <w:sz w:val="28"/>
          <w:szCs w:val="28"/>
        </w:rPr>
        <w:t>енциклопедіями або спеціалізованими довідниками.</w:t>
      </w:r>
    </w:p>
    <w:p w:rsidR="0023574A" w:rsidRPr="0023574A" w:rsidRDefault="0023574A" w:rsidP="00235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74A">
        <w:rPr>
          <w:rFonts w:ascii="Times New Roman" w:hAnsi="Times New Roman" w:cs="Times New Roman"/>
          <w:sz w:val="28"/>
          <w:szCs w:val="28"/>
        </w:rPr>
        <w:t>Під час роботи з літературою корисно занотовувати найважливіші думки, формулювання,</w:t>
      </w:r>
      <w:r w:rsidR="000A79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574A">
        <w:rPr>
          <w:rFonts w:ascii="Times New Roman" w:hAnsi="Times New Roman" w:cs="Times New Roman"/>
          <w:sz w:val="28"/>
          <w:szCs w:val="28"/>
        </w:rPr>
        <w:t>окремі висловлювання із зазначенням автора, джерела, сторінок і абзаців. Для кращого</w:t>
      </w:r>
      <w:r w:rsidR="000A79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574A">
        <w:rPr>
          <w:rFonts w:ascii="Times New Roman" w:hAnsi="Times New Roman" w:cs="Times New Roman"/>
          <w:sz w:val="28"/>
          <w:szCs w:val="28"/>
        </w:rPr>
        <w:t>засвоєння матеріалу, розвитку творчого мислення основний зміст прочитаного доцільно формулювати у вигляді тез. Конспект є стислим викладом основної сутності опрацьованого</w:t>
      </w:r>
      <w:r w:rsidR="000A79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574A">
        <w:rPr>
          <w:rFonts w:ascii="Times New Roman" w:hAnsi="Times New Roman" w:cs="Times New Roman"/>
          <w:sz w:val="28"/>
          <w:szCs w:val="28"/>
        </w:rPr>
        <w:t>літературного матеріалу. Він має бути стислим, змістовним і записаним своїми словами і</w:t>
      </w:r>
      <w:r w:rsidR="000A79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574A">
        <w:rPr>
          <w:rFonts w:ascii="Times New Roman" w:hAnsi="Times New Roman" w:cs="Times New Roman"/>
          <w:sz w:val="28"/>
          <w:szCs w:val="28"/>
        </w:rPr>
        <w:t xml:space="preserve">формулюваннями. Класичні визначення, оригінальні думки, висловлювання слід заносити </w:t>
      </w:r>
      <w:r w:rsidR="000A798D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23574A">
        <w:rPr>
          <w:rFonts w:ascii="Times New Roman" w:hAnsi="Times New Roman" w:cs="Times New Roman"/>
          <w:sz w:val="28"/>
          <w:szCs w:val="28"/>
        </w:rPr>
        <w:t>конспект повністю з посиланнями на автора, джерело та сторінку. Під час конспектування</w:t>
      </w:r>
      <w:r w:rsidR="000A79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574A">
        <w:rPr>
          <w:rFonts w:ascii="Times New Roman" w:hAnsi="Times New Roman" w:cs="Times New Roman"/>
          <w:sz w:val="28"/>
          <w:szCs w:val="28"/>
        </w:rPr>
        <w:t>важливо дотримуватися логічного зв’язку окремих склад</w:t>
      </w:r>
      <w:r w:rsidR="000A798D">
        <w:rPr>
          <w:rFonts w:ascii="Times New Roman" w:hAnsi="Times New Roman" w:cs="Times New Roman"/>
          <w:sz w:val="28"/>
          <w:szCs w:val="28"/>
          <w:lang w:val="uk-UA"/>
        </w:rPr>
        <w:t>ових</w:t>
      </w:r>
      <w:r w:rsidRPr="0023574A">
        <w:rPr>
          <w:rFonts w:ascii="Times New Roman" w:hAnsi="Times New Roman" w:cs="Times New Roman"/>
          <w:sz w:val="28"/>
          <w:szCs w:val="28"/>
        </w:rPr>
        <w:t xml:space="preserve"> тексту. В конспекті корисно</w:t>
      </w:r>
      <w:r w:rsidR="000A79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574A">
        <w:rPr>
          <w:rFonts w:ascii="Times New Roman" w:hAnsi="Times New Roman" w:cs="Times New Roman"/>
          <w:sz w:val="28"/>
          <w:szCs w:val="28"/>
        </w:rPr>
        <w:t xml:space="preserve">підкреслювати найважливіші теоретичні положення, визначення, висновки </w:t>
      </w:r>
      <w:r w:rsidR="000A798D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23574A">
        <w:rPr>
          <w:rFonts w:ascii="Times New Roman" w:hAnsi="Times New Roman" w:cs="Times New Roman"/>
          <w:sz w:val="28"/>
          <w:szCs w:val="28"/>
        </w:rPr>
        <w:t xml:space="preserve"> робити помітки</w:t>
      </w:r>
      <w:r w:rsidR="000A79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574A">
        <w:rPr>
          <w:rFonts w:ascii="Times New Roman" w:hAnsi="Times New Roman" w:cs="Times New Roman"/>
          <w:sz w:val="28"/>
          <w:szCs w:val="28"/>
        </w:rPr>
        <w:t>на полях. Систематичне конспектування опрацьованого матеріалу дисциплінує розум,</w:t>
      </w:r>
      <w:r w:rsidR="000A79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574A">
        <w:rPr>
          <w:rFonts w:ascii="Times New Roman" w:hAnsi="Times New Roman" w:cs="Times New Roman"/>
          <w:sz w:val="28"/>
          <w:szCs w:val="28"/>
        </w:rPr>
        <w:t>відпрацьовує вміння формулювати в</w:t>
      </w:r>
      <w:r w:rsidR="000A798D">
        <w:rPr>
          <w:rFonts w:ascii="Times New Roman" w:hAnsi="Times New Roman" w:cs="Times New Roman"/>
          <w:sz w:val="28"/>
          <w:szCs w:val="28"/>
          <w:lang w:val="uk-UA"/>
        </w:rPr>
        <w:t>ласні</w:t>
      </w:r>
      <w:r w:rsidRPr="0023574A">
        <w:rPr>
          <w:rFonts w:ascii="Times New Roman" w:hAnsi="Times New Roman" w:cs="Times New Roman"/>
          <w:sz w:val="28"/>
          <w:szCs w:val="28"/>
        </w:rPr>
        <w:t xml:space="preserve"> думки в короткій змістовній формі, сприяє кращому</w:t>
      </w:r>
      <w:r w:rsidR="000A79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574A">
        <w:rPr>
          <w:rFonts w:ascii="Times New Roman" w:hAnsi="Times New Roman" w:cs="Times New Roman"/>
          <w:sz w:val="28"/>
          <w:szCs w:val="28"/>
        </w:rPr>
        <w:t>засвоєнню навчального матеріалу, підвищує організованість.</w:t>
      </w:r>
    </w:p>
    <w:p w:rsidR="0023574A" w:rsidRPr="0023574A" w:rsidRDefault="0023574A" w:rsidP="00235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74A">
        <w:rPr>
          <w:rFonts w:ascii="Times New Roman" w:hAnsi="Times New Roman" w:cs="Times New Roman"/>
          <w:sz w:val="28"/>
          <w:szCs w:val="28"/>
        </w:rPr>
        <w:t xml:space="preserve">Опанування курсу дисципліни </w:t>
      </w:r>
      <w:r w:rsidR="000A798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A798D" w:rsidRPr="0023574A">
        <w:rPr>
          <w:rFonts w:ascii="Times New Roman" w:hAnsi="Times New Roman" w:cs="Times New Roman"/>
          <w:sz w:val="28"/>
          <w:szCs w:val="28"/>
        </w:rPr>
        <w:t>Психологі</w:t>
      </w:r>
      <w:r w:rsidR="000A798D">
        <w:rPr>
          <w:rFonts w:ascii="Times New Roman" w:hAnsi="Times New Roman" w:cs="Times New Roman"/>
          <w:sz w:val="28"/>
          <w:szCs w:val="28"/>
          <w:lang w:val="uk-UA"/>
        </w:rPr>
        <w:t>я сексуальності»</w:t>
      </w:r>
      <w:r w:rsidR="000A798D" w:rsidRPr="0023574A">
        <w:rPr>
          <w:rFonts w:ascii="Times New Roman" w:hAnsi="Times New Roman" w:cs="Times New Roman"/>
          <w:sz w:val="28"/>
          <w:szCs w:val="28"/>
        </w:rPr>
        <w:t xml:space="preserve"> </w:t>
      </w:r>
      <w:r w:rsidRPr="0023574A">
        <w:rPr>
          <w:rFonts w:ascii="Times New Roman" w:hAnsi="Times New Roman" w:cs="Times New Roman"/>
          <w:sz w:val="28"/>
          <w:szCs w:val="28"/>
        </w:rPr>
        <w:t>супроводжується самостійн</w:t>
      </w:r>
      <w:r w:rsidR="000A798D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Pr="0023574A">
        <w:rPr>
          <w:rFonts w:ascii="Times New Roman" w:hAnsi="Times New Roman" w:cs="Times New Roman"/>
          <w:sz w:val="28"/>
          <w:szCs w:val="28"/>
        </w:rPr>
        <w:t xml:space="preserve"> підбо</w:t>
      </w:r>
      <w:r w:rsidR="000A798D">
        <w:rPr>
          <w:rFonts w:ascii="Times New Roman" w:hAnsi="Times New Roman" w:cs="Times New Roman"/>
          <w:sz w:val="28"/>
          <w:szCs w:val="28"/>
          <w:lang w:val="uk-UA"/>
        </w:rPr>
        <w:t>ром</w:t>
      </w:r>
      <w:r w:rsidRPr="0023574A">
        <w:rPr>
          <w:rFonts w:ascii="Times New Roman" w:hAnsi="Times New Roman" w:cs="Times New Roman"/>
          <w:sz w:val="28"/>
          <w:szCs w:val="28"/>
        </w:rPr>
        <w:t xml:space="preserve"> інформації для підготовки презентації з теми,</w:t>
      </w:r>
      <w:r w:rsidR="000A79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574A">
        <w:rPr>
          <w:rFonts w:ascii="Times New Roman" w:hAnsi="Times New Roman" w:cs="Times New Roman"/>
          <w:sz w:val="28"/>
          <w:szCs w:val="28"/>
        </w:rPr>
        <w:t>додаткового повідомлення т</w:t>
      </w:r>
      <w:r w:rsidR="000A798D">
        <w:rPr>
          <w:rFonts w:ascii="Times New Roman" w:hAnsi="Times New Roman" w:cs="Times New Roman"/>
          <w:sz w:val="28"/>
          <w:szCs w:val="28"/>
          <w:lang w:val="uk-UA"/>
        </w:rPr>
        <w:t>ощо</w:t>
      </w:r>
      <w:r w:rsidRPr="0023574A">
        <w:rPr>
          <w:rFonts w:ascii="Times New Roman" w:hAnsi="Times New Roman" w:cs="Times New Roman"/>
          <w:sz w:val="28"/>
          <w:szCs w:val="28"/>
        </w:rPr>
        <w:t>.</w:t>
      </w:r>
    </w:p>
    <w:p w:rsidR="000A798D" w:rsidRDefault="000A798D" w:rsidP="00235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574A" w:rsidRPr="000A798D" w:rsidRDefault="0023574A" w:rsidP="000A79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98D">
        <w:rPr>
          <w:rFonts w:ascii="Times New Roman" w:hAnsi="Times New Roman" w:cs="Times New Roman"/>
          <w:b/>
          <w:sz w:val="28"/>
          <w:szCs w:val="28"/>
        </w:rPr>
        <w:t>ОРГАНІЗАЦІЯ ТА ФОРМИ САМОСТІЙНОЇ РОБОТИ СТУДЕНТІВ</w:t>
      </w:r>
    </w:p>
    <w:p w:rsidR="0023574A" w:rsidRPr="0023574A" w:rsidRDefault="0023574A" w:rsidP="00235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74A">
        <w:rPr>
          <w:rFonts w:ascii="Times New Roman" w:hAnsi="Times New Roman" w:cs="Times New Roman"/>
          <w:sz w:val="28"/>
          <w:szCs w:val="28"/>
        </w:rPr>
        <w:t>Самостійна робота студентів потребує стійкої мотивації до оволодіння ґрунтовними</w:t>
      </w:r>
      <w:r w:rsidR="000A79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574A">
        <w:rPr>
          <w:rFonts w:ascii="Times New Roman" w:hAnsi="Times New Roman" w:cs="Times New Roman"/>
          <w:sz w:val="28"/>
          <w:szCs w:val="28"/>
        </w:rPr>
        <w:t>знаннями, що визначається необхідністю ефективної професійної діяльності у подальшому.</w:t>
      </w:r>
    </w:p>
    <w:p w:rsidR="0023574A" w:rsidRPr="0023574A" w:rsidRDefault="0023574A" w:rsidP="00235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74A">
        <w:rPr>
          <w:rFonts w:ascii="Times New Roman" w:hAnsi="Times New Roman" w:cs="Times New Roman"/>
          <w:sz w:val="28"/>
          <w:szCs w:val="28"/>
        </w:rPr>
        <w:t>На її активізацію впливають такі чинники:</w:t>
      </w:r>
    </w:p>
    <w:p w:rsidR="0023574A" w:rsidRPr="0023574A" w:rsidRDefault="0023574A" w:rsidP="00235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74A">
        <w:rPr>
          <w:rFonts w:ascii="Times New Roman" w:hAnsi="Times New Roman" w:cs="Times New Roman"/>
          <w:sz w:val="28"/>
          <w:szCs w:val="28"/>
        </w:rPr>
        <w:t>• участь у творчій діяльності;</w:t>
      </w:r>
    </w:p>
    <w:p w:rsidR="0023574A" w:rsidRPr="0023574A" w:rsidRDefault="0023574A" w:rsidP="00235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74A">
        <w:rPr>
          <w:rFonts w:ascii="Times New Roman" w:hAnsi="Times New Roman" w:cs="Times New Roman"/>
          <w:sz w:val="28"/>
          <w:szCs w:val="28"/>
        </w:rPr>
        <w:t>• використання у навчальному процесі активних методів навчання;</w:t>
      </w:r>
    </w:p>
    <w:p w:rsidR="0023574A" w:rsidRPr="0023574A" w:rsidRDefault="0023574A" w:rsidP="00235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74A">
        <w:rPr>
          <w:rFonts w:ascii="Times New Roman" w:hAnsi="Times New Roman" w:cs="Times New Roman"/>
          <w:sz w:val="28"/>
          <w:szCs w:val="28"/>
        </w:rPr>
        <w:t>• необхідність обов’язкового виконання індивідуальних завдань;</w:t>
      </w:r>
    </w:p>
    <w:p w:rsidR="0023574A" w:rsidRPr="0023574A" w:rsidRDefault="0023574A" w:rsidP="00235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74A">
        <w:rPr>
          <w:rFonts w:ascii="Times New Roman" w:hAnsi="Times New Roman" w:cs="Times New Roman"/>
          <w:sz w:val="28"/>
          <w:szCs w:val="28"/>
        </w:rPr>
        <w:t>• розширення обсягу знань шляхом опрацювання додаткової літератури.</w:t>
      </w:r>
    </w:p>
    <w:p w:rsidR="0023574A" w:rsidRPr="0023574A" w:rsidRDefault="0023574A" w:rsidP="00235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74A">
        <w:rPr>
          <w:rFonts w:ascii="Times New Roman" w:hAnsi="Times New Roman" w:cs="Times New Roman"/>
          <w:sz w:val="28"/>
          <w:szCs w:val="28"/>
        </w:rPr>
        <w:lastRenderedPageBreak/>
        <w:t xml:space="preserve">Основне завдання </w:t>
      </w:r>
      <w:r w:rsidR="000A798D">
        <w:rPr>
          <w:rFonts w:ascii="Times New Roman" w:hAnsi="Times New Roman" w:cs="Times New Roman"/>
          <w:sz w:val="28"/>
          <w:szCs w:val="28"/>
          <w:lang w:val="uk-UA"/>
        </w:rPr>
        <w:t>студентів у</w:t>
      </w:r>
      <w:r w:rsidRPr="0023574A">
        <w:rPr>
          <w:rFonts w:ascii="Times New Roman" w:hAnsi="Times New Roman" w:cs="Times New Roman"/>
          <w:sz w:val="28"/>
          <w:szCs w:val="28"/>
        </w:rPr>
        <w:t xml:space="preserve"> організації самостійної роботи </w:t>
      </w:r>
      <w:r w:rsidR="000A798D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23574A">
        <w:rPr>
          <w:rFonts w:ascii="Times New Roman" w:hAnsi="Times New Roman" w:cs="Times New Roman"/>
          <w:sz w:val="28"/>
          <w:szCs w:val="28"/>
        </w:rPr>
        <w:t>навчити</w:t>
      </w:r>
      <w:r w:rsidR="000A798D">
        <w:rPr>
          <w:rFonts w:ascii="Times New Roman" w:hAnsi="Times New Roman" w:cs="Times New Roman"/>
          <w:sz w:val="28"/>
          <w:szCs w:val="28"/>
          <w:lang w:val="uk-UA"/>
        </w:rPr>
        <w:t>ся</w:t>
      </w:r>
      <w:r w:rsidRPr="0023574A">
        <w:rPr>
          <w:rFonts w:ascii="Times New Roman" w:hAnsi="Times New Roman" w:cs="Times New Roman"/>
          <w:sz w:val="28"/>
          <w:szCs w:val="28"/>
        </w:rPr>
        <w:t xml:space="preserve"> свідомо</w:t>
      </w:r>
      <w:r w:rsidR="000A79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574A">
        <w:rPr>
          <w:rFonts w:ascii="Times New Roman" w:hAnsi="Times New Roman" w:cs="Times New Roman"/>
          <w:sz w:val="28"/>
          <w:szCs w:val="28"/>
        </w:rPr>
        <w:t>працювати не тільки з навчальним</w:t>
      </w:r>
      <w:r w:rsidR="000A798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23574A">
        <w:rPr>
          <w:rFonts w:ascii="Times New Roman" w:hAnsi="Times New Roman" w:cs="Times New Roman"/>
          <w:sz w:val="28"/>
          <w:szCs w:val="28"/>
        </w:rPr>
        <w:t xml:space="preserve"> матеріал</w:t>
      </w:r>
      <w:r w:rsidR="000A798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3574A">
        <w:rPr>
          <w:rFonts w:ascii="Times New Roman" w:hAnsi="Times New Roman" w:cs="Times New Roman"/>
          <w:sz w:val="28"/>
          <w:szCs w:val="28"/>
        </w:rPr>
        <w:t>м</w:t>
      </w:r>
      <w:r w:rsidR="000A798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23574A">
        <w:rPr>
          <w:rFonts w:ascii="Times New Roman" w:hAnsi="Times New Roman" w:cs="Times New Roman"/>
          <w:sz w:val="28"/>
          <w:szCs w:val="28"/>
        </w:rPr>
        <w:t xml:space="preserve">, а й з науковою інформацією, </w:t>
      </w:r>
      <w:r w:rsidR="0092576D">
        <w:rPr>
          <w:rFonts w:ascii="Times New Roman" w:hAnsi="Times New Roman" w:cs="Times New Roman"/>
          <w:sz w:val="28"/>
          <w:szCs w:val="28"/>
          <w:lang w:val="uk-UA"/>
        </w:rPr>
        <w:t>розвинути вміння до</w:t>
      </w:r>
      <w:r w:rsidR="000A79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574A">
        <w:rPr>
          <w:rFonts w:ascii="Times New Roman" w:hAnsi="Times New Roman" w:cs="Times New Roman"/>
          <w:sz w:val="28"/>
          <w:szCs w:val="28"/>
        </w:rPr>
        <w:t>самоорганізації та самовиховання, сформувати навички та бажання постійно</w:t>
      </w:r>
      <w:r w:rsidR="009257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574A">
        <w:rPr>
          <w:rFonts w:ascii="Times New Roman" w:hAnsi="Times New Roman" w:cs="Times New Roman"/>
          <w:sz w:val="28"/>
          <w:szCs w:val="28"/>
        </w:rPr>
        <w:t>підвищувати свою кваліфікацію.</w:t>
      </w:r>
    </w:p>
    <w:p w:rsidR="0023574A" w:rsidRPr="0023574A" w:rsidRDefault="0023574A" w:rsidP="00235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74A">
        <w:rPr>
          <w:rFonts w:ascii="Times New Roman" w:hAnsi="Times New Roman" w:cs="Times New Roman"/>
          <w:sz w:val="28"/>
          <w:szCs w:val="28"/>
        </w:rPr>
        <w:t xml:space="preserve">При вивченні дисципліни дисципліни </w:t>
      </w:r>
      <w:r w:rsidR="0092576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2576D" w:rsidRPr="0023574A">
        <w:rPr>
          <w:rFonts w:ascii="Times New Roman" w:hAnsi="Times New Roman" w:cs="Times New Roman"/>
          <w:sz w:val="28"/>
          <w:szCs w:val="28"/>
        </w:rPr>
        <w:t>Психологі</w:t>
      </w:r>
      <w:r w:rsidR="0092576D">
        <w:rPr>
          <w:rFonts w:ascii="Times New Roman" w:hAnsi="Times New Roman" w:cs="Times New Roman"/>
          <w:sz w:val="28"/>
          <w:szCs w:val="28"/>
          <w:lang w:val="uk-UA"/>
        </w:rPr>
        <w:t>я сексуальності»</w:t>
      </w:r>
      <w:r w:rsidR="0092576D" w:rsidRPr="0023574A">
        <w:rPr>
          <w:rFonts w:ascii="Times New Roman" w:hAnsi="Times New Roman" w:cs="Times New Roman"/>
          <w:sz w:val="28"/>
          <w:szCs w:val="28"/>
        </w:rPr>
        <w:t xml:space="preserve"> </w:t>
      </w:r>
      <w:r w:rsidRPr="0023574A">
        <w:rPr>
          <w:rFonts w:ascii="Times New Roman" w:hAnsi="Times New Roman" w:cs="Times New Roman"/>
          <w:sz w:val="28"/>
          <w:szCs w:val="28"/>
        </w:rPr>
        <w:t>необхідна організація самостійної роботи, що поєднує такі взаємопов’язані форми, як</w:t>
      </w:r>
      <w:r w:rsidR="009257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574A">
        <w:rPr>
          <w:rFonts w:ascii="Times New Roman" w:hAnsi="Times New Roman" w:cs="Times New Roman"/>
          <w:sz w:val="28"/>
          <w:szCs w:val="28"/>
        </w:rPr>
        <w:t>аудиторна робота, позааудиторна пошуково-аналітична робота, творча наукова робота.</w:t>
      </w:r>
    </w:p>
    <w:p w:rsidR="0023574A" w:rsidRPr="0023574A" w:rsidRDefault="0023574A" w:rsidP="00235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76D">
        <w:rPr>
          <w:rFonts w:ascii="Times New Roman" w:hAnsi="Times New Roman" w:cs="Times New Roman"/>
          <w:i/>
          <w:sz w:val="28"/>
          <w:szCs w:val="28"/>
        </w:rPr>
        <w:t>Аудиторна самостійна робота</w:t>
      </w:r>
      <w:r w:rsidRPr="0023574A">
        <w:rPr>
          <w:rFonts w:ascii="Times New Roman" w:hAnsi="Times New Roman" w:cs="Times New Roman"/>
          <w:sz w:val="28"/>
          <w:szCs w:val="28"/>
        </w:rPr>
        <w:t xml:space="preserve"> реалізується в процесі лекційних, практичних і</w:t>
      </w:r>
      <w:r w:rsidR="009257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574A">
        <w:rPr>
          <w:rFonts w:ascii="Times New Roman" w:hAnsi="Times New Roman" w:cs="Times New Roman"/>
          <w:sz w:val="28"/>
          <w:szCs w:val="28"/>
        </w:rPr>
        <w:t>семінарських занять.</w:t>
      </w:r>
    </w:p>
    <w:p w:rsidR="0023574A" w:rsidRPr="0023574A" w:rsidRDefault="0023574A" w:rsidP="00235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76D">
        <w:rPr>
          <w:rFonts w:ascii="Times New Roman" w:hAnsi="Times New Roman" w:cs="Times New Roman"/>
          <w:i/>
          <w:sz w:val="28"/>
          <w:szCs w:val="28"/>
        </w:rPr>
        <w:t>Під час практичних занять</w:t>
      </w:r>
      <w:r w:rsidRPr="0023574A">
        <w:rPr>
          <w:rFonts w:ascii="Times New Roman" w:hAnsi="Times New Roman" w:cs="Times New Roman"/>
          <w:sz w:val="28"/>
          <w:szCs w:val="28"/>
        </w:rPr>
        <w:t xml:space="preserve"> відбувається перевірка засвоєння отриманих знань шляхом</w:t>
      </w:r>
      <w:r w:rsidR="009257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574A">
        <w:rPr>
          <w:rFonts w:ascii="Times New Roman" w:hAnsi="Times New Roman" w:cs="Times New Roman"/>
          <w:sz w:val="28"/>
          <w:szCs w:val="28"/>
        </w:rPr>
        <w:t xml:space="preserve">застосування попередньо підготовленого методичного матеріалу </w:t>
      </w:r>
      <w:r w:rsidR="0092576D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23574A">
        <w:rPr>
          <w:rFonts w:ascii="Times New Roman" w:hAnsi="Times New Roman" w:cs="Times New Roman"/>
          <w:sz w:val="28"/>
          <w:szCs w:val="28"/>
        </w:rPr>
        <w:t>тестів для виявлення</w:t>
      </w:r>
      <w:r w:rsidR="009257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574A">
        <w:rPr>
          <w:rFonts w:ascii="Times New Roman" w:hAnsi="Times New Roman" w:cs="Times New Roman"/>
          <w:sz w:val="28"/>
          <w:szCs w:val="28"/>
        </w:rPr>
        <w:t>ступеня опанування студентами необхідних теоретичних і практичних положень. Крім того,</w:t>
      </w:r>
      <w:r w:rsidR="009257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574A">
        <w:rPr>
          <w:rFonts w:ascii="Times New Roman" w:hAnsi="Times New Roman" w:cs="Times New Roman"/>
          <w:sz w:val="28"/>
          <w:szCs w:val="28"/>
        </w:rPr>
        <w:t>застосовуються такі форми аудиторної діяльності, як опитування, аналіз типових помилок,</w:t>
      </w:r>
      <w:r w:rsidR="009257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574A">
        <w:rPr>
          <w:rFonts w:ascii="Times New Roman" w:hAnsi="Times New Roman" w:cs="Times New Roman"/>
          <w:sz w:val="28"/>
          <w:szCs w:val="28"/>
        </w:rPr>
        <w:t>дискусії, семінари, рефлексійний аналіз розуміння матеріалу тощо. Підготовка до таких</w:t>
      </w:r>
      <w:r w:rsidR="009257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574A">
        <w:rPr>
          <w:rFonts w:ascii="Times New Roman" w:hAnsi="Times New Roman" w:cs="Times New Roman"/>
          <w:sz w:val="28"/>
          <w:szCs w:val="28"/>
        </w:rPr>
        <w:t>занять потребує ґрунтовної теоретичної і практичної самостійної роботи студентів.</w:t>
      </w:r>
    </w:p>
    <w:p w:rsidR="0023574A" w:rsidRPr="0023574A" w:rsidRDefault="0092576D" w:rsidP="00235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76D">
        <w:rPr>
          <w:rFonts w:ascii="Times New Roman" w:hAnsi="Times New Roman" w:cs="Times New Roman"/>
          <w:i/>
          <w:sz w:val="28"/>
          <w:szCs w:val="28"/>
          <w:lang w:val="uk-UA"/>
        </w:rPr>
        <w:t>На</w:t>
      </w:r>
      <w:r w:rsidR="0023574A" w:rsidRPr="0092576D">
        <w:rPr>
          <w:rFonts w:ascii="Times New Roman" w:hAnsi="Times New Roman" w:cs="Times New Roman"/>
          <w:i/>
          <w:sz w:val="28"/>
          <w:szCs w:val="28"/>
        </w:rPr>
        <w:t xml:space="preserve"> семінарі</w:t>
      </w:r>
      <w:r w:rsidR="0023574A" w:rsidRPr="0023574A">
        <w:rPr>
          <w:rFonts w:ascii="Times New Roman" w:hAnsi="Times New Roman" w:cs="Times New Roman"/>
          <w:sz w:val="28"/>
          <w:szCs w:val="28"/>
        </w:rPr>
        <w:t xml:space="preserve"> обговорюються попередньо визначенні питання, до яких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574A" w:rsidRPr="0023574A">
        <w:rPr>
          <w:rFonts w:ascii="Times New Roman" w:hAnsi="Times New Roman" w:cs="Times New Roman"/>
          <w:sz w:val="28"/>
          <w:szCs w:val="28"/>
        </w:rPr>
        <w:t xml:space="preserve">студенти готують тези виступів, </w:t>
      </w:r>
      <w:r>
        <w:rPr>
          <w:rFonts w:ascii="Times New Roman" w:hAnsi="Times New Roman" w:cs="Times New Roman"/>
          <w:sz w:val="28"/>
          <w:szCs w:val="28"/>
        </w:rPr>
        <w:t xml:space="preserve">реферати, презентації до теми. </w:t>
      </w:r>
      <w:r>
        <w:rPr>
          <w:rFonts w:ascii="Times New Roman" w:hAnsi="Times New Roman" w:cs="Times New Roman"/>
          <w:sz w:val="28"/>
          <w:szCs w:val="28"/>
          <w:lang w:val="uk-UA"/>
        </w:rPr>
        <w:t>Під час відповіді с</w:t>
      </w:r>
      <w:r w:rsidR="0023574A" w:rsidRPr="0023574A">
        <w:rPr>
          <w:rFonts w:ascii="Times New Roman" w:hAnsi="Times New Roman" w:cs="Times New Roman"/>
          <w:sz w:val="28"/>
          <w:szCs w:val="28"/>
        </w:rPr>
        <w:t>туденти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мають </w:t>
      </w:r>
      <w:r w:rsidR="0023574A" w:rsidRPr="0023574A">
        <w:rPr>
          <w:rFonts w:ascii="Times New Roman" w:hAnsi="Times New Roman" w:cs="Times New Roman"/>
          <w:sz w:val="28"/>
          <w:szCs w:val="28"/>
        </w:rPr>
        <w:t>виявлят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3574A" w:rsidRPr="0023574A">
        <w:rPr>
          <w:rFonts w:ascii="Times New Roman" w:hAnsi="Times New Roman" w:cs="Times New Roman"/>
          <w:sz w:val="28"/>
          <w:szCs w:val="28"/>
        </w:rPr>
        <w:t>:</w:t>
      </w:r>
    </w:p>
    <w:p w:rsidR="0023574A" w:rsidRPr="0023574A" w:rsidRDefault="0023574A" w:rsidP="00235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74A">
        <w:rPr>
          <w:rFonts w:ascii="Times New Roman" w:hAnsi="Times New Roman" w:cs="Times New Roman"/>
          <w:sz w:val="28"/>
          <w:szCs w:val="28"/>
        </w:rPr>
        <w:t>• уміння аналізувати навчальний матеріал;</w:t>
      </w:r>
    </w:p>
    <w:p w:rsidR="0023574A" w:rsidRPr="0023574A" w:rsidRDefault="0023574A" w:rsidP="00235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74A">
        <w:rPr>
          <w:rFonts w:ascii="Times New Roman" w:hAnsi="Times New Roman" w:cs="Times New Roman"/>
          <w:sz w:val="28"/>
          <w:szCs w:val="28"/>
        </w:rPr>
        <w:t>• здатність формулювати та захищати свою позицію;</w:t>
      </w:r>
    </w:p>
    <w:p w:rsidR="0023574A" w:rsidRPr="0023574A" w:rsidRDefault="0023574A" w:rsidP="00235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74A">
        <w:rPr>
          <w:rFonts w:ascii="Times New Roman" w:hAnsi="Times New Roman" w:cs="Times New Roman"/>
          <w:sz w:val="28"/>
          <w:szCs w:val="28"/>
        </w:rPr>
        <w:t>• активність</w:t>
      </w:r>
      <w:r w:rsidR="0092576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574A" w:rsidRPr="0023574A" w:rsidRDefault="0023574A" w:rsidP="00235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76D">
        <w:rPr>
          <w:rFonts w:ascii="Times New Roman" w:hAnsi="Times New Roman" w:cs="Times New Roman"/>
          <w:i/>
          <w:sz w:val="28"/>
          <w:szCs w:val="28"/>
        </w:rPr>
        <w:t>Дискусії</w:t>
      </w:r>
      <w:r w:rsidRPr="0023574A">
        <w:rPr>
          <w:rFonts w:ascii="Times New Roman" w:hAnsi="Times New Roman" w:cs="Times New Roman"/>
          <w:sz w:val="28"/>
          <w:szCs w:val="28"/>
        </w:rPr>
        <w:t xml:space="preserve"> дозволяють виявити індивідуальні особливості розуміння обговорюваного</w:t>
      </w:r>
      <w:r w:rsidR="009257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574A">
        <w:rPr>
          <w:rFonts w:ascii="Times New Roman" w:hAnsi="Times New Roman" w:cs="Times New Roman"/>
          <w:sz w:val="28"/>
          <w:szCs w:val="28"/>
        </w:rPr>
        <w:t>питання і спільні погляди, навчитись у творчій суперечці шукати істину. В ході дискусії</w:t>
      </w:r>
      <w:r w:rsidR="009257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574A">
        <w:rPr>
          <w:rFonts w:ascii="Times New Roman" w:hAnsi="Times New Roman" w:cs="Times New Roman"/>
          <w:sz w:val="28"/>
          <w:szCs w:val="28"/>
        </w:rPr>
        <w:t>студенти збагачують зміст вже відомого матеріалу, впорядковують і закріплюють його.</w:t>
      </w:r>
    </w:p>
    <w:p w:rsidR="0023574A" w:rsidRPr="0023574A" w:rsidRDefault="0023574A" w:rsidP="00925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74A">
        <w:rPr>
          <w:rFonts w:ascii="Times New Roman" w:hAnsi="Times New Roman" w:cs="Times New Roman"/>
          <w:sz w:val="28"/>
          <w:szCs w:val="28"/>
        </w:rPr>
        <w:t xml:space="preserve">Форми проведення семінарів і дискусій можуть бути різними. З дисципліни </w:t>
      </w:r>
      <w:r w:rsidR="0092576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2576D" w:rsidRPr="0023574A">
        <w:rPr>
          <w:rFonts w:ascii="Times New Roman" w:hAnsi="Times New Roman" w:cs="Times New Roman"/>
          <w:sz w:val="28"/>
          <w:szCs w:val="28"/>
        </w:rPr>
        <w:t>Психологі</w:t>
      </w:r>
      <w:r w:rsidR="0092576D">
        <w:rPr>
          <w:rFonts w:ascii="Times New Roman" w:hAnsi="Times New Roman" w:cs="Times New Roman"/>
          <w:sz w:val="28"/>
          <w:szCs w:val="28"/>
          <w:lang w:val="uk-UA"/>
        </w:rPr>
        <w:t>я сексуальності»</w:t>
      </w:r>
      <w:r w:rsidR="0092576D" w:rsidRPr="0023574A">
        <w:rPr>
          <w:rFonts w:ascii="Times New Roman" w:hAnsi="Times New Roman" w:cs="Times New Roman"/>
          <w:sz w:val="28"/>
          <w:szCs w:val="28"/>
        </w:rPr>
        <w:t xml:space="preserve"> </w:t>
      </w:r>
      <w:r w:rsidRPr="0023574A">
        <w:rPr>
          <w:rFonts w:ascii="Times New Roman" w:hAnsi="Times New Roman" w:cs="Times New Roman"/>
          <w:sz w:val="28"/>
          <w:szCs w:val="28"/>
        </w:rPr>
        <w:t>застосовують такі:</w:t>
      </w:r>
    </w:p>
    <w:p w:rsidR="0023574A" w:rsidRPr="0023574A" w:rsidRDefault="0023574A" w:rsidP="00235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74A">
        <w:rPr>
          <w:rFonts w:ascii="Times New Roman" w:hAnsi="Times New Roman" w:cs="Times New Roman"/>
          <w:sz w:val="28"/>
          <w:szCs w:val="28"/>
        </w:rPr>
        <w:t>• запитання і відповіді з коментарями;</w:t>
      </w:r>
    </w:p>
    <w:p w:rsidR="0023574A" w:rsidRPr="0023574A" w:rsidRDefault="0023574A" w:rsidP="00235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74A">
        <w:rPr>
          <w:rFonts w:ascii="Times New Roman" w:hAnsi="Times New Roman" w:cs="Times New Roman"/>
          <w:sz w:val="28"/>
          <w:szCs w:val="28"/>
        </w:rPr>
        <w:t>• розгорнуті бесіди;</w:t>
      </w:r>
    </w:p>
    <w:p w:rsidR="0023574A" w:rsidRPr="0023574A" w:rsidRDefault="0092576D" w:rsidP="00235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дискусії за принципом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3574A" w:rsidRPr="0023574A">
        <w:rPr>
          <w:rFonts w:ascii="Times New Roman" w:hAnsi="Times New Roman" w:cs="Times New Roman"/>
          <w:sz w:val="28"/>
          <w:szCs w:val="28"/>
        </w:rPr>
        <w:t>круглого столу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3574A" w:rsidRPr="0023574A">
        <w:rPr>
          <w:rFonts w:ascii="Times New Roman" w:hAnsi="Times New Roman" w:cs="Times New Roman"/>
          <w:sz w:val="28"/>
          <w:szCs w:val="28"/>
        </w:rPr>
        <w:t>;</w:t>
      </w:r>
    </w:p>
    <w:p w:rsidR="0023574A" w:rsidRPr="0023574A" w:rsidRDefault="0023574A" w:rsidP="00235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74A">
        <w:rPr>
          <w:rFonts w:ascii="Times New Roman" w:hAnsi="Times New Roman" w:cs="Times New Roman"/>
          <w:sz w:val="28"/>
          <w:szCs w:val="28"/>
        </w:rPr>
        <w:t>• обговорення повідомлень та їх оцінювання;</w:t>
      </w:r>
    </w:p>
    <w:p w:rsidR="0023574A" w:rsidRPr="0023574A" w:rsidRDefault="0023574A" w:rsidP="00235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74A">
        <w:rPr>
          <w:rFonts w:ascii="Times New Roman" w:hAnsi="Times New Roman" w:cs="Times New Roman"/>
          <w:sz w:val="28"/>
          <w:szCs w:val="28"/>
        </w:rPr>
        <w:t>• розв’язання проблемних питань, розбір конкретних ситуацій;</w:t>
      </w:r>
    </w:p>
    <w:p w:rsidR="0092576D" w:rsidRDefault="0092576D" w:rsidP="00235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3574A" w:rsidRPr="0023574A">
        <w:rPr>
          <w:rFonts w:ascii="Times New Roman" w:hAnsi="Times New Roman" w:cs="Times New Roman"/>
          <w:sz w:val="28"/>
          <w:szCs w:val="28"/>
        </w:rPr>
        <w:t>мозкова атака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3574A" w:rsidRPr="0023574A">
        <w:rPr>
          <w:rFonts w:ascii="Times New Roman" w:hAnsi="Times New Roman" w:cs="Times New Roman"/>
          <w:sz w:val="28"/>
          <w:szCs w:val="28"/>
        </w:rPr>
        <w:t xml:space="preserve">, або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3574A" w:rsidRPr="0023574A">
        <w:rPr>
          <w:rFonts w:ascii="Times New Roman" w:hAnsi="Times New Roman" w:cs="Times New Roman"/>
          <w:sz w:val="28"/>
          <w:szCs w:val="28"/>
        </w:rPr>
        <w:t>потік ідей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3574A" w:rsidRPr="0023574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3574A" w:rsidRPr="0023574A" w:rsidRDefault="0092576D" w:rsidP="00235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3574A" w:rsidRPr="0023574A">
        <w:rPr>
          <w:rFonts w:ascii="Times New Roman" w:hAnsi="Times New Roman" w:cs="Times New Roman"/>
          <w:sz w:val="28"/>
          <w:szCs w:val="28"/>
        </w:rPr>
        <w:t>майстер-класи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3574A" w:rsidRPr="0023574A">
        <w:rPr>
          <w:rFonts w:ascii="Times New Roman" w:hAnsi="Times New Roman" w:cs="Times New Roman"/>
          <w:sz w:val="28"/>
          <w:szCs w:val="28"/>
        </w:rPr>
        <w:t>.</w:t>
      </w:r>
    </w:p>
    <w:p w:rsidR="0023574A" w:rsidRPr="0023574A" w:rsidRDefault="0023574A" w:rsidP="00235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76D">
        <w:rPr>
          <w:rFonts w:ascii="Times New Roman" w:hAnsi="Times New Roman" w:cs="Times New Roman"/>
          <w:i/>
          <w:sz w:val="28"/>
          <w:szCs w:val="28"/>
        </w:rPr>
        <w:t>Позааудиторна робота</w:t>
      </w:r>
      <w:r w:rsidRPr="0023574A">
        <w:rPr>
          <w:rFonts w:ascii="Times New Roman" w:hAnsi="Times New Roman" w:cs="Times New Roman"/>
          <w:sz w:val="28"/>
          <w:szCs w:val="28"/>
        </w:rPr>
        <w:t xml:space="preserve"> </w:t>
      </w:r>
      <w:r w:rsidR="0092576D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23574A">
        <w:rPr>
          <w:rFonts w:ascii="Times New Roman" w:hAnsi="Times New Roman" w:cs="Times New Roman"/>
          <w:sz w:val="28"/>
          <w:szCs w:val="28"/>
        </w:rPr>
        <w:t xml:space="preserve">це пошуково-аналітична </w:t>
      </w:r>
      <w:r w:rsidR="0092576D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23574A">
        <w:rPr>
          <w:rFonts w:ascii="Times New Roman" w:hAnsi="Times New Roman" w:cs="Times New Roman"/>
          <w:sz w:val="28"/>
          <w:szCs w:val="28"/>
        </w:rPr>
        <w:t xml:space="preserve"> наукова робота. Завдання, що</w:t>
      </w:r>
      <w:r w:rsidR="009257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574A">
        <w:rPr>
          <w:rFonts w:ascii="Times New Roman" w:hAnsi="Times New Roman" w:cs="Times New Roman"/>
          <w:sz w:val="28"/>
          <w:szCs w:val="28"/>
        </w:rPr>
        <w:t>постають перед студентами в ході самостійної роботи, сприяють мисленню, формуванню</w:t>
      </w:r>
      <w:r w:rsidR="009257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574A">
        <w:rPr>
          <w:rFonts w:ascii="Times New Roman" w:hAnsi="Times New Roman" w:cs="Times New Roman"/>
          <w:sz w:val="28"/>
          <w:szCs w:val="28"/>
        </w:rPr>
        <w:t>умінь і навичок. Завдання для самостійної роботи поглиблюють і закріплюють знання та</w:t>
      </w:r>
      <w:r w:rsidR="00F225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574A">
        <w:rPr>
          <w:rFonts w:ascii="Times New Roman" w:hAnsi="Times New Roman" w:cs="Times New Roman"/>
          <w:sz w:val="28"/>
          <w:szCs w:val="28"/>
        </w:rPr>
        <w:t>уміння, отримані на лекціях і практичних заняттях. Доцільними при вивченні дисципліни</w:t>
      </w:r>
      <w:r w:rsidR="00F2253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F2253B" w:rsidRPr="0023574A">
        <w:rPr>
          <w:rFonts w:ascii="Times New Roman" w:hAnsi="Times New Roman" w:cs="Times New Roman"/>
          <w:sz w:val="28"/>
          <w:szCs w:val="28"/>
        </w:rPr>
        <w:t>Психологі</w:t>
      </w:r>
      <w:r w:rsidR="00F2253B">
        <w:rPr>
          <w:rFonts w:ascii="Times New Roman" w:hAnsi="Times New Roman" w:cs="Times New Roman"/>
          <w:sz w:val="28"/>
          <w:szCs w:val="28"/>
          <w:lang w:val="uk-UA"/>
        </w:rPr>
        <w:t>я сексуальності»</w:t>
      </w:r>
      <w:r w:rsidR="00F2253B" w:rsidRPr="0023574A">
        <w:rPr>
          <w:rFonts w:ascii="Times New Roman" w:hAnsi="Times New Roman" w:cs="Times New Roman"/>
          <w:sz w:val="28"/>
          <w:szCs w:val="28"/>
        </w:rPr>
        <w:t xml:space="preserve"> </w:t>
      </w:r>
      <w:r w:rsidRPr="0023574A">
        <w:rPr>
          <w:rFonts w:ascii="Times New Roman" w:hAnsi="Times New Roman" w:cs="Times New Roman"/>
          <w:sz w:val="28"/>
          <w:szCs w:val="28"/>
        </w:rPr>
        <w:t>є такі форми проведення самостійної</w:t>
      </w:r>
      <w:r w:rsidR="00F225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574A">
        <w:rPr>
          <w:rFonts w:ascii="Times New Roman" w:hAnsi="Times New Roman" w:cs="Times New Roman"/>
          <w:sz w:val="28"/>
          <w:szCs w:val="28"/>
        </w:rPr>
        <w:t>роботи:</w:t>
      </w:r>
    </w:p>
    <w:p w:rsidR="0023574A" w:rsidRPr="0023574A" w:rsidRDefault="0023574A" w:rsidP="00235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74A">
        <w:rPr>
          <w:rFonts w:ascii="Times New Roman" w:hAnsi="Times New Roman" w:cs="Times New Roman"/>
          <w:sz w:val="28"/>
          <w:szCs w:val="28"/>
        </w:rPr>
        <w:t>• пошук та огляд наукових джерел за заданою проблематикою;</w:t>
      </w:r>
    </w:p>
    <w:p w:rsidR="0023574A" w:rsidRPr="0023574A" w:rsidRDefault="0023574A" w:rsidP="00235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74A">
        <w:rPr>
          <w:rFonts w:ascii="Times New Roman" w:hAnsi="Times New Roman" w:cs="Times New Roman"/>
          <w:sz w:val="28"/>
          <w:szCs w:val="28"/>
        </w:rPr>
        <w:lastRenderedPageBreak/>
        <w:t>• підготовка рефератів, повідомлень, презентацій;</w:t>
      </w:r>
    </w:p>
    <w:p w:rsidR="0023574A" w:rsidRPr="0023574A" w:rsidRDefault="0023574A" w:rsidP="00235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74A">
        <w:rPr>
          <w:rFonts w:ascii="Times New Roman" w:hAnsi="Times New Roman" w:cs="Times New Roman"/>
          <w:sz w:val="28"/>
          <w:szCs w:val="28"/>
        </w:rPr>
        <w:t>• формулювання понять;</w:t>
      </w:r>
    </w:p>
    <w:p w:rsidR="0023574A" w:rsidRPr="0023574A" w:rsidRDefault="0023574A" w:rsidP="00235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74A">
        <w:rPr>
          <w:rFonts w:ascii="Times New Roman" w:hAnsi="Times New Roman" w:cs="Times New Roman"/>
          <w:sz w:val="28"/>
          <w:szCs w:val="28"/>
        </w:rPr>
        <w:t>• відповідальне виконання домашніх завдань;</w:t>
      </w:r>
    </w:p>
    <w:p w:rsidR="0023574A" w:rsidRPr="0023574A" w:rsidRDefault="0023574A" w:rsidP="00235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74A">
        <w:rPr>
          <w:rFonts w:ascii="Times New Roman" w:hAnsi="Times New Roman" w:cs="Times New Roman"/>
          <w:sz w:val="28"/>
          <w:szCs w:val="28"/>
        </w:rPr>
        <w:t>• ретельна підготовка до семінарських занять і дискусій різних видів тощо.</w:t>
      </w:r>
    </w:p>
    <w:p w:rsidR="004F46D9" w:rsidRDefault="004F46D9" w:rsidP="00F225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46D9" w:rsidRDefault="004F46D9" w:rsidP="004F46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6D9">
        <w:rPr>
          <w:rFonts w:ascii="Times New Roman" w:hAnsi="Times New Roman" w:cs="Times New Roman"/>
          <w:b/>
          <w:sz w:val="28"/>
          <w:szCs w:val="28"/>
        </w:rPr>
        <w:t>МЕТА ТА ЗАВДАННЯ НАВЧАЛЬНОЇ ДИСЦИПЛІНИ</w:t>
      </w:r>
    </w:p>
    <w:p w:rsidR="0023574A" w:rsidRPr="004F46D9" w:rsidRDefault="004F46D9" w:rsidP="004F46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6D9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4F46D9">
        <w:rPr>
          <w:rFonts w:ascii="Times New Roman" w:hAnsi="Times New Roman" w:cs="Times New Roman"/>
          <w:b/>
          <w:sz w:val="28"/>
          <w:szCs w:val="28"/>
        </w:rPr>
        <w:t>ПСИХОЛОГІ</w:t>
      </w:r>
      <w:r w:rsidRPr="004F46D9">
        <w:rPr>
          <w:rFonts w:ascii="Times New Roman" w:hAnsi="Times New Roman" w:cs="Times New Roman"/>
          <w:b/>
          <w:sz w:val="28"/>
          <w:szCs w:val="28"/>
          <w:lang w:val="uk-UA"/>
        </w:rPr>
        <w:t>Я СЕКСУАЛЬНОСТІ»</w:t>
      </w:r>
    </w:p>
    <w:p w:rsidR="0023574A" w:rsidRPr="004F46D9" w:rsidRDefault="0023574A" w:rsidP="002357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46D9">
        <w:rPr>
          <w:rFonts w:ascii="Times New Roman" w:hAnsi="Times New Roman" w:cs="Times New Roman"/>
          <w:b/>
          <w:i/>
          <w:sz w:val="28"/>
          <w:szCs w:val="28"/>
        </w:rPr>
        <w:t>Мета:</w:t>
      </w:r>
    </w:p>
    <w:p w:rsidR="0023574A" w:rsidRPr="0023574A" w:rsidRDefault="0023574A" w:rsidP="00235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74A">
        <w:rPr>
          <w:rFonts w:ascii="Times New Roman" w:hAnsi="Times New Roman" w:cs="Times New Roman"/>
          <w:sz w:val="28"/>
          <w:szCs w:val="28"/>
        </w:rPr>
        <w:t xml:space="preserve">- ознайомити студентів з основними </w:t>
      </w:r>
      <w:r w:rsidR="004F46D9">
        <w:rPr>
          <w:rFonts w:ascii="Times New Roman" w:hAnsi="Times New Roman" w:cs="Times New Roman"/>
          <w:sz w:val="28"/>
          <w:szCs w:val="28"/>
          <w:lang w:val="uk-UA"/>
        </w:rPr>
        <w:t xml:space="preserve">психологічними та </w:t>
      </w:r>
      <w:r w:rsidRPr="0023574A">
        <w:rPr>
          <w:rFonts w:ascii="Times New Roman" w:hAnsi="Times New Roman" w:cs="Times New Roman"/>
          <w:sz w:val="28"/>
          <w:szCs w:val="28"/>
        </w:rPr>
        <w:t xml:space="preserve">медико-біологічними </w:t>
      </w:r>
      <w:r w:rsidR="004F46D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3574A">
        <w:rPr>
          <w:rFonts w:ascii="Times New Roman" w:hAnsi="Times New Roman" w:cs="Times New Roman"/>
          <w:sz w:val="28"/>
          <w:szCs w:val="28"/>
        </w:rPr>
        <w:t>спектами</w:t>
      </w:r>
      <w:r w:rsidR="004F46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574A">
        <w:rPr>
          <w:rFonts w:ascii="Times New Roman" w:hAnsi="Times New Roman" w:cs="Times New Roman"/>
          <w:sz w:val="28"/>
          <w:szCs w:val="28"/>
        </w:rPr>
        <w:t>сексології;</w:t>
      </w:r>
    </w:p>
    <w:p w:rsidR="0023574A" w:rsidRPr="0023574A" w:rsidRDefault="0023574A" w:rsidP="00235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74A">
        <w:rPr>
          <w:rFonts w:ascii="Times New Roman" w:hAnsi="Times New Roman" w:cs="Times New Roman"/>
          <w:sz w:val="28"/>
          <w:szCs w:val="28"/>
        </w:rPr>
        <w:t xml:space="preserve">- з’ясувати предмет та завдання </w:t>
      </w:r>
      <w:r w:rsidR="004F46D9">
        <w:rPr>
          <w:rFonts w:ascii="Times New Roman" w:hAnsi="Times New Roman" w:cs="Times New Roman"/>
          <w:sz w:val="28"/>
          <w:szCs w:val="28"/>
          <w:lang w:val="uk-UA"/>
        </w:rPr>
        <w:t xml:space="preserve">«Психології </w:t>
      </w:r>
      <w:r w:rsidRPr="0023574A">
        <w:rPr>
          <w:rFonts w:ascii="Times New Roman" w:hAnsi="Times New Roman" w:cs="Times New Roman"/>
          <w:sz w:val="28"/>
          <w:szCs w:val="28"/>
        </w:rPr>
        <w:t>секс</w:t>
      </w:r>
      <w:r w:rsidR="004F46D9">
        <w:rPr>
          <w:rFonts w:ascii="Times New Roman" w:hAnsi="Times New Roman" w:cs="Times New Roman"/>
          <w:sz w:val="28"/>
          <w:szCs w:val="28"/>
          <w:lang w:val="uk-UA"/>
        </w:rPr>
        <w:t>уальності»</w:t>
      </w:r>
      <w:r w:rsidRPr="0023574A">
        <w:rPr>
          <w:rFonts w:ascii="Times New Roman" w:hAnsi="Times New Roman" w:cs="Times New Roman"/>
          <w:sz w:val="28"/>
          <w:szCs w:val="28"/>
        </w:rPr>
        <w:t xml:space="preserve"> як науки;</w:t>
      </w:r>
    </w:p>
    <w:p w:rsidR="0023574A" w:rsidRPr="0023574A" w:rsidRDefault="0023574A" w:rsidP="00235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74A">
        <w:rPr>
          <w:rFonts w:ascii="Times New Roman" w:hAnsi="Times New Roman" w:cs="Times New Roman"/>
          <w:sz w:val="28"/>
          <w:szCs w:val="28"/>
        </w:rPr>
        <w:t xml:space="preserve">- сформувати наукове бачення у студентів проблеми норми, аномалії, патології у </w:t>
      </w:r>
      <w:r w:rsidR="004F46D9">
        <w:rPr>
          <w:rFonts w:ascii="Times New Roman" w:hAnsi="Times New Roman" w:cs="Times New Roman"/>
          <w:sz w:val="28"/>
          <w:szCs w:val="28"/>
          <w:lang w:val="uk-UA"/>
        </w:rPr>
        <w:t xml:space="preserve">психології </w:t>
      </w:r>
      <w:r w:rsidRPr="0023574A">
        <w:rPr>
          <w:rFonts w:ascii="Times New Roman" w:hAnsi="Times New Roman" w:cs="Times New Roman"/>
          <w:sz w:val="28"/>
          <w:szCs w:val="28"/>
        </w:rPr>
        <w:t>секс</w:t>
      </w:r>
      <w:r w:rsidR="004F46D9">
        <w:rPr>
          <w:rFonts w:ascii="Times New Roman" w:hAnsi="Times New Roman" w:cs="Times New Roman"/>
          <w:sz w:val="28"/>
          <w:szCs w:val="28"/>
          <w:lang w:val="uk-UA"/>
        </w:rPr>
        <w:t>уальності</w:t>
      </w:r>
      <w:r w:rsidRPr="0023574A">
        <w:rPr>
          <w:rFonts w:ascii="Times New Roman" w:hAnsi="Times New Roman" w:cs="Times New Roman"/>
          <w:sz w:val="28"/>
          <w:szCs w:val="28"/>
        </w:rPr>
        <w:t>;</w:t>
      </w:r>
    </w:p>
    <w:p w:rsidR="0023574A" w:rsidRPr="0023574A" w:rsidRDefault="0023574A" w:rsidP="00235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74A">
        <w:rPr>
          <w:rFonts w:ascii="Times New Roman" w:hAnsi="Times New Roman" w:cs="Times New Roman"/>
          <w:sz w:val="28"/>
          <w:szCs w:val="28"/>
        </w:rPr>
        <w:t>- ознайомити студентів з основними напрямками дослідження проблеми порушень</w:t>
      </w:r>
      <w:r w:rsidR="004F46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574A">
        <w:rPr>
          <w:rFonts w:ascii="Times New Roman" w:hAnsi="Times New Roman" w:cs="Times New Roman"/>
          <w:sz w:val="28"/>
          <w:szCs w:val="28"/>
        </w:rPr>
        <w:t>психосексуального розвитку;</w:t>
      </w:r>
    </w:p>
    <w:p w:rsidR="0023574A" w:rsidRPr="0023574A" w:rsidRDefault="0023574A" w:rsidP="00235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74A">
        <w:rPr>
          <w:rFonts w:ascii="Times New Roman" w:hAnsi="Times New Roman" w:cs="Times New Roman"/>
          <w:sz w:val="28"/>
          <w:szCs w:val="28"/>
        </w:rPr>
        <w:t>- сформувати відповідні знання про основні прояви нормальної сексуальності у чоловіків і</w:t>
      </w:r>
      <w:r w:rsidR="004F46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574A">
        <w:rPr>
          <w:rFonts w:ascii="Times New Roman" w:hAnsi="Times New Roman" w:cs="Times New Roman"/>
          <w:sz w:val="28"/>
          <w:szCs w:val="28"/>
        </w:rPr>
        <w:t>жінок;</w:t>
      </w:r>
    </w:p>
    <w:p w:rsidR="0023574A" w:rsidRPr="004F46D9" w:rsidRDefault="0023574A" w:rsidP="002357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46D9">
        <w:rPr>
          <w:rFonts w:ascii="Times New Roman" w:hAnsi="Times New Roman" w:cs="Times New Roman"/>
          <w:b/>
          <w:i/>
          <w:sz w:val="28"/>
          <w:szCs w:val="28"/>
        </w:rPr>
        <w:t>Завдання:</w:t>
      </w:r>
    </w:p>
    <w:p w:rsidR="0023574A" w:rsidRPr="0023574A" w:rsidRDefault="0023574A" w:rsidP="00235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74A">
        <w:rPr>
          <w:rFonts w:ascii="Times New Roman" w:hAnsi="Times New Roman" w:cs="Times New Roman"/>
          <w:sz w:val="28"/>
          <w:szCs w:val="28"/>
        </w:rPr>
        <w:t>- ознайомити студентів з основними поняттями сексології</w:t>
      </w:r>
      <w:r w:rsidR="004F46D9">
        <w:rPr>
          <w:rFonts w:ascii="Times New Roman" w:hAnsi="Times New Roman" w:cs="Times New Roman"/>
          <w:sz w:val="28"/>
          <w:szCs w:val="28"/>
          <w:lang w:val="uk-UA"/>
        </w:rPr>
        <w:t xml:space="preserve"> та психології сексуальності</w:t>
      </w:r>
      <w:r w:rsidRPr="0023574A">
        <w:rPr>
          <w:rFonts w:ascii="Times New Roman" w:hAnsi="Times New Roman" w:cs="Times New Roman"/>
          <w:sz w:val="28"/>
          <w:szCs w:val="28"/>
        </w:rPr>
        <w:t xml:space="preserve"> </w:t>
      </w:r>
      <w:r w:rsidR="004F46D9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23574A">
        <w:rPr>
          <w:rFonts w:ascii="Times New Roman" w:hAnsi="Times New Roman" w:cs="Times New Roman"/>
          <w:sz w:val="28"/>
          <w:szCs w:val="28"/>
        </w:rPr>
        <w:t xml:space="preserve"> навчити використовувати їх</w:t>
      </w:r>
      <w:r w:rsidR="004F46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46D9">
        <w:rPr>
          <w:rFonts w:ascii="Times New Roman" w:hAnsi="Times New Roman" w:cs="Times New Roman"/>
          <w:sz w:val="28"/>
          <w:szCs w:val="28"/>
        </w:rPr>
        <w:t>під</w:t>
      </w:r>
      <w:r w:rsidR="004F46D9">
        <w:rPr>
          <w:rFonts w:ascii="Times New Roman" w:hAnsi="Times New Roman" w:cs="Times New Roman"/>
          <w:sz w:val="28"/>
          <w:szCs w:val="28"/>
          <w:lang w:val="uk-UA"/>
        </w:rPr>
        <w:t xml:space="preserve"> час</w:t>
      </w:r>
      <w:r w:rsidRPr="0023574A">
        <w:rPr>
          <w:rFonts w:ascii="Times New Roman" w:hAnsi="Times New Roman" w:cs="Times New Roman"/>
          <w:sz w:val="28"/>
          <w:szCs w:val="28"/>
        </w:rPr>
        <w:t xml:space="preserve"> опрацюванн</w:t>
      </w:r>
      <w:r w:rsidR="004F46D9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23574A">
        <w:rPr>
          <w:rFonts w:ascii="Times New Roman" w:hAnsi="Times New Roman" w:cs="Times New Roman"/>
          <w:sz w:val="28"/>
          <w:szCs w:val="28"/>
        </w:rPr>
        <w:t xml:space="preserve"> наукової літератури;</w:t>
      </w:r>
    </w:p>
    <w:p w:rsidR="0023574A" w:rsidRPr="0023574A" w:rsidRDefault="0023574A" w:rsidP="00235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74A">
        <w:rPr>
          <w:rFonts w:ascii="Times New Roman" w:hAnsi="Times New Roman" w:cs="Times New Roman"/>
          <w:sz w:val="28"/>
          <w:szCs w:val="28"/>
        </w:rPr>
        <w:t>- розкрити загальні і специфічні закономірності сексуального і аномального</w:t>
      </w:r>
      <w:r w:rsidR="004F46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574A">
        <w:rPr>
          <w:rFonts w:ascii="Times New Roman" w:hAnsi="Times New Roman" w:cs="Times New Roman"/>
          <w:sz w:val="28"/>
          <w:szCs w:val="28"/>
        </w:rPr>
        <w:t>сексуального розвитку;</w:t>
      </w:r>
    </w:p>
    <w:p w:rsidR="0023574A" w:rsidRPr="0023574A" w:rsidRDefault="0023574A" w:rsidP="00235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74A">
        <w:rPr>
          <w:rFonts w:ascii="Times New Roman" w:hAnsi="Times New Roman" w:cs="Times New Roman"/>
          <w:sz w:val="28"/>
          <w:szCs w:val="28"/>
        </w:rPr>
        <w:t>- ознайомити студентів із сутністю понять «секс», «стать», «сексуальність» у різних</w:t>
      </w:r>
      <w:r w:rsidR="004F46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574A">
        <w:rPr>
          <w:rFonts w:ascii="Times New Roman" w:hAnsi="Times New Roman" w:cs="Times New Roman"/>
          <w:sz w:val="28"/>
          <w:szCs w:val="28"/>
        </w:rPr>
        <w:t xml:space="preserve">психологічних </w:t>
      </w:r>
      <w:r w:rsidR="004F46D9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4F46D9" w:rsidRPr="0023574A">
        <w:rPr>
          <w:rFonts w:ascii="Times New Roman" w:hAnsi="Times New Roman" w:cs="Times New Roman"/>
          <w:sz w:val="28"/>
          <w:szCs w:val="28"/>
        </w:rPr>
        <w:t>медико-біологічних</w:t>
      </w:r>
      <w:r w:rsidR="004F46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574A">
        <w:rPr>
          <w:rFonts w:ascii="Times New Roman" w:hAnsi="Times New Roman" w:cs="Times New Roman"/>
          <w:sz w:val="28"/>
          <w:szCs w:val="28"/>
        </w:rPr>
        <w:t>концепціях;</w:t>
      </w:r>
    </w:p>
    <w:p w:rsidR="0023574A" w:rsidRPr="0023574A" w:rsidRDefault="0023574A" w:rsidP="00235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74A">
        <w:rPr>
          <w:rFonts w:ascii="Times New Roman" w:hAnsi="Times New Roman" w:cs="Times New Roman"/>
          <w:sz w:val="28"/>
          <w:szCs w:val="28"/>
        </w:rPr>
        <w:t>- сформувати у студентів в</w:t>
      </w:r>
      <w:r w:rsidR="004F46D9">
        <w:rPr>
          <w:rFonts w:ascii="Times New Roman" w:hAnsi="Times New Roman" w:cs="Times New Roman"/>
          <w:sz w:val="28"/>
          <w:szCs w:val="28"/>
          <w:lang w:val="uk-UA"/>
        </w:rPr>
        <w:t>ласне</w:t>
      </w:r>
      <w:r w:rsidRPr="0023574A">
        <w:rPr>
          <w:rFonts w:ascii="Times New Roman" w:hAnsi="Times New Roman" w:cs="Times New Roman"/>
          <w:sz w:val="28"/>
          <w:szCs w:val="28"/>
        </w:rPr>
        <w:t xml:space="preserve"> наукове бачення проблеми відхилень </w:t>
      </w:r>
      <w:r w:rsidR="00EE229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3574A">
        <w:rPr>
          <w:rFonts w:ascii="Times New Roman" w:hAnsi="Times New Roman" w:cs="Times New Roman"/>
          <w:sz w:val="28"/>
          <w:szCs w:val="28"/>
        </w:rPr>
        <w:t xml:space="preserve"> сексуальному</w:t>
      </w:r>
      <w:r w:rsidR="00EE22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574A">
        <w:rPr>
          <w:rFonts w:ascii="Times New Roman" w:hAnsi="Times New Roman" w:cs="Times New Roman"/>
          <w:sz w:val="28"/>
          <w:szCs w:val="28"/>
        </w:rPr>
        <w:t>розвитку та їх впливу на формування особистості;</w:t>
      </w:r>
    </w:p>
    <w:p w:rsidR="0023574A" w:rsidRPr="0023574A" w:rsidRDefault="0023574A" w:rsidP="00235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74A">
        <w:rPr>
          <w:rFonts w:ascii="Times New Roman" w:hAnsi="Times New Roman" w:cs="Times New Roman"/>
          <w:sz w:val="28"/>
          <w:szCs w:val="28"/>
        </w:rPr>
        <w:t xml:space="preserve">- ознайомити студентів </w:t>
      </w:r>
      <w:r w:rsidR="00EE229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3574A">
        <w:rPr>
          <w:rFonts w:ascii="Times New Roman" w:hAnsi="Times New Roman" w:cs="Times New Roman"/>
          <w:sz w:val="28"/>
          <w:szCs w:val="28"/>
        </w:rPr>
        <w:t>з основними методиками експериментальної сексології і</w:t>
      </w:r>
      <w:r w:rsidR="00EE22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574A">
        <w:rPr>
          <w:rFonts w:ascii="Times New Roman" w:hAnsi="Times New Roman" w:cs="Times New Roman"/>
          <w:sz w:val="28"/>
          <w:szCs w:val="28"/>
        </w:rPr>
        <w:t>специфікою проведення психологічних досліджень;</w:t>
      </w:r>
    </w:p>
    <w:p w:rsidR="0023574A" w:rsidRPr="0023574A" w:rsidRDefault="0023574A" w:rsidP="00235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74A">
        <w:rPr>
          <w:rFonts w:ascii="Times New Roman" w:hAnsi="Times New Roman" w:cs="Times New Roman"/>
          <w:sz w:val="28"/>
          <w:szCs w:val="28"/>
        </w:rPr>
        <w:t>- розкрити сутність основних девіацій психосексуального розвитку;</w:t>
      </w:r>
    </w:p>
    <w:p w:rsidR="0023574A" w:rsidRPr="0023574A" w:rsidRDefault="0023574A" w:rsidP="00235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74A">
        <w:rPr>
          <w:rFonts w:ascii="Times New Roman" w:hAnsi="Times New Roman" w:cs="Times New Roman"/>
          <w:sz w:val="28"/>
          <w:szCs w:val="28"/>
        </w:rPr>
        <w:t xml:space="preserve">- ознайомити студентів </w:t>
      </w:r>
      <w:r w:rsidR="00EE229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3574A">
        <w:rPr>
          <w:rFonts w:ascii="Times New Roman" w:hAnsi="Times New Roman" w:cs="Times New Roman"/>
          <w:sz w:val="28"/>
          <w:szCs w:val="28"/>
        </w:rPr>
        <w:t>з основними чинниками здорового способу життя та їх впливу</w:t>
      </w:r>
      <w:r w:rsidR="00513C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574A">
        <w:rPr>
          <w:rFonts w:ascii="Times New Roman" w:hAnsi="Times New Roman" w:cs="Times New Roman"/>
          <w:sz w:val="28"/>
          <w:szCs w:val="28"/>
        </w:rPr>
        <w:t>на генітальне, соматичне і сексуальне здоров</w:t>
      </w:r>
      <w:r w:rsidR="00513C00" w:rsidRPr="00513C00">
        <w:rPr>
          <w:rFonts w:ascii="Times New Roman" w:hAnsi="Times New Roman" w:cs="Times New Roman"/>
          <w:sz w:val="28"/>
          <w:szCs w:val="28"/>
        </w:rPr>
        <w:t>’</w:t>
      </w:r>
      <w:r w:rsidRPr="0023574A">
        <w:rPr>
          <w:rFonts w:ascii="Times New Roman" w:hAnsi="Times New Roman" w:cs="Times New Roman"/>
          <w:sz w:val="28"/>
          <w:szCs w:val="28"/>
        </w:rPr>
        <w:t>я;</w:t>
      </w:r>
    </w:p>
    <w:p w:rsidR="0023574A" w:rsidRPr="0023574A" w:rsidRDefault="0023574A" w:rsidP="00235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74A">
        <w:rPr>
          <w:rFonts w:ascii="Times New Roman" w:hAnsi="Times New Roman" w:cs="Times New Roman"/>
          <w:sz w:val="28"/>
          <w:szCs w:val="28"/>
        </w:rPr>
        <w:t>- розкрити сутність основних порушень сексуальної поведінки;</w:t>
      </w:r>
    </w:p>
    <w:p w:rsidR="0023574A" w:rsidRPr="0023574A" w:rsidRDefault="0023574A" w:rsidP="00235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74A">
        <w:rPr>
          <w:rFonts w:ascii="Times New Roman" w:hAnsi="Times New Roman" w:cs="Times New Roman"/>
          <w:sz w:val="28"/>
          <w:szCs w:val="28"/>
        </w:rPr>
        <w:t>- розкрити сутність любові як соціально-психологічного феномену.</w:t>
      </w:r>
    </w:p>
    <w:p w:rsidR="0023574A" w:rsidRPr="0023574A" w:rsidRDefault="0023574A" w:rsidP="00235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74A">
        <w:rPr>
          <w:rFonts w:ascii="Times New Roman" w:hAnsi="Times New Roman" w:cs="Times New Roman"/>
          <w:sz w:val="28"/>
          <w:szCs w:val="28"/>
        </w:rPr>
        <w:t>У результаті вивчення навчальної дисципліни студент повинен</w:t>
      </w:r>
    </w:p>
    <w:p w:rsidR="0023574A" w:rsidRPr="00513C00" w:rsidRDefault="0023574A" w:rsidP="002357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3C00">
        <w:rPr>
          <w:rFonts w:ascii="Times New Roman" w:hAnsi="Times New Roman" w:cs="Times New Roman"/>
          <w:b/>
          <w:i/>
          <w:sz w:val="28"/>
          <w:szCs w:val="28"/>
        </w:rPr>
        <w:t>знати:</w:t>
      </w:r>
    </w:p>
    <w:p w:rsidR="0023574A" w:rsidRPr="0023574A" w:rsidRDefault="0023574A" w:rsidP="00235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74A">
        <w:rPr>
          <w:rFonts w:ascii="Times New Roman" w:hAnsi="Times New Roman" w:cs="Times New Roman"/>
          <w:sz w:val="28"/>
          <w:szCs w:val="28"/>
        </w:rPr>
        <w:t xml:space="preserve">- психологічні </w:t>
      </w:r>
      <w:r w:rsidR="00513C00">
        <w:rPr>
          <w:rFonts w:ascii="Times New Roman" w:hAnsi="Times New Roman" w:cs="Times New Roman"/>
          <w:sz w:val="28"/>
          <w:szCs w:val="28"/>
          <w:lang w:val="uk-UA"/>
        </w:rPr>
        <w:t>та ме</w:t>
      </w:r>
      <w:r w:rsidR="00513C00" w:rsidRPr="0023574A">
        <w:rPr>
          <w:rFonts w:ascii="Times New Roman" w:hAnsi="Times New Roman" w:cs="Times New Roman"/>
          <w:sz w:val="28"/>
          <w:szCs w:val="28"/>
        </w:rPr>
        <w:t xml:space="preserve">дико-біологічні </w:t>
      </w:r>
      <w:r w:rsidRPr="0023574A">
        <w:rPr>
          <w:rFonts w:ascii="Times New Roman" w:hAnsi="Times New Roman" w:cs="Times New Roman"/>
          <w:sz w:val="28"/>
          <w:szCs w:val="28"/>
        </w:rPr>
        <w:t>аспекти сексології;</w:t>
      </w:r>
    </w:p>
    <w:p w:rsidR="0023574A" w:rsidRPr="0023574A" w:rsidRDefault="0023574A" w:rsidP="00235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74A">
        <w:rPr>
          <w:rFonts w:ascii="Times New Roman" w:hAnsi="Times New Roman" w:cs="Times New Roman"/>
          <w:sz w:val="28"/>
          <w:szCs w:val="28"/>
        </w:rPr>
        <w:t>- предмет та завдання</w:t>
      </w:r>
      <w:r w:rsidR="00513C00" w:rsidRPr="00513C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3C00">
        <w:rPr>
          <w:rFonts w:ascii="Times New Roman" w:hAnsi="Times New Roman" w:cs="Times New Roman"/>
          <w:sz w:val="28"/>
          <w:szCs w:val="28"/>
          <w:lang w:val="uk-UA"/>
        </w:rPr>
        <w:t xml:space="preserve">психології сексуальності </w:t>
      </w:r>
      <w:r w:rsidRPr="0023574A">
        <w:rPr>
          <w:rFonts w:ascii="Times New Roman" w:hAnsi="Times New Roman" w:cs="Times New Roman"/>
          <w:sz w:val="28"/>
          <w:szCs w:val="28"/>
        </w:rPr>
        <w:t>як галузі знань;</w:t>
      </w:r>
    </w:p>
    <w:p w:rsidR="00513C00" w:rsidRDefault="0023574A" w:rsidP="00513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574A">
        <w:rPr>
          <w:rFonts w:ascii="Times New Roman" w:hAnsi="Times New Roman" w:cs="Times New Roman"/>
          <w:sz w:val="28"/>
          <w:szCs w:val="28"/>
        </w:rPr>
        <w:t xml:space="preserve">- історію становлення та розвитку </w:t>
      </w:r>
      <w:r w:rsidR="00513C00">
        <w:rPr>
          <w:rFonts w:ascii="Times New Roman" w:hAnsi="Times New Roman" w:cs="Times New Roman"/>
          <w:sz w:val="28"/>
          <w:szCs w:val="28"/>
          <w:lang w:val="uk-UA"/>
        </w:rPr>
        <w:t>«С</w:t>
      </w:r>
      <w:r w:rsidRPr="0023574A">
        <w:rPr>
          <w:rFonts w:ascii="Times New Roman" w:hAnsi="Times New Roman" w:cs="Times New Roman"/>
          <w:sz w:val="28"/>
          <w:szCs w:val="28"/>
        </w:rPr>
        <w:t>ексології</w:t>
      </w:r>
      <w:r w:rsidR="00513C0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23574A">
        <w:rPr>
          <w:rFonts w:ascii="Times New Roman" w:hAnsi="Times New Roman" w:cs="Times New Roman"/>
          <w:sz w:val="28"/>
          <w:szCs w:val="28"/>
        </w:rPr>
        <w:t xml:space="preserve"> як науки;</w:t>
      </w:r>
      <w:r w:rsidR="00513C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13C00" w:rsidRPr="0023574A" w:rsidRDefault="00513C00" w:rsidP="00513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74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574A">
        <w:rPr>
          <w:rFonts w:ascii="Times New Roman" w:hAnsi="Times New Roman" w:cs="Times New Roman"/>
          <w:sz w:val="28"/>
          <w:szCs w:val="28"/>
        </w:rPr>
        <w:t xml:space="preserve">історію становлення та розвитку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«Психології сексуальності» </w:t>
      </w:r>
      <w:r w:rsidRPr="0023574A">
        <w:rPr>
          <w:rFonts w:ascii="Times New Roman" w:hAnsi="Times New Roman" w:cs="Times New Roman"/>
          <w:sz w:val="28"/>
          <w:szCs w:val="28"/>
        </w:rPr>
        <w:t>як науки;</w:t>
      </w:r>
    </w:p>
    <w:p w:rsidR="0023574A" w:rsidRPr="0023574A" w:rsidRDefault="0023574A" w:rsidP="00235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74A">
        <w:rPr>
          <w:rFonts w:ascii="Times New Roman" w:hAnsi="Times New Roman" w:cs="Times New Roman"/>
          <w:sz w:val="28"/>
          <w:szCs w:val="28"/>
        </w:rPr>
        <w:t xml:space="preserve">- історію статевих взаємовідносин у різні часи </w:t>
      </w:r>
      <w:r w:rsidR="00513C00">
        <w:rPr>
          <w:rFonts w:ascii="Times New Roman" w:hAnsi="Times New Roman" w:cs="Times New Roman"/>
          <w:sz w:val="28"/>
          <w:szCs w:val="28"/>
          <w:lang w:val="uk-UA"/>
        </w:rPr>
        <w:t>й у</w:t>
      </w:r>
      <w:r w:rsidRPr="0023574A">
        <w:rPr>
          <w:rFonts w:ascii="Times New Roman" w:hAnsi="Times New Roman" w:cs="Times New Roman"/>
          <w:sz w:val="28"/>
          <w:szCs w:val="28"/>
        </w:rPr>
        <w:t xml:space="preserve"> різних народів;</w:t>
      </w:r>
    </w:p>
    <w:p w:rsidR="0023574A" w:rsidRPr="0023574A" w:rsidRDefault="0023574A" w:rsidP="00235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74A">
        <w:rPr>
          <w:rFonts w:ascii="Times New Roman" w:hAnsi="Times New Roman" w:cs="Times New Roman"/>
          <w:sz w:val="28"/>
          <w:szCs w:val="28"/>
        </w:rPr>
        <w:t>- прояви та види психосексуальних розладів;</w:t>
      </w:r>
    </w:p>
    <w:p w:rsidR="0023574A" w:rsidRPr="0023574A" w:rsidRDefault="0023574A" w:rsidP="00235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74A">
        <w:rPr>
          <w:rFonts w:ascii="Times New Roman" w:hAnsi="Times New Roman" w:cs="Times New Roman"/>
          <w:sz w:val="28"/>
          <w:szCs w:val="28"/>
        </w:rPr>
        <w:t>- особливості нейрогуморальної регуляції сексуальних реакцій;</w:t>
      </w:r>
    </w:p>
    <w:p w:rsidR="0023574A" w:rsidRPr="0023574A" w:rsidRDefault="0023574A" w:rsidP="00235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74A">
        <w:rPr>
          <w:rFonts w:ascii="Times New Roman" w:hAnsi="Times New Roman" w:cs="Times New Roman"/>
          <w:sz w:val="28"/>
          <w:szCs w:val="28"/>
        </w:rPr>
        <w:t>- чинники, що впливають на збереження репродуктивного здоров</w:t>
      </w:r>
      <w:r w:rsidR="00513C00" w:rsidRPr="00513C00">
        <w:rPr>
          <w:rFonts w:ascii="Times New Roman" w:hAnsi="Times New Roman" w:cs="Times New Roman"/>
          <w:sz w:val="28"/>
          <w:szCs w:val="28"/>
        </w:rPr>
        <w:t>’</w:t>
      </w:r>
      <w:r w:rsidRPr="0023574A">
        <w:rPr>
          <w:rFonts w:ascii="Times New Roman" w:hAnsi="Times New Roman" w:cs="Times New Roman"/>
          <w:sz w:val="28"/>
          <w:szCs w:val="28"/>
        </w:rPr>
        <w:t>я;</w:t>
      </w:r>
    </w:p>
    <w:p w:rsidR="00513C00" w:rsidRDefault="0023574A" w:rsidP="00513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74A">
        <w:rPr>
          <w:rFonts w:ascii="Times New Roman" w:hAnsi="Times New Roman" w:cs="Times New Roman"/>
          <w:sz w:val="28"/>
          <w:szCs w:val="28"/>
        </w:rPr>
        <w:lastRenderedPageBreak/>
        <w:t>- основні чинники та ознаки здорового способу життя;</w:t>
      </w:r>
    </w:p>
    <w:p w:rsidR="0023574A" w:rsidRPr="00513C00" w:rsidRDefault="00513C00" w:rsidP="00513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574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574A" w:rsidRPr="00513C00">
        <w:rPr>
          <w:rFonts w:ascii="Times New Roman" w:hAnsi="Times New Roman" w:cs="Times New Roman"/>
          <w:sz w:val="28"/>
          <w:szCs w:val="28"/>
          <w:lang w:val="uk-UA"/>
        </w:rPr>
        <w:t>рівні розвитку сексуальної свідомості та їх взаємозв’язок із сексуальним статусом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574A" w:rsidRPr="00513C00">
        <w:rPr>
          <w:rFonts w:ascii="Times New Roman" w:hAnsi="Times New Roman" w:cs="Times New Roman"/>
          <w:sz w:val="28"/>
          <w:szCs w:val="28"/>
          <w:lang w:val="uk-UA"/>
        </w:rPr>
        <w:t>суспільства;</w:t>
      </w:r>
    </w:p>
    <w:p w:rsidR="0023574A" w:rsidRPr="0023574A" w:rsidRDefault="0023574A" w:rsidP="00235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74A">
        <w:rPr>
          <w:rFonts w:ascii="Times New Roman" w:hAnsi="Times New Roman" w:cs="Times New Roman"/>
          <w:sz w:val="28"/>
          <w:szCs w:val="28"/>
        </w:rPr>
        <w:t>- основні методи та прийоми статевого виховання;</w:t>
      </w:r>
    </w:p>
    <w:p w:rsidR="0023574A" w:rsidRPr="0023574A" w:rsidRDefault="0023574A" w:rsidP="00235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74A">
        <w:rPr>
          <w:rFonts w:ascii="Times New Roman" w:hAnsi="Times New Roman" w:cs="Times New Roman"/>
          <w:sz w:val="28"/>
          <w:szCs w:val="28"/>
        </w:rPr>
        <w:t>- особливості статеворольової соціалізації;</w:t>
      </w:r>
    </w:p>
    <w:p w:rsidR="0023574A" w:rsidRPr="0023574A" w:rsidRDefault="0023574A" w:rsidP="00235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74A">
        <w:rPr>
          <w:rFonts w:ascii="Times New Roman" w:hAnsi="Times New Roman" w:cs="Times New Roman"/>
          <w:sz w:val="28"/>
          <w:szCs w:val="28"/>
        </w:rPr>
        <w:t>- основні шляхи становлення сексуальної свідомості;</w:t>
      </w:r>
    </w:p>
    <w:p w:rsidR="0023574A" w:rsidRPr="00513C00" w:rsidRDefault="0023574A" w:rsidP="002357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3C00">
        <w:rPr>
          <w:rFonts w:ascii="Times New Roman" w:hAnsi="Times New Roman" w:cs="Times New Roman"/>
          <w:b/>
          <w:i/>
          <w:sz w:val="28"/>
          <w:szCs w:val="28"/>
        </w:rPr>
        <w:t>вміти:</w:t>
      </w:r>
    </w:p>
    <w:p w:rsidR="0023574A" w:rsidRPr="0023574A" w:rsidRDefault="0023574A" w:rsidP="00235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74A">
        <w:rPr>
          <w:rFonts w:ascii="Times New Roman" w:hAnsi="Times New Roman" w:cs="Times New Roman"/>
          <w:sz w:val="28"/>
          <w:szCs w:val="28"/>
        </w:rPr>
        <w:t>- використовувати стратегію психологічного дослідження для встановлення чинників</w:t>
      </w:r>
      <w:r w:rsidR="00513C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574A">
        <w:rPr>
          <w:rFonts w:ascii="Times New Roman" w:hAnsi="Times New Roman" w:cs="Times New Roman"/>
          <w:sz w:val="28"/>
          <w:szCs w:val="28"/>
        </w:rPr>
        <w:t>сексуальних розладів;</w:t>
      </w:r>
    </w:p>
    <w:p w:rsidR="0023574A" w:rsidRPr="0023574A" w:rsidRDefault="0023574A" w:rsidP="00235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74A">
        <w:rPr>
          <w:rFonts w:ascii="Times New Roman" w:hAnsi="Times New Roman" w:cs="Times New Roman"/>
          <w:sz w:val="28"/>
          <w:szCs w:val="28"/>
        </w:rPr>
        <w:t>- формувати тактику психологічного дослідження залежно від задач,</w:t>
      </w:r>
      <w:r w:rsidR="00513C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574A">
        <w:rPr>
          <w:rFonts w:ascii="Times New Roman" w:hAnsi="Times New Roman" w:cs="Times New Roman"/>
          <w:sz w:val="28"/>
          <w:szCs w:val="28"/>
        </w:rPr>
        <w:t>які</w:t>
      </w:r>
      <w:r w:rsidR="00513C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574A">
        <w:rPr>
          <w:rFonts w:ascii="Times New Roman" w:hAnsi="Times New Roman" w:cs="Times New Roman"/>
          <w:sz w:val="28"/>
          <w:szCs w:val="28"/>
        </w:rPr>
        <w:t>вирішуються в руслі сексології;</w:t>
      </w:r>
    </w:p>
    <w:p w:rsidR="0023574A" w:rsidRPr="0023574A" w:rsidRDefault="0023574A" w:rsidP="00235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74A">
        <w:rPr>
          <w:rFonts w:ascii="Times New Roman" w:hAnsi="Times New Roman" w:cs="Times New Roman"/>
          <w:sz w:val="28"/>
          <w:szCs w:val="28"/>
        </w:rPr>
        <w:t>- використовувати методи психо- та патопсихологічного дослідження;</w:t>
      </w:r>
    </w:p>
    <w:p w:rsidR="00513C00" w:rsidRDefault="0023574A" w:rsidP="00235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74A">
        <w:rPr>
          <w:rFonts w:ascii="Times New Roman" w:hAnsi="Times New Roman" w:cs="Times New Roman"/>
          <w:sz w:val="28"/>
          <w:szCs w:val="28"/>
        </w:rPr>
        <w:t>- використовувати принципи аналізу даних психологічного дослідження;</w:t>
      </w:r>
      <w:r w:rsidR="00513C00" w:rsidRPr="00513C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74A" w:rsidRPr="0023574A" w:rsidRDefault="00513C00" w:rsidP="00513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74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574A" w:rsidRPr="0023574A">
        <w:rPr>
          <w:rFonts w:ascii="Times New Roman" w:hAnsi="Times New Roman" w:cs="Times New Roman"/>
          <w:sz w:val="28"/>
          <w:szCs w:val="28"/>
        </w:rPr>
        <w:t>використовувати техніку інтерпретації даних психологічного дослідження.</w:t>
      </w:r>
    </w:p>
    <w:p w:rsidR="0059212D" w:rsidRDefault="0059212D"/>
    <w:p w:rsidR="00F120E6" w:rsidRPr="002F5159" w:rsidRDefault="00F120E6" w:rsidP="002F5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0E6" w:rsidRPr="002F5159" w:rsidRDefault="002F5159" w:rsidP="005921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159">
        <w:rPr>
          <w:rFonts w:ascii="Times New Roman" w:hAnsi="Times New Roman" w:cs="Times New Roman"/>
          <w:b/>
          <w:sz w:val="28"/>
          <w:szCs w:val="28"/>
        </w:rPr>
        <w:t>САМОСТІЙНА РОБОТА (ДЕННА ФОРМА)</w:t>
      </w:r>
    </w:p>
    <w:p w:rsidR="00976D52" w:rsidRDefault="00976D52" w:rsidP="002F5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8"/>
        <w:gridCol w:w="7326"/>
        <w:gridCol w:w="1451"/>
      </w:tblGrid>
      <w:tr w:rsidR="00976D52" w:rsidTr="006E1A3A">
        <w:tc>
          <w:tcPr>
            <w:tcW w:w="568" w:type="dxa"/>
          </w:tcPr>
          <w:p w:rsidR="00976D52" w:rsidRPr="00976D52" w:rsidRDefault="00976D52" w:rsidP="00976D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D5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76D52" w:rsidRPr="00976D52" w:rsidRDefault="00976D52" w:rsidP="00976D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D52"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7326" w:type="dxa"/>
          </w:tcPr>
          <w:p w:rsidR="00976D52" w:rsidRPr="00976D52" w:rsidRDefault="00976D52" w:rsidP="00976D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D52">
              <w:rPr>
                <w:rFonts w:ascii="Times New Roman" w:hAnsi="Times New Roman" w:cs="Times New Roman"/>
                <w:b/>
                <w:sz w:val="28"/>
                <w:szCs w:val="28"/>
              </w:rPr>
              <w:t>Назва теми</w:t>
            </w:r>
          </w:p>
        </w:tc>
        <w:tc>
          <w:tcPr>
            <w:tcW w:w="1451" w:type="dxa"/>
          </w:tcPr>
          <w:p w:rsidR="00976D52" w:rsidRPr="00976D52" w:rsidRDefault="00976D52" w:rsidP="00976D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6D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</w:t>
            </w:r>
          </w:p>
          <w:p w:rsidR="00976D52" w:rsidRPr="00976D52" w:rsidRDefault="00976D52" w:rsidP="00976D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6D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годин</w:t>
            </w:r>
          </w:p>
        </w:tc>
      </w:tr>
      <w:tr w:rsidR="00976D52" w:rsidTr="006E1A3A">
        <w:tc>
          <w:tcPr>
            <w:tcW w:w="568" w:type="dxa"/>
          </w:tcPr>
          <w:p w:rsidR="00976D52" w:rsidRPr="001F0ACE" w:rsidRDefault="001F0ACE" w:rsidP="002F51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7326" w:type="dxa"/>
          </w:tcPr>
          <w:p w:rsidR="00976D52" w:rsidRPr="002F5159" w:rsidRDefault="00976D52" w:rsidP="00976D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159">
              <w:rPr>
                <w:rFonts w:ascii="Times New Roman" w:hAnsi="Times New Roman" w:cs="Times New Roman"/>
                <w:sz w:val="28"/>
                <w:szCs w:val="28"/>
              </w:rPr>
              <w:t>Чотири періоди розвитку сексології: доісторичний; період</w:t>
            </w:r>
          </w:p>
          <w:p w:rsidR="00976D52" w:rsidRDefault="00976D52" w:rsidP="001F0A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159">
              <w:rPr>
                <w:rFonts w:ascii="Times New Roman" w:hAnsi="Times New Roman" w:cs="Times New Roman"/>
                <w:sz w:val="28"/>
                <w:szCs w:val="28"/>
              </w:rPr>
              <w:t>спостереження та донаукових досліджень; період</w:t>
            </w:r>
            <w:r w:rsidR="001F0A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F5159">
              <w:rPr>
                <w:rFonts w:ascii="Times New Roman" w:hAnsi="Times New Roman" w:cs="Times New Roman"/>
                <w:sz w:val="28"/>
                <w:szCs w:val="28"/>
              </w:rPr>
              <w:t>досексологічних знань</w:t>
            </w:r>
            <w:r w:rsidR="001F0A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 w:rsidRPr="002F5159">
              <w:rPr>
                <w:rFonts w:ascii="Times New Roman" w:hAnsi="Times New Roman" w:cs="Times New Roman"/>
                <w:sz w:val="28"/>
                <w:szCs w:val="28"/>
              </w:rPr>
              <w:t xml:space="preserve"> період сексологічних знань</w:t>
            </w:r>
            <w:r w:rsidR="001F0A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51" w:type="dxa"/>
          </w:tcPr>
          <w:p w:rsidR="00976D52" w:rsidRPr="001F0ACE" w:rsidRDefault="001F0ACE" w:rsidP="002F51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год.</w:t>
            </w:r>
          </w:p>
        </w:tc>
      </w:tr>
      <w:tr w:rsidR="00976D52" w:rsidTr="006E1A3A">
        <w:tc>
          <w:tcPr>
            <w:tcW w:w="568" w:type="dxa"/>
          </w:tcPr>
          <w:p w:rsidR="00976D52" w:rsidRPr="001F0ACE" w:rsidRDefault="001F0ACE" w:rsidP="002F51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7326" w:type="dxa"/>
          </w:tcPr>
          <w:p w:rsidR="00976D52" w:rsidRDefault="001F0ACE" w:rsidP="002F5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159">
              <w:rPr>
                <w:rFonts w:ascii="Times New Roman" w:hAnsi="Times New Roman" w:cs="Times New Roman"/>
                <w:sz w:val="28"/>
                <w:szCs w:val="28"/>
              </w:rPr>
              <w:t>Біологічні основи сексуальності. Психофізіологія сексуальності.</w:t>
            </w:r>
          </w:p>
        </w:tc>
        <w:tc>
          <w:tcPr>
            <w:tcW w:w="1451" w:type="dxa"/>
          </w:tcPr>
          <w:p w:rsidR="00976D52" w:rsidRDefault="001F0ACE" w:rsidP="002F5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год.</w:t>
            </w:r>
          </w:p>
        </w:tc>
      </w:tr>
      <w:tr w:rsidR="00976D52" w:rsidTr="006E1A3A">
        <w:tc>
          <w:tcPr>
            <w:tcW w:w="568" w:type="dxa"/>
          </w:tcPr>
          <w:p w:rsidR="00976D52" w:rsidRPr="001F0ACE" w:rsidRDefault="001F0ACE" w:rsidP="002F51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7326" w:type="dxa"/>
          </w:tcPr>
          <w:p w:rsidR="001F0ACE" w:rsidRPr="002F5159" w:rsidRDefault="001F0ACE" w:rsidP="001F0A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159">
              <w:rPr>
                <w:rFonts w:ascii="Times New Roman" w:hAnsi="Times New Roman" w:cs="Times New Roman"/>
                <w:sz w:val="28"/>
                <w:szCs w:val="28"/>
              </w:rPr>
              <w:t>Психосексуальний розвиток. Сексуальна норма і патологія.</w:t>
            </w:r>
          </w:p>
          <w:p w:rsidR="00976D52" w:rsidRDefault="001F0ACE" w:rsidP="001F0A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159">
              <w:rPr>
                <w:rFonts w:ascii="Times New Roman" w:hAnsi="Times New Roman" w:cs="Times New Roman"/>
                <w:sz w:val="28"/>
                <w:szCs w:val="28"/>
              </w:rPr>
              <w:t>Статева конституція.</w:t>
            </w:r>
          </w:p>
        </w:tc>
        <w:tc>
          <w:tcPr>
            <w:tcW w:w="1451" w:type="dxa"/>
          </w:tcPr>
          <w:p w:rsidR="00976D52" w:rsidRDefault="001F0ACE" w:rsidP="002F5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год.</w:t>
            </w:r>
          </w:p>
        </w:tc>
      </w:tr>
      <w:tr w:rsidR="00976D52" w:rsidTr="006E1A3A">
        <w:tc>
          <w:tcPr>
            <w:tcW w:w="568" w:type="dxa"/>
          </w:tcPr>
          <w:p w:rsidR="00976D52" w:rsidRPr="001F0ACE" w:rsidRDefault="001F0ACE" w:rsidP="002F51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7326" w:type="dxa"/>
          </w:tcPr>
          <w:p w:rsidR="00976D52" w:rsidRDefault="001F0ACE" w:rsidP="001F0A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159">
              <w:rPr>
                <w:rFonts w:ascii="Times New Roman" w:hAnsi="Times New Roman" w:cs="Times New Roman"/>
                <w:sz w:val="28"/>
                <w:szCs w:val="28"/>
              </w:rPr>
              <w:t>Репродукція. Попередження вагітності. Переривання вагітності.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F5159">
              <w:rPr>
                <w:rFonts w:ascii="Times New Roman" w:hAnsi="Times New Roman" w:cs="Times New Roman"/>
                <w:sz w:val="28"/>
                <w:szCs w:val="28"/>
              </w:rPr>
              <w:t>Безпліддя, його види і причини. Допоміжні засоби репродукції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51" w:type="dxa"/>
          </w:tcPr>
          <w:p w:rsidR="00976D52" w:rsidRDefault="006B4B61" w:rsidP="006B4B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1F0A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год.</w:t>
            </w:r>
          </w:p>
        </w:tc>
      </w:tr>
      <w:tr w:rsidR="00976D52" w:rsidTr="006E1A3A">
        <w:tc>
          <w:tcPr>
            <w:tcW w:w="568" w:type="dxa"/>
          </w:tcPr>
          <w:p w:rsidR="00976D52" w:rsidRPr="001F0ACE" w:rsidRDefault="001F0ACE" w:rsidP="002F51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7326" w:type="dxa"/>
          </w:tcPr>
          <w:p w:rsidR="00976D52" w:rsidRDefault="001F0ACE" w:rsidP="001F0A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159">
              <w:rPr>
                <w:rFonts w:ascii="Times New Roman" w:hAnsi="Times New Roman" w:cs="Times New Roman"/>
                <w:sz w:val="28"/>
                <w:szCs w:val="28"/>
              </w:rPr>
              <w:t>Психологічні аспекти сексуальності. Кохання. Інтимна близькість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F5159">
              <w:rPr>
                <w:rFonts w:ascii="Times New Roman" w:hAnsi="Times New Roman" w:cs="Times New Roman"/>
                <w:sz w:val="28"/>
                <w:szCs w:val="28"/>
              </w:rPr>
              <w:t>та навички комунікації. Сексуальна гармонія та дисгармонія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F5159">
              <w:rPr>
                <w:rFonts w:ascii="Times New Roman" w:hAnsi="Times New Roman" w:cs="Times New Roman"/>
                <w:sz w:val="28"/>
                <w:szCs w:val="28"/>
              </w:rPr>
              <w:t>подружньої пари.</w:t>
            </w:r>
          </w:p>
        </w:tc>
        <w:tc>
          <w:tcPr>
            <w:tcW w:w="1451" w:type="dxa"/>
          </w:tcPr>
          <w:p w:rsidR="00976D52" w:rsidRDefault="001F0ACE" w:rsidP="002F5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год.</w:t>
            </w:r>
          </w:p>
        </w:tc>
      </w:tr>
      <w:tr w:rsidR="00976D52" w:rsidTr="006E1A3A">
        <w:tc>
          <w:tcPr>
            <w:tcW w:w="568" w:type="dxa"/>
          </w:tcPr>
          <w:p w:rsidR="00976D52" w:rsidRPr="001F0ACE" w:rsidRDefault="001F0ACE" w:rsidP="002F51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7326" w:type="dxa"/>
          </w:tcPr>
          <w:p w:rsidR="00976D52" w:rsidRDefault="001F0ACE" w:rsidP="002F5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159">
              <w:rPr>
                <w:rFonts w:ascii="Times New Roman" w:hAnsi="Times New Roman" w:cs="Times New Roman"/>
                <w:sz w:val="28"/>
                <w:szCs w:val="28"/>
              </w:rPr>
              <w:t>Теорії кохання. Романтичне кохання. Любов-дружба.</w:t>
            </w:r>
          </w:p>
        </w:tc>
        <w:tc>
          <w:tcPr>
            <w:tcW w:w="1451" w:type="dxa"/>
          </w:tcPr>
          <w:p w:rsidR="00976D52" w:rsidRPr="006B4B61" w:rsidRDefault="006B4B61" w:rsidP="002F51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год.</w:t>
            </w:r>
          </w:p>
        </w:tc>
      </w:tr>
      <w:tr w:rsidR="00976D52" w:rsidTr="006E1A3A">
        <w:tc>
          <w:tcPr>
            <w:tcW w:w="568" w:type="dxa"/>
          </w:tcPr>
          <w:p w:rsidR="00976D52" w:rsidRPr="001F0ACE" w:rsidRDefault="001F0ACE" w:rsidP="002F51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7326" w:type="dxa"/>
          </w:tcPr>
          <w:p w:rsidR="00976D52" w:rsidRDefault="001F0ACE" w:rsidP="002F5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159">
              <w:rPr>
                <w:rFonts w:ascii="Times New Roman" w:hAnsi="Times New Roman" w:cs="Times New Roman"/>
                <w:sz w:val="28"/>
                <w:szCs w:val="28"/>
              </w:rPr>
              <w:t>Біологічна складова кохання. Кохання і секс. Кохання та шлюб.</w:t>
            </w:r>
          </w:p>
        </w:tc>
        <w:tc>
          <w:tcPr>
            <w:tcW w:w="1451" w:type="dxa"/>
          </w:tcPr>
          <w:p w:rsidR="00976D52" w:rsidRDefault="006B4B61" w:rsidP="002F5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год.</w:t>
            </w:r>
          </w:p>
        </w:tc>
      </w:tr>
      <w:tr w:rsidR="00976D52" w:rsidTr="006E1A3A">
        <w:tc>
          <w:tcPr>
            <w:tcW w:w="568" w:type="dxa"/>
          </w:tcPr>
          <w:p w:rsidR="00976D52" w:rsidRPr="001F0ACE" w:rsidRDefault="001F0ACE" w:rsidP="002F51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7326" w:type="dxa"/>
          </w:tcPr>
          <w:p w:rsidR="00976D52" w:rsidRDefault="001F0ACE" w:rsidP="001F0A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159">
              <w:rPr>
                <w:rFonts w:ascii="Times New Roman" w:hAnsi="Times New Roman" w:cs="Times New Roman"/>
                <w:sz w:val="28"/>
                <w:szCs w:val="28"/>
              </w:rPr>
              <w:t>Інтимна близькість та навички комунікації. Сексуальна гармонія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F5159">
              <w:rPr>
                <w:rFonts w:ascii="Times New Roman" w:hAnsi="Times New Roman" w:cs="Times New Roman"/>
                <w:sz w:val="28"/>
                <w:szCs w:val="28"/>
              </w:rPr>
              <w:t>та дисгармонія подружньої пари.</w:t>
            </w:r>
          </w:p>
        </w:tc>
        <w:tc>
          <w:tcPr>
            <w:tcW w:w="1451" w:type="dxa"/>
          </w:tcPr>
          <w:p w:rsidR="00976D52" w:rsidRDefault="006B4B61" w:rsidP="002F5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год.</w:t>
            </w:r>
          </w:p>
        </w:tc>
      </w:tr>
      <w:tr w:rsidR="00976D52" w:rsidTr="006E1A3A">
        <w:tc>
          <w:tcPr>
            <w:tcW w:w="568" w:type="dxa"/>
          </w:tcPr>
          <w:p w:rsidR="00976D52" w:rsidRPr="001F0ACE" w:rsidRDefault="001F0ACE" w:rsidP="002F51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7326" w:type="dxa"/>
          </w:tcPr>
          <w:p w:rsidR="00976D52" w:rsidRDefault="001F0ACE" w:rsidP="001F0A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159">
              <w:rPr>
                <w:rFonts w:ascii="Times New Roman" w:hAnsi="Times New Roman" w:cs="Times New Roman"/>
                <w:sz w:val="28"/>
                <w:szCs w:val="28"/>
              </w:rPr>
              <w:t>Різниця між статями в інтимних відносинах. Проблеми інтимної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F5159">
              <w:rPr>
                <w:rFonts w:ascii="Times New Roman" w:hAnsi="Times New Roman" w:cs="Times New Roman"/>
                <w:sz w:val="28"/>
                <w:szCs w:val="28"/>
              </w:rPr>
              <w:t>близькості. Процес комунікації.</w:t>
            </w:r>
          </w:p>
        </w:tc>
        <w:tc>
          <w:tcPr>
            <w:tcW w:w="1451" w:type="dxa"/>
          </w:tcPr>
          <w:p w:rsidR="00976D52" w:rsidRDefault="006B4B61" w:rsidP="002F5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год.</w:t>
            </w:r>
          </w:p>
        </w:tc>
      </w:tr>
      <w:tr w:rsidR="00976D52" w:rsidRPr="001F0ACE" w:rsidTr="006E1A3A">
        <w:tc>
          <w:tcPr>
            <w:tcW w:w="568" w:type="dxa"/>
          </w:tcPr>
          <w:p w:rsidR="00976D52" w:rsidRPr="001F0ACE" w:rsidRDefault="001F0ACE" w:rsidP="002F51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10.</w:t>
            </w:r>
          </w:p>
        </w:tc>
        <w:tc>
          <w:tcPr>
            <w:tcW w:w="7326" w:type="dxa"/>
          </w:tcPr>
          <w:p w:rsidR="00976D52" w:rsidRPr="001F0ACE" w:rsidRDefault="001F0ACE" w:rsidP="001F0A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0A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Компоненти сексуальної гармонії подружньої пари: соціально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1F0A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психологічна, психологічна, сексуально-поведінкова, сексуально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1F0A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фізіологічна взаємна адаптація.</w:t>
            </w:r>
          </w:p>
        </w:tc>
        <w:tc>
          <w:tcPr>
            <w:tcW w:w="1451" w:type="dxa"/>
          </w:tcPr>
          <w:p w:rsidR="00976D52" w:rsidRPr="001F0ACE" w:rsidRDefault="006B4B61" w:rsidP="002F51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год.</w:t>
            </w:r>
          </w:p>
        </w:tc>
      </w:tr>
      <w:tr w:rsidR="00976D52" w:rsidRPr="001F0ACE" w:rsidTr="006E1A3A">
        <w:tc>
          <w:tcPr>
            <w:tcW w:w="568" w:type="dxa"/>
          </w:tcPr>
          <w:p w:rsidR="00976D52" w:rsidRPr="001F0ACE" w:rsidRDefault="001F0ACE" w:rsidP="002F51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7326" w:type="dxa"/>
          </w:tcPr>
          <w:p w:rsidR="001F0ACE" w:rsidRPr="002F5159" w:rsidRDefault="001F0ACE" w:rsidP="001F0A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15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F0ACE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2F5159">
              <w:rPr>
                <w:rFonts w:ascii="Times New Roman" w:hAnsi="Times New Roman" w:cs="Times New Roman"/>
                <w:sz w:val="28"/>
                <w:szCs w:val="28"/>
              </w:rPr>
              <w:t>ять шлюбних факторів, їх значимість та практична оцінка</w:t>
            </w:r>
          </w:p>
          <w:p w:rsidR="00976D52" w:rsidRPr="001F0ACE" w:rsidRDefault="001F0ACE" w:rsidP="001F0A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5159">
              <w:rPr>
                <w:rFonts w:ascii="Times New Roman" w:hAnsi="Times New Roman" w:cs="Times New Roman"/>
                <w:sz w:val="28"/>
                <w:szCs w:val="28"/>
              </w:rPr>
              <w:t>(Г.С.Васильченко): фізичний; матеріальний; культурний;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F5159">
              <w:rPr>
                <w:rFonts w:ascii="Times New Roman" w:hAnsi="Times New Roman" w:cs="Times New Roman"/>
                <w:sz w:val="28"/>
                <w:szCs w:val="28"/>
              </w:rPr>
              <w:t>сексуальний; психологічний.</w:t>
            </w:r>
          </w:p>
        </w:tc>
        <w:tc>
          <w:tcPr>
            <w:tcW w:w="1451" w:type="dxa"/>
          </w:tcPr>
          <w:p w:rsidR="00976D52" w:rsidRPr="001F0ACE" w:rsidRDefault="006B4B61" w:rsidP="002F51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год.</w:t>
            </w:r>
          </w:p>
        </w:tc>
      </w:tr>
      <w:tr w:rsidR="00976D52" w:rsidRPr="001F0ACE" w:rsidTr="006E1A3A">
        <w:tc>
          <w:tcPr>
            <w:tcW w:w="568" w:type="dxa"/>
          </w:tcPr>
          <w:p w:rsidR="00976D52" w:rsidRPr="001F0ACE" w:rsidRDefault="001F0ACE" w:rsidP="002F51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7326" w:type="dxa"/>
          </w:tcPr>
          <w:p w:rsidR="00976D52" w:rsidRPr="001F0ACE" w:rsidRDefault="001F0ACE" w:rsidP="001F0A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5159">
              <w:rPr>
                <w:rFonts w:ascii="Times New Roman" w:hAnsi="Times New Roman" w:cs="Times New Roman"/>
                <w:sz w:val="28"/>
                <w:szCs w:val="28"/>
              </w:rPr>
              <w:t>Механізми психологічного захисту при сексуальній дисгармонії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F5159">
              <w:rPr>
                <w:rFonts w:ascii="Times New Roman" w:hAnsi="Times New Roman" w:cs="Times New Roman"/>
                <w:sz w:val="28"/>
                <w:szCs w:val="28"/>
              </w:rPr>
              <w:t>подружньої пари. Варіанти сексуальної дисгармонії подружньої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F5159">
              <w:rPr>
                <w:rFonts w:ascii="Times New Roman" w:hAnsi="Times New Roman" w:cs="Times New Roman"/>
                <w:sz w:val="28"/>
                <w:szCs w:val="28"/>
              </w:rPr>
              <w:t>пари.</w:t>
            </w:r>
          </w:p>
        </w:tc>
        <w:tc>
          <w:tcPr>
            <w:tcW w:w="1451" w:type="dxa"/>
          </w:tcPr>
          <w:p w:rsidR="00976D52" w:rsidRPr="001F0ACE" w:rsidRDefault="006B4B61" w:rsidP="006B4B6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год.</w:t>
            </w:r>
          </w:p>
        </w:tc>
      </w:tr>
      <w:tr w:rsidR="00976D52" w:rsidRPr="001F0ACE" w:rsidTr="006E1A3A">
        <w:tc>
          <w:tcPr>
            <w:tcW w:w="568" w:type="dxa"/>
          </w:tcPr>
          <w:p w:rsidR="00976D52" w:rsidRPr="001F0ACE" w:rsidRDefault="001F0ACE" w:rsidP="002F51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7326" w:type="dxa"/>
          </w:tcPr>
          <w:p w:rsidR="00976D52" w:rsidRPr="001F0ACE" w:rsidRDefault="001F0ACE" w:rsidP="001F0A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5159">
              <w:rPr>
                <w:rFonts w:ascii="Times New Roman" w:hAnsi="Times New Roman" w:cs="Times New Roman"/>
                <w:sz w:val="28"/>
                <w:szCs w:val="28"/>
              </w:rPr>
              <w:t xml:space="preserve">Види сексуальної поведінки.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Гетеро-сексуальність, гомо- та </w:t>
            </w:r>
            <w:r w:rsidRPr="002F5159">
              <w:rPr>
                <w:rFonts w:ascii="Times New Roman" w:hAnsi="Times New Roman" w:cs="Times New Roman"/>
                <w:sz w:val="28"/>
                <w:szCs w:val="28"/>
              </w:rPr>
              <w:t>бісексуальність. Секс наодинці.</w:t>
            </w:r>
          </w:p>
        </w:tc>
        <w:tc>
          <w:tcPr>
            <w:tcW w:w="1451" w:type="dxa"/>
          </w:tcPr>
          <w:p w:rsidR="00976D52" w:rsidRPr="001F0ACE" w:rsidRDefault="006B4B61" w:rsidP="006B4B6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год.</w:t>
            </w:r>
          </w:p>
        </w:tc>
      </w:tr>
      <w:tr w:rsidR="00976D52" w:rsidRPr="001F0ACE" w:rsidTr="006E1A3A">
        <w:tc>
          <w:tcPr>
            <w:tcW w:w="568" w:type="dxa"/>
          </w:tcPr>
          <w:p w:rsidR="00976D52" w:rsidRPr="001F0ACE" w:rsidRDefault="001F0ACE" w:rsidP="002F51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7326" w:type="dxa"/>
          </w:tcPr>
          <w:p w:rsidR="00976D52" w:rsidRPr="001F0ACE" w:rsidRDefault="001F0ACE" w:rsidP="002F51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5159">
              <w:rPr>
                <w:rFonts w:ascii="Times New Roman" w:hAnsi="Times New Roman" w:cs="Times New Roman"/>
                <w:sz w:val="28"/>
                <w:szCs w:val="28"/>
              </w:rPr>
              <w:t>Захворювання, що передаються статевим шляхом. СНІД.</w:t>
            </w:r>
          </w:p>
        </w:tc>
        <w:tc>
          <w:tcPr>
            <w:tcW w:w="1451" w:type="dxa"/>
          </w:tcPr>
          <w:p w:rsidR="00976D52" w:rsidRPr="001F0ACE" w:rsidRDefault="006B4B61" w:rsidP="002F51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год.</w:t>
            </w:r>
          </w:p>
        </w:tc>
      </w:tr>
      <w:tr w:rsidR="00976D52" w:rsidRPr="001F0ACE" w:rsidTr="006E1A3A">
        <w:tc>
          <w:tcPr>
            <w:tcW w:w="568" w:type="dxa"/>
          </w:tcPr>
          <w:p w:rsidR="00976D52" w:rsidRPr="001F0ACE" w:rsidRDefault="001F0ACE" w:rsidP="002F51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7326" w:type="dxa"/>
          </w:tcPr>
          <w:p w:rsidR="00976D52" w:rsidRPr="001F0ACE" w:rsidRDefault="00CD67EE" w:rsidP="002F51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5159">
              <w:rPr>
                <w:rFonts w:ascii="Times New Roman" w:hAnsi="Times New Roman" w:cs="Times New Roman"/>
                <w:sz w:val="28"/>
                <w:szCs w:val="28"/>
              </w:rPr>
              <w:t>Сексуальна агресія. Інцест.</w:t>
            </w:r>
          </w:p>
        </w:tc>
        <w:tc>
          <w:tcPr>
            <w:tcW w:w="1451" w:type="dxa"/>
          </w:tcPr>
          <w:p w:rsidR="00976D52" w:rsidRPr="001F0ACE" w:rsidRDefault="006B4B61" w:rsidP="002F51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год.</w:t>
            </w:r>
          </w:p>
        </w:tc>
      </w:tr>
      <w:tr w:rsidR="00976D52" w:rsidRPr="001F0ACE" w:rsidTr="006E1A3A">
        <w:tc>
          <w:tcPr>
            <w:tcW w:w="568" w:type="dxa"/>
          </w:tcPr>
          <w:p w:rsidR="00976D52" w:rsidRPr="001F0ACE" w:rsidRDefault="006E1A3A" w:rsidP="002F51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7326" w:type="dxa"/>
          </w:tcPr>
          <w:p w:rsidR="00976D52" w:rsidRPr="001F0ACE" w:rsidRDefault="00CD67EE" w:rsidP="006E1A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5159">
              <w:rPr>
                <w:rFonts w:ascii="Times New Roman" w:hAnsi="Times New Roman" w:cs="Times New Roman"/>
                <w:sz w:val="28"/>
                <w:szCs w:val="28"/>
              </w:rPr>
              <w:t>Сексуальне здоров’я та сексуальні розлади. Сексуальна</w:t>
            </w:r>
            <w:r w:rsidR="006E1A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F5159">
              <w:rPr>
                <w:rFonts w:ascii="Times New Roman" w:hAnsi="Times New Roman" w:cs="Times New Roman"/>
                <w:sz w:val="28"/>
                <w:szCs w:val="28"/>
              </w:rPr>
              <w:t>дисфункція.</w:t>
            </w:r>
          </w:p>
        </w:tc>
        <w:tc>
          <w:tcPr>
            <w:tcW w:w="1451" w:type="dxa"/>
          </w:tcPr>
          <w:p w:rsidR="00976D52" w:rsidRPr="001F0ACE" w:rsidRDefault="006B4B61" w:rsidP="006B4B6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год.</w:t>
            </w:r>
          </w:p>
        </w:tc>
      </w:tr>
      <w:tr w:rsidR="00976D52" w:rsidRPr="001F0ACE" w:rsidTr="006E1A3A">
        <w:tc>
          <w:tcPr>
            <w:tcW w:w="568" w:type="dxa"/>
          </w:tcPr>
          <w:p w:rsidR="00976D52" w:rsidRPr="001F0ACE" w:rsidRDefault="006E1A3A" w:rsidP="002F51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7326" w:type="dxa"/>
          </w:tcPr>
          <w:p w:rsidR="00976D52" w:rsidRPr="006E1A3A" w:rsidRDefault="006E1A3A" w:rsidP="006E1A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5159">
              <w:rPr>
                <w:rFonts w:ascii="Times New Roman" w:hAnsi="Times New Roman" w:cs="Times New Roman"/>
                <w:sz w:val="28"/>
                <w:szCs w:val="28"/>
              </w:rPr>
              <w:t>Сучасні погляди на причини та умови розвитку розладів статевої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ідентифікації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Pr="002F5159">
              <w:rPr>
                <w:rFonts w:ascii="Times New Roman" w:hAnsi="Times New Roman" w:cs="Times New Roman"/>
                <w:sz w:val="28"/>
                <w:szCs w:val="28"/>
              </w:rPr>
              <w:t>РСІ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).</w:t>
            </w:r>
          </w:p>
        </w:tc>
        <w:tc>
          <w:tcPr>
            <w:tcW w:w="1451" w:type="dxa"/>
          </w:tcPr>
          <w:p w:rsidR="00976D52" w:rsidRPr="001F0ACE" w:rsidRDefault="006B4B61" w:rsidP="002F51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год.</w:t>
            </w:r>
          </w:p>
        </w:tc>
      </w:tr>
      <w:tr w:rsidR="00976D52" w:rsidRPr="001F0ACE" w:rsidTr="006E1A3A">
        <w:tc>
          <w:tcPr>
            <w:tcW w:w="568" w:type="dxa"/>
          </w:tcPr>
          <w:p w:rsidR="00976D52" w:rsidRPr="001F0ACE" w:rsidRDefault="006E1A3A" w:rsidP="002F51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7326" w:type="dxa"/>
          </w:tcPr>
          <w:p w:rsidR="00976D52" w:rsidRPr="006E1A3A" w:rsidRDefault="006E1A3A" w:rsidP="006E1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159">
              <w:rPr>
                <w:rFonts w:ascii="Times New Roman" w:hAnsi="Times New Roman" w:cs="Times New Roman"/>
                <w:sz w:val="28"/>
                <w:szCs w:val="28"/>
              </w:rPr>
              <w:t>Методи дослідження пацієнтів з РСІ. Клінічна та соціально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2F5159">
              <w:rPr>
                <w:rFonts w:ascii="Times New Roman" w:hAnsi="Times New Roman" w:cs="Times New Roman"/>
                <w:sz w:val="28"/>
                <w:szCs w:val="28"/>
              </w:rPr>
              <w:t>психологічна оцінка транссексуалізму.</w:t>
            </w:r>
          </w:p>
        </w:tc>
        <w:tc>
          <w:tcPr>
            <w:tcW w:w="1451" w:type="dxa"/>
          </w:tcPr>
          <w:p w:rsidR="00976D52" w:rsidRPr="001F0ACE" w:rsidRDefault="006B4B61" w:rsidP="002F51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год.</w:t>
            </w:r>
          </w:p>
        </w:tc>
      </w:tr>
      <w:tr w:rsidR="00976D52" w:rsidRPr="001F0ACE" w:rsidTr="006E1A3A">
        <w:tc>
          <w:tcPr>
            <w:tcW w:w="568" w:type="dxa"/>
          </w:tcPr>
          <w:p w:rsidR="00976D52" w:rsidRPr="001F0ACE" w:rsidRDefault="006E1A3A" w:rsidP="002F51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7326" w:type="dxa"/>
          </w:tcPr>
          <w:p w:rsidR="00976D52" w:rsidRPr="006E1A3A" w:rsidRDefault="006E1A3A" w:rsidP="006E1A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1A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Клінічна та соціально-психологічна оцінка гомосексуалізму.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r w:rsidRPr="006E1A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сихологічна допомога особам з РСІ.</w:t>
            </w:r>
          </w:p>
        </w:tc>
        <w:tc>
          <w:tcPr>
            <w:tcW w:w="1451" w:type="dxa"/>
          </w:tcPr>
          <w:p w:rsidR="00976D52" w:rsidRPr="001F0ACE" w:rsidRDefault="006B4B61" w:rsidP="002F51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год.</w:t>
            </w:r>
          </w:p>
        </w:tc>
      </w:tr>
      <w:tr w:rsidR="006E1A3A" w:rsidRPr="001F0ACE" w:rsidTr="006E1A3A">
        <w:tc>
          <w:tcPr>
            <w:tcW w:w="568" w:type="dxa"/>
          </w:tcPr>
          <w:p w:rsidR="006E1A3A" w:rsidRDefault="006E1A3A" w:rsidP="002F51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7326" w:type="dxa"/>
          </w:tcPr>
          <w:p w:rsidR="006E1A3A" w:rsidRPr="006E1A3A" w:rsidRDefault="006E1A3A" w:rsidP="006E1A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1A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Психотерапія сексуальних розладів. Сексуальна терапія.</w:t>
            </w:r>
          </w:p>
        </w:tc>
        <w:tc>
          <w:tcPr>
            <w:tcW w:w="1451" w:type="dxa"/>
          </w:tcPr>
          <w:p w:rsidR="006E1A3A" w:rsidRPr="001F0ACE" w:rsidRDefault="006B4B61" w:rsidP="006B4B6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год.</w:t>
            </w:r>
          </w:p>
        </w:tc>
      </w:tr>
      <w:tr w:rsidR="006E1A3A" w:rsidRPr="001F0ACE" w:rsidTr="006E1A3A">
        <w:tc>
          <w:tcPr>
            <w:tcW w:w="568" w:type="dxa"/>
          </w:tcPr>
          <w:p w:rsidR="006E1A3A" w:rsidRDefault="006E1A3A" w:rsidP="002F51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1A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26" w:type="dxa"/>
          </w:tcPr>
          <w:p w:rsidR="006E1A3A" w:rsidRPr="006E1A3A" w:rsidRDefault="006E1A3A" w:rsidP="006E1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Структурний аналіз сексуальних розладів. Осно</w:t>
            </w:r>
            <w:r w:rsidRPr="002F5159">
              <w:rPr>
                <w:rFonts w:ascii="Times New Roman" w:hAnsi="Times New Roman" w:cs="Times New Roman"/>
                <w:sz w:val="28"/>
                <w:szCs w:val="28"/>
              </w:rPr>
              <w:t>вні особливості 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F5159">
              <w:rPr>
                <w:rFonts w:ascii="Times New Roman" w:hAnsi="Times New Roman" w:cs="Times New Roman"/>
                <w:sz w:val="28"/>
                <w:szCs w:val="28"/>
              </w:rPr>
              <w:t>загальні принципи терапії сексуальних розладів.</w:t>
            </w:r>
          </w:p>
        </w:tc>
        <w:tc>
          <w:tcPr>
            <w:tcW w:w="1451" w:type="dxa"/>
          </w:tcPr>
          <w:p w:rsidR="006E1A3A" w:rsidRPr="001F0ACE" w:rsidRDefault="006B4B61" w:rsidP="006B4B6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год.</w:t>
            </w:r>
          </w:p>
        </w:tc>
      </w:tr>
      <w:tr w:rsidR="006E1A3A" w:rsidRPr="001F0ACE" w:rsidTr="006E1A3A">
        <w:tc>
          <w:tcPr>
            <w:tcW w:w="568" w:type="dxa"/>
          </w:tcPr>
          <w:p w:rsidR="006E1A3A" w:rsidRPr="006E1A3A" w:rsidRDefault="006E1A3A" w:rsidP="002F51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7326" w:type="dxa"/>
          </w:tcPr>
          <w:p w:rsidR="006E1A3A" w:rsidRPr="006E1A3A" w:rsidRDefault="006E1A3A" w:rsidP="006E1A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5159">
              <w:rPr>
                <w:rFonts w:ascii="Times New Roman" w:hAnsi="Times New Roman" w:cs="Times New Roman"/>
                <w:sz w:val="28"/>
                <w:szCs w:val="28"/>
              </w:rPr>
              <w:t>Особливості індивідуальної та подружньої терапії сексуальних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F5159">
              <w:rPr>
                <w:rFonts w:ascii="Times New Roman" w:hAnsi="Times New Roman" w:cs="Times New Roman"/>
                <w:sz w:val="28"/>
                <w:szCs w:val="28"/>
              </w:rPr>
              <w:t>розладів. Сімейно-сексуальні дисгамії. Сімейна психотерапія 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F5159">
              <w:rPr>
                <w:rFonts w:ascii="Times New Roman" w:hAnsi="Times New Roman" w:cs="Times New Roman"/>
                <w:sz w:val="28"/>
                <w:szCs w:val="28"/>
              </w:rPr>
              <w:t>реабілітації сексуальних розладів.</w:t>
            </w:r>
          </w:p>
        </w:tc>
        <w:tc>
          <w:tcPr>
            <w:tcW w:w="1451" w:type="dxa"/>
          </w:tcPr>
          <w:p w:rsidR="006E1A3A" w:rsidRPr="001F0ACE" w:rsidRDefault="006B4B61" w:rsidP="002F51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год.</w:t>
            </w:r>
          </w:p>
        </w:tc>
      </w:tr>
      <w:tr w:rsidR="006E1A3A" w:rsidRPr="001F0ACE" w:rsidTr="006E1A3A">
        <w:tc>
          <w:tcPr>
            <w:tcW w:w="568" w:type="dxa"/>
          </w:tcPr>
          <w:p w:rsidR="006E1A3A" w:rsidRDefault="006E1A3A" w:rsidP="002F51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23. </w:t>
            </w:r>
          </w:p>
        </w:tc>
        <w:tc>
          <w:tcPr>
            <w:tcW w:w="7326" w:type="dxa"/>
          </w:tcPr>
          <w:p w:rsidR="006E1A3A" w:rsidRPr="006E1A3A" w:rsidRDefault="006E1A3A" w:rsidP="006E1A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1A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Сексуальні девіації. Розлади статевої ідентифікації.</w:t>
            </w:r>
          </w:p>
        </w:tc>
        <w:tc>
          <w:tcPr>
            <w:tcW w:w="1451" w:type="dxa"/>
          </w:tcPr>
          <w:p w:rsidR="006E1A3A" w:rsidRPr="001F0ACE" w:rsidRDefault="006B4B61" w:rsidP="006B4B6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год.</w:t>
            </w:r>
          </w:p>
        </w:tc>
      </w:tr>
      <w:tr w:rsidR="006E1A3A" w:rsidRPr="001F0ACE" w:rsidTr="006E1A3A">
        <w:tc>
          <w:tcPr>
            <w:tcW w:w="568" w:type="dxa"/>
          </w:tcPr>
          <w:p w:rsidR="006E1A3A" w:rsidRDefault="006E1A3A" w:rsidP="002F51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7326" w:type="dxa"/>
          </w:tcPr>
          <w:p w:rsidR="006E1A3A" w:rsidRPr="006E1A3A" w:rsidRDefault="006E1A3A" w:rsidP="006E1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Сексуальність і культура. Соціокультурний підхід в </w:t>
            </w:r>
            <w:r w:rsidRPr="002F5159">
              <w:rPr>
                <w:rFonts w:ascii="Times New Roman" w:hAnsi="Times New Roman" w:cs="Times New Roman"/>
                <w:sz w:val="28"/>
                <w:szCs w:val="28"/>
              </w:rPr>
              <w:t>сексології.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F5159">
              <w:rPr>
                <w:rFonts w:ascii="Times New Roman" w:hAnsi="Times New Roman" w:cs="Times New Roman"/>
                <w:sz w:val="28"/>
                <w:szCs w:val="28"/>
              </w:rPr>
              <w:t>Відображення поглядів на сексуальність в міфології.</w:t>
            </w:r>
          </w:p>
        </w:tc>
        <w:tc>
          <w:tcPr>
            <w:tcW w:w="1451" w:type="dxa"/>
          </w:tcPr>
          <w:p w:rsidR="006E1A3A" w:rsidRPr="001F0ACE" w:rsidRDefault="006B4B61" w:rsidP="002F51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год.</w:t>
            </w:r>
          </w:p>
        </w:tc>
      </w:tr>
      <w:tr w:rsidR="006E1A3A" w:rsidRPr="001F0ACE" w:rsidTr="006E1A3A">
        <w:tc>
          <w:tcPr>
            <w:tcW w:w="568" w:type="dxa"/>
          </w:tcPr>
          <w:p w:rsidR="006E1A3A" w:rsidRDefault="006E1A3A" w:rsidP="002F51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7326" w:type="dxa"/>
          </w:tcPr>
          <w:p w:rsidR="006E1A3A" w:rsidRPr="006E1A3A" w:rsidRDefault="006E1A3A" w:rsidP="006E1A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5159">
              <w:rPr>
                <w:rFonts w:ascii="Times New Roman" w:hAnsi="Times New Roman" w:cs="Times New Roman"/>
                <w:sz w:val="28"/>
                <w:szCs w:val="28"/>
              </w:rPr>
              <w:t>Транскультуральні відмінності у ставленні до сексуальності.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F5159">
              <w:rPr>
                <w:rFonts w:ascii="Times New Roman" w:hAnsi="Times New Roman" w:cs="Times New Roman"/>
                <w:sz w:val="28"/>
                <w:szCs w:val="28"/>
              </w:rPr>
              <w:t>Сексуальні символи в традиціях, звичаях, обрядах, фольклорі,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F5159">
              <w:rPr>
                <w:rFonts w:ascii="Times New Roman" w:hAnsi="Times New Roman" w:cs="Times New Roman"/>
                <w:sz w:val="28"/>
                <w:szCs w:val="28"/>
              </w:rPr>
              <w:t>літературі, мистецтві.</w:t>
            </w:r>
          </w:p>
        </w:tc>
        <w:tc>
          <w:tcPr>
            <w:tcW w:w="1451" w:type="dxa"/>
          </w:tcPr>
          <w:p w:rsidR="006E1A3A" w:rsidRPr="001F0ACE" w:rsidRDefault="006B4B61" w:rsidP="002F51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год.</w:t>
            </w:r>
          </w:p>
        </w:tc>
      </w:tr>
      <w:tr w:rsidR="006E1A3A" w:rsidRPr="001F0ACE" w:rsidTr="006E1A3A">
        <w:tc>
          <w:tcPr>
            <w:tcW w:w="568" w:type="dxa"/>
          </w:tcPr>
          <w:p w:rsidR="006E1A3A" w:rsidRDefault="006E1A3A" w:rsidP="002F51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7326" w:type="dxa"/>
          </w:tcPr>
          <w:p w:rsidR="006E1A3A" w:rsidRPr="002F5159" w:rsidRDefault="006E1A3A" w:rsidP="006E1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159">
              <w:rPr>
                <w:rFonts w:ascii="Times New Roman" w:hAnsi="Times New Roman" w:cs="Times New Roman"/>
                <w:sz w:val="28"/>
                <w:szCs w:val="28"/>
              </w:rPr>
              <w:t>Особливості сексуальних норм різних часів та народів. Сучасні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F5159">
              <w:rPr>
                <w:rFonts w:ascii="Times New Roman" w:hAnsi="Times New Roman" w:cs="Times New Roman"/>
                <w:sz w:val="28"/>
                <w:szCs w:val="28"/>
              </w:rPr>
              <w:t>особливості ставлення до сексуальності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51" w:type="dxa"/>
          </w:tcPr>
          <w:p w:rsidR="006E1A3A" w:rsidRPr="001F0ACE" w:rsidRDefault="006B4B61" w:rsidP="002F51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год.</w:t>
            </w:r>
          </w:p>
        </w:tc>
      </w:tr>
      <w:tr w:rsidR="006E1A3A" w:rsidRPr="001F0ACE" w:rsidTr="006E1A3A">
        <w:tc>
          <w:tcPr>
            <w:tcW w:w="7894" w:type="dxa"/>
            <w:gridSpan w:val="2"/>
          </w:tcPr>
          <w:p w:rsidR="006E1A3A" w:rsidRPr="006E1A3A" w:rsidRDefault="006E1A3A" w:rsidP="006E1A3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A3A">
              <w:rPr>
                <w:rFonts w:ascii="Times New Roman" w:hAnsi="Times New Roman" w:cs="Times New Roman"/>
                <w:b/>
                <w:sz w:val="28"/>
                <w:szCs w:val="28"/>
              </w:rPr>
              <w:t>Разом</w:t>
            </w:r>
          </w:p>
        </w:tc>
        <w:tc>
          <w:tcPr>
            <w:tcW w:w="1451" w:type="dxa"/>
          </w:tcPr>
          <w:p w:rsidR="006E1A3A" w:rsidRPr="006E1A3A" w:rsidRDefault="006E1A3A" w:rsidP="002F51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1A3A">
              <w:rPr>
                <w:rFonts w:ascii="Times New Roman" w:hAnsi="Times New Roman" w:cs="Times New Roman"/>
                <w:sz w:val="28"/>
              </w:rPr>
              <w:t>9</w:t>
            </w:r>
            <w:r w:rsidRPr="006E1A3A">
              <w:rPr>
                <w:rFonts w:ascii="Times New Roman" w:hAnsi="Times New Roman" w:cs="Times New Roman"/>
                <w:sz w:val="28"/>
                <w:lang w:val="en-US"/>
              </w:rPr>
              <w:t>0</w:t>
            </w:r>
            <w:r w:rsidRPr="006E1A3A">
              <w:rPr>
                <w:rFonts w:ascii="Times New Roman" w:hAnsi="Times New Roman" w:cs="Times New Roman"/>
                <w:sz w:val="28"/>
                <w:lang w:val="uk-UA"/>
              </w:rPr>
              <w:t xml:space="preserve"> год.</w:t>
            </w:r>
          </w:p>
        </w:tc>
      </w:tr>
    </w:tbl>
    <w:p w:rsidR="006E1A3A" w:rsidRDefault="006E1A3A" w:rsidP="002F5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1A3A" w:rsidRDefault="006E1A3A" w:rsidP="002F5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5159" w:rsidRDefault="0059212D" w:rsidP="005921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12D">
        <w:rPr>
          <w:rFonts w:ascii="Times New Roman" w:hAnsi="Times New Roman" w:cs="Times New Roman"/>
          <w:b/>
          <w:sz w:val="28"/>
          <w:szCs w:val="28"/>
        </w:rPr>
        <w:t>САМОСТІЙНА РОБОТА (ЗАОЧНА ФОРМА)</w:t>
      </w:r>
    </w:p>
    <w:p w:rsidR="0059212D" w:rsidRPr="002F5159" w:rsidRDefault="0059212D" w:rsidP="005921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8"/>
        <w:gridCol w:w="7326"/>
        <w:gridCol w:w="1451"/>
      </w:tblGrid>
      <w:tr w:rsidR="0059212D" w:rsidTr="0059212D">
        <w:tc>
          <w:tcPr>
            <w:tcW w:w="568" w:type="dxa"/>
          </w:tcPr>
          <w:p w:rsidR="0059212D" w:rsidRPr="0059212D" w:rsidRDefault="0059212D" w:rsidP="005921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9212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9212D" w:rsidRPr="0059212D" w:rsidRDefault="0059212D" w:rsidP="005921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12D"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7326" w:type="dxa"/>
          </w:tcPr>
          <w:p w:rsidR="0059212D" w:rsidRPr="0059212D" w:rsidRDefault="0059212D" w:rsidP="005921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12D">
              <w:rPr>
                <w:rFonts w:ascii="Times New Roman" w:hAnsi="Times New Roman" w:cs="Times New Roman"/>
                <w:b/>
                <w:sz w:val="28"/>
                <w:szCs w:val="28"/>
              </w:rPr>
              <w:t>Назва теми</w:t>
            </w:r>
          </w:p>
        </w:tc>
        <w:tc>
          <w:tcPr>
            <w:tcW w:w="1451" w:type="dxa"/>
          </w:tcPr>
          <w:p w:rsidR="0059212D" w:rsidRPr="0059212D" w:rsidRDefault="0059212D" w:rsidP="005921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9212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годин</w:t>
            </w:r>
          </w:p>
        </w:tc>
      </w:tr>
      <w:tr w:rsidR="0059212D" w:rsidTr="0059212D">
        <w:tc>
          <w:tcPr>
            <w:tcW w:w="568" w:type="dxa"/>
          </w:tcPr>
          <w:p w:rsidR="0059212D" w:rsidRPr="0059212D" w:rsidRDefault="0059212D" w:rsidP="002F51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1.</w:t>
            </w:r>
          </w:p>
        </w:tc>
        <w:tc>
          <w:tcPr>
            <w:tcW w:w="7326" w:type="dxa"/>
          </w:tcPr>
          <w:p w:rsidR="0059212D" w:rsidRDefault="0059212D" w:rsidP="00592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159">
              <w:rPr>
                <w:rFonts w:ascii="Times New Roman" w:hAnsi="Times New Roman" w:cs="Times New Roman"/>
                <w:sz w:val="28"/>
                <w:szCs w:val="28"/>
              </w:rPr>
              <w:t>Сексуальність: визначення, формування, моделі. Сексуальність 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F5159">
              <w:rPr>
                <w:rFonts w:ascii="Times New Roman" w:hAnsi="Times New Roman" w:cs="Times New Roman"/>
                <w:sz w:val="28"/>
                <w:szCs w:val="28"/>
              </w:rPr>
              <w:t>тілесність. Аспекти сексуальності. Нормальні прояви та особливості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F5159">
              <w:rPr>
                <w:rFonts w:ascii="Times New Roman" w:hAnsi="Times New Roman" w:cs="Times New Roman"/>
                <w:sz w:val="28"/>
                <w:szCs w:val="28"/>
              </w:rPr>
              <w:t>сексуальності жінок і чоловіків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51" w:type="dxa"/>
          </w:tcPr>
          <w:p w:rsidR="0059212D" w:rsidRPr="00E57180" w:rsidRDefault="00E57180" w:rsidP="002F51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год.</w:t>
            </w:r>
          </w:p>
        </w:tc>
      </w:tr>
      <w:tr w:rsidR="0059212D" w:rsidTr="0059212D">
        <w:tc>
          <w:tcPr>
            <w:tcW w:w="568" w:type="dxa"/>
          </w:tcPr>
          <w:p w:rsidR="0059212D" w:rsidRPr="0059212D" w:rsidRDefault="0059212D" w:rsidP="002F51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7326" w:type="dxa"/>
          </w:tcPr>
          <w:p w:rsidR="0059212D" w:rsidRDefault="0059212D" w:rsidP="002F5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159">
              <w:rPr>
                <w:rFonts w:ascii="Times New Roman" w:hAnsi="Times New Roman" w:cs="Times New Roman"/>
                <w:sz w:val="28"/>
                <w:szCs w:val="28"/>
              </w:rPr>
              <w:t>Теорії кохання. Романтичне кохання. Любов-дружба.</w:t>
            </w:r>
          </w:p>
        </w:tc>
        <w:tc>
          <w:tcPr>
            <w:tcW w:w="1451" w:type="dxa"/>
          </w:tcPr>
          <w:p w:rsidR="0059212D" w:rsidRDefault="00E57180" w:rsidP="002F5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год.</w:t>
            </w:r>
          </w:p>
        </w:tc>
      </w:tr>
      <w:tr w:rsidR="0059212D" w:rsidTr="0059212D">
        <w:tc>
          <w:tcPr>
            <w:tcW w:w="568" w:type="dxa"/>
          </w:tcPr>
          <w:p w:rsidR="0059212D" w:rsidRPr="0059212D" w:rsidRDefault="0059212D" w:rsidP="002F51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7326" w:type="dxa"/>
          </w:tcPr>
          <w:p w:rsidR="0059212D" w:rsidRDefault="0059212D" w:rsidP="00592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159">
              <w:rPr>
                <w:rFonts w:ascii="Times New Roman" w:hAnsi="Times New Roman" w:cs="Times New Roman"/>
                <w:sz w:val="28"/>
                <w:szCs w:val="28"/>
              </w:rPr>
              <w:t>Інтимна близькість та навички комунікації. Сексуальна гармонія 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F5159">
              <w:rPr>
                <w:rFonts w:ascii="Times New Roman" w:hAnsi="Times New Roman" w:cs="Times New Roman"/>
                <w:sz w:val="28"/>
                <w:szCs w:val="28"/>
              </w:rPr>
              <w:t>дисгармонія подружньої пари.</w:t>
            </w:r>
          </w:p>
        </w:tc>
        <w:tc>
          <w:tcPr>
            <w:tcW w:w="1451" w:type="dxa"/>
          </w:tcPr>
          <w:p w:rsidR="0059212D" w:rsidRDefault="00E57180" w:rsidP="002F5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год.</w:t>
            </w:r>
          </w:p>
        </w:tc>
      </w:tr>
      <w:tr w:rsidR="0059212D" w:rsidTr="0059212D">
        <w:tc>
          <w:tcPr>
            <w:tcW w:w="568" w:type="dxa"/>
          </w:tcPr>
          <w:p w:rsidR="0059212D" w:rsidRPr="0059212D" w:rsidRDefault="0059212D" w:rsidP="002F51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7326" w:type="dxa"/>
          </w:tcPr>
          <w:p w:rsidR="0059212D" w:rsidRDefault="0059212D" w:rsidP="002F5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159">
              <w:rPr>
                <w:rFonts w:ascii="Times New Roman" w:hAnsi="Times New Roman" w:cs="Times New Roman"/>
                <w:sz w:val="28"/>
                <w:szCs w:val="28"/>
              </w:rPr>
              <w:t>Теорії кохання. Романтичне кохання. Любов-дружба.</w:t>
            </w:r>
          </w:p>
        </w:tc>
        <w:tc>
          <w:tcPr>
            <w:tcW w:w="1451" w:type="dxa"/>
          </w:tcPr>
          <w:p w:rsidR="0059212D" w:rsidRDefault="00E57180" w:rsidP="002F5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год.</w:t>
            </w:r>
          </w:p>
        </w:tc>
      </w:tr>
      <w:tr w:rsidR="0059212D" w:rsidTr="0059212D">
        <w:tc>
          <w:tcPr>
            <w:tcW w:w="568" w:type="dxa"/>
          </w:tcPr>
          <w:p w:rsidR="0059212D" w:rsidRPr="0059212D" w:rsidRDefault="0059212D" w:rsidP="002F51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7326" w:type="dxa"/>
          </w:tcPr>
          <w:p w:rsidR="0059212D" w:rsidRDefault="0059212D" w:rsidP="00592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159">
              <w:rPr>
                <w:rFonts w:ascii="Times New Roman" w:hAnsi="Times New Roman" w:cs="Times New Roman"/>
                <w:sz w:val="28"/>
                <w:szCs w:val="28"/>
              </w:rPr>
              <w:t>Психосексуальний розвиток. Сексуальна норма і патологія. Статева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F5159">
              <w:rPr>
                <w:rFonts w:ascii="Times New Roman" w:hAnsi="Times New Roman" w:cs="Times New Roman"/>
                <w:sz w:val="28"/>
                <w:szCs w:val="28"/>
              </w:rPr>
              <w:t>конституція.</w:t>
            </w:r>
          </w:p>
        </w:tc>
        <w:tc>
          <w:tcPr>
            <w:tcW w:w="1451" w:type="dxa"/>
          </w:tcPr>
          <w:p w:rsidR="0059212D" w:rsidRDefault="00E57180" w:rsidP="002F5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год.</w:t>
            </w:r>
          </w:p>
        </w:tc>
      </w:tr>
      <w:tr w:rsidR="0059212D" w:rsidRPr="0059212D" w:rsidTr="0059212D">
        <w:tc>
          <w:tcPr>
            <w:tcW w:w="568" w:type="dxa"/>
          </w:tcPr>
          <w:p w:rsidR="0059212D" w:rsidRPr="0059212D" w:rsidRDefault="0059212D" w:rsidP="002F51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7326" w:type="dxa"/>
          </w:tcPr>
          <w:p w:rsidR="0059212D" w:rsidRPr="0059212D" w:rsidRDefault="0059212D" w:rsidP="005921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21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Психосексуальний розвиток, його розлади. Стадії індивідуальної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921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еволюції лібідо. Порушення формування сексуальності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51" w:type="dxa"/>
          </w:tcPr>
          <w:p w:rsidR="0059212D" w:rsidRPr="0059212D" w:rsidRDefault="00E57180" w:rsidP="002F51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год.</w:t>
            </w:r>
          </w:p>
        </w:tc>
      </w:tr>
      <w:tr w:rsidR="0059212D" w:rsidTr="0059212D">
        <w:tc>
          <w:tcPr>
            <w:tcW w:w="568" w:type="dxa"/>
          </w:tcPr>
          <w:p w:rsidR="0059212D" w:rsidRPr="0059212D" w:rsidRDefault="0059212D" w:rsidP="002F51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7326" w:type="dxa"/>
          </w:tcPr>
          <w:p w:rsidR="0059212D" w:rsidRDefault="0059212D" w:rsidP="00592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159">
              <w:rPr>
                <w:rFonts w:ascii="Times New Roman" w:hAnsi="Times New Roman" w:cs="Times New Roman"/>
                <w:sz w:val="28"/>
                <w:szCs w:val="28"/>
              </w:rPr>
              <w:t>Психологічні аспекти сексуальності. Кохання. Інтимна близькість 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F5159">
              <w:rPr>
                <w:rFonts w:ascii="Times New Roman" w:hAnsi="Times New Roman" w:cs="Times New Roman"/>
                <w:sz w:val="28"/>
                <w:szCs w:val="28"/>
              </w:rPr>
              <w:t>навички комунікації. Сексуальна гармонія та дисгармонія подружньої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F5159">
              <w:rPr>
                <w:rFonts w:ascii="Times New Roman" w:hAnsi="Times New Roman" w:cs="Times New Roman"/>
                <w:sz w:val="28"/>
                <w:szCs w:val="28"/>
              </w:rPr>
              <w:t>пари.</w:t>
            </w:r>
          </w:p>
        </w:tc>
        <w:tc>
          <w:tcPr>
            <w:tcW w:w="1451" w:type="dxa"/>
          </w:tcPr>
          <w:p w:rsidR="0059212D" w:rsidRDefault="00E57180" w:rsidP="002F5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год.</w:t>
            </w:r>
          </w:p>
        </w:tc>
      </w:tr>
      <w:tr w:rsidR="0059212D" w:rsidTr="0059212D">
        <w:tc>
          <w:tcPr>
            <w:tcW w:w="568" w:type="dxa"/>
          </w:tcPr>
          <w:p w:rsidR="0059212D" w:rsidRPr="0059212D" w:rsidRDefault="0059212D" w:rsidP="002F51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7326" w:type="dxa"/>
          </w:tcPr>
          <w:p w:rsidR="0059212D" w:rsidRDefault="0059212D" w:rsidP="00592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159">
              <w:rPr>
                <w:rFonts w:ascii="Times New Roman" w:hAnsi="Times New Roman" w:cs="Times New Roman"/>
                <w:sz w:val="28"/>
                <w:szCs w:val="28"/>
              </w:rPr>
              <w:t>Механізми психологічного захисту при сексуальній дисгармонії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F5159">
              <w:rPr>
                <w:rFonts w:ascii="Times New Roman" w:hAnsi="Times New Roman" w:cs="Times New Roman"/>
                <w:sz w:val="28"/>
                <w:szCs w:val="28"/>
              </w:rPr>
              <w:t>подружньої пари. Варіанти сексуальної дисгармонії подружньої пари.</w:t>
            </w:r>
          </w:p>
        </w:tc>
        <w:tc>
          <w:tcPr>
            <w:tcW w:w="1451" w:type="dxa"/>
          </w:tcPr>
          <w:p w:rsidR="0059212D" w:rsidRDefault="00E57180" w:rsidP="002F5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год.</w:t>
            </w:r>
          </w:p>
        </w:tc>
      </w:tr>
      <w:tr w:rsidR="0059212D" w:rsidTr="0059212D">
        <w:tc>
          <w:tcPr>
            <w:tcW w:w="568" w:type="dxa"/>
          </w:tcPr>
          <w:p w:rsidR="0059212D" w:rsidRPr="0059212D" w:rsidRDefault="0059212D" w:rsidP="002F51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7326" w:type="dxa"/>
          </w:tcPr>
          <w:p w:rsidR="0059212D" w:rsidRDefault="0059212D" w:rsidP="00592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159">
              <w:rPr>
                <w:rFonts w:ascii="Times New Roman" w:hAnsi="Times New Roman" w:cs="Times New Roman"/>
                <w:sz w:val="28"/>
                <w:szCs w:val="28"/>
              </w:rPr>
              <w:t>Методи дослідження пацієнтів з РСІ. Клінічна та соціально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2F5159">
              <w:rPr>
                <w:rFonts w:ascii="Times New Roman" w:hAnsi="Times New Roman" w:cs="Times New Roman"/>
                <w:sz w:val="28"/>
                <w:szCs w:val="28"/>
              </w:rPr>
              <w:t>психологічна оцінка транссексуалізму.</w:t>
            </w:r>
          </w:p>
        </w:tc>
        <w:tc>
          <w:tcPr>
            <w:tcW w:w="1451" w:type="dxa"/>
          </w:tcPr>
          <w:p w:rsidR="0059212D" w:rsidRDefault="00E57180" w:rsidP="002F5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год.</w:t>
            </w:r>
          </w:p>
        </w:tc>
      </w:tr>
      <w:tr w:rsidR="0059212D" w:rsidTr="0059212D">
        <w:tc>
          <w:tcPr>
            <w:tcW w:w="568" w:type="dxa"/>
          </w:tcPr>
          <w:p w:rsidR="0059212D" w:rsidRPr="0059212D" w:rsidRDefault="0059212D" w:rsidP="002F51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7326" w:type="dxa"/>
          </w:tcPr>
          <w:p w:rsidR="0059212D" w:rsidRDefault="0059212D" w:rsidP="00592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159">
              <w:rPr>
                <w:rFonts w:ascii="Times New Roman" w:hAnsi="Times New Roman" w:cs="Times New Roman"/>
                <w:sz w:val="28"/>
                <w:szCs w:val="28"/>
              </w:rPr>
              <w:t>Сексуальна норма і патологія. Відносність норми. Вікові аспекти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F5159">
              <w:rPr>
                <w:rFonts w:ascii="Times New Roman" w:hAnsi="Times New Roman" w:cs="Times New Roman"/>
                <w:sz w:val="28"/>
                <w:szCs w:val="28"/>
              </w:rPr>
              <w:t>норми. Сексуальність і культура. Еротика, порнографія, проституція 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F5159">
              <w:rPr>
                <w:rFonts w:ascii="Times New Roman" w:hAnsi="Times New Roman" w:cs="Times New Roman"/>
                <w:sz w:val="28"/>
                <w:szCs w:val="28"/>
              </w:rPr>
              <w:t>сексуальність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51" w:type="dxa"/>
          </w:tcPr>
          <w:p w:rsidR="0059212D" w:rsidRDefault="00E57180" w:rsidP="002F5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год.</w:t>
            </w:r>
          </w:p>
        </w:tc>
      </w:tr>
      <w:tr w:rsidR="0059212D" w:rsidTr="0059212D">
        <w:tc>
          <w:tcPr>
            <w:tcW w:w="568" w:type="dxa"/>
          </w:tcPr>
          <w:p w:rsidR="0059212D" w:rsidRPr="0059212D" w:rsidRDefault="0059212D" w:rsidP="002F51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7326" w:type="dxa"/>
          </w:tcPr>
          <w:p w:rsidR="0059212D" w:rsidRDefault="0059212D" w:rsidP="00592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159">
              <w:rPr>
                <w:rFonts w:ascii="Times New Roman" w:hAnsi="Times New Roman" w:cs="Times New Roman"/>
                <w:sz w:val="28"/>
                <w:szCs w:val="28"/>
              </w:rPr>
              <w:t>Сексуальне здоров’я та сексуальні розлади. Сексуальна дисфункція.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F5159">
              <w:rPr>
                <w:rFonts w:ascii="Times New Roman" w:hAnsi="Times New Roman" w:cs="Times New Roman"/>
                <w:sz w:val="28"/>
                <w:szCs w:val="28"/>
              </w:rPr>
              <w:t>Статеві розлади у чоловіків і жінок: психологічні причини 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F5159">
              <w:rPr>
                <w:rFonts w:ascii="Times New Roman" w:hAnsi="Times New Roman" w:cs="Times New Roman"/>
                <w:sz w:val="28"/>
                <w:szCs w:val="28"/>
              </w:rPr>
              <w:t>психологічні методи лікування. Психотерапія сексуальних розладів.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F5159">
              <w:rPr>
                <w:rFonts w:ascii="Times New Roman" w:hAnsi="Times New Roman" w:cs="Times New Roman"/>
                <w:sz w:val="28"/>
                <w:szCs w:val="28"/>
              </w:rPr>
              <w:t>Види сексотерапії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51" w:type="dxa"/>
          </w:tcPr>
          <w:p w:rsidR="0059212D" w:rsidRDefault="00E57180" w:rsidP="002F5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год.</w:t>
            </w:r>
          </w:p>
        </w:tc>
      </w:tr>
      <w:tr w:rsidR="0059212D" w:rsidTr="0059212D">
        <w:tc>
          <w:tcPr>
            <w:tcW w:w="568" w:type="dxa"/>
          </w:tcPr>
          <w:p w:rsidR="0059212D" w:rsidRPr="0059212D" w:rsidRDefault="0059212D" w:rsidP="002F51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7326" w:type="dxa"/>
          </w:tcPr>
          <w:p w:rsidR="0059212D" w:rsidRDefault="0059212D" w:rsidP="00592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159">
              <w:rPr>
                <w:rFonts w:ascii="Times New Roman" w:hAnsi="Times New Roman" w:cs="Times New Roman"/>
                <w:sz w:val="28"/>
                <w:szCs w:val="28"/>
              </w:rPr>
              <w:t>Статева конституція. Інтегральна шкала статевої конституції.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F5159">
              <w:rPr>
                <w:rFonts w:ascii="Times New Roman" w:hAnsi="Times New Roman" w:cs="Times New Roman"/>
                <w:sz w:val="28"/>
                <w:szCs w:val="28"/>
              </w:rPr>
              <w:t>Захворювання, що передаються статевим шляхом. Психологічні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F5159">
              <w:rPr>
                <w:rFonts w:ascii="Times New Roman" w:hAnsi="Times New Roman" w:cs="Times New Roman"/>
                <w:sz w:val="28"/>
                <w:szCs w:val="28"/>
              </w:rPr>
              <w:t>аспекти безпліддя і переривання вагітності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51" w:type="dxa"/>
          </w:tcPr>
          <w:p w:rsidR="0059212D" w:rsidRDefault="00E57180" w:rsidP="002F5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год.</w:t>
            </w:r>
          </w:p>
        </w:tc>
      </w:tr>
      <w:tr w:rsidR="0059212D" w:rsidTr="0059212D">
        <w:tc>
          <w:tcPr>
            <w:tcW w:w="568" w:type="dxa"/>
          </w:tcPr>
          <w:p w:rsidR="0059212D" w:rsidRPr="0059212D" w:rsidRDefault="0059212D" w:rsidP="002F51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7326" w:type="dxa"/>
          </w:tcPr>
          <w:p w:rsidR="0059212D" w:rsidRDefault="0059212D" w:rsidP="00592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159">
              <w:rPr>
                <w:rFonts w:ascii="Times New Roman" w:hAnsi="Times New Roman" w:cs="Times New Roman"/>
                <w:sz w:val="28"/>
                <w:szCs w:val="28"/>
              </w:rPr>
              <w:t>Розлади скерованості потягу. Гетеросексуальність, гомо-,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F5159">
              <w:rPr>
                <w:rFonts w:ascii="Times New Roman" w:hAnsi="Times New Roman" w:cs="Times New Roman"/>
                <w:sz w:val="28"/>
                <w:szCs w:val="28"/>
              </w:rPr>
              <w:t>бісексуальність. Самостимуляція як нормальний прояв сексуальності.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F5159">
              <w:rPr>
                <w:rFonts w:ascii="Times New Roman" w:hAnsi="Times New Roman" w:cs="Times New Roman"/>
                <w:sz w:val="28"/>
                <w:szCs w:val="28"/>
              </w:rPr>
              <w:t>Типи, функції мастурбації. Розлади сексуальної поведінки. Сексуальні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F5159">
              <w:rPr>
                <w:rFonts w:ascii="Times New Roman" w:hAnsi="Times New Roman" w:cs="Times New Roman"/>
                <w:sz w:val="28"/>
                <w:szCs w:val="28"/>
              </w:rPr>
              <w:t>девіації. Розлади статевої ідентифікації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51" w:type="dxa"/>
          </w:tcPr>
          <w:p w:rsidR="0059212D" w:rsidRDefault="00E57180" w:rsidP="002F5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год.</w:t>
            </w:r>
          </w:p>
        </w:tc>
      </w:tr>
      <w:tr w:rsidR="0059212D" w:rsidTr="0059212D">
        <w:tc>
          <w:tcPr>
            <w:tcW w:w="568" w:type="dxa"/>
          </w:tcPr>
          <w:p w:rsidR="0059212D" w:rsidRPr="0059212D" w:rsidRDefault="0059212D" w:rsidP="002F51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7326" w:type="dxa"/>
          </w:tcPr>
          <w:p w:rsidR="0059212D" w:rsidRDefault="0059212D" w:rsidP="00592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159">
              <w:rPr>
                <w:rFonts w:ascii="Times New Roman" w:hAnsi="Times New Roman" w:cs="Times New Roman"/>
                <w:sz w:val="28"/>
                <w:szCs w:val="28"/>
              </w:rPr>
              <w:t>Еротика та порнографія: суть, відмінності, особливості та соціальні 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F5159">
              <w:rPr>
                <w:rFonts w:ascii="Times New Roman" w:hAnsi="Times New Roman" w:cs="Times New Roman"/>
                <w:sz w:val="28"/>
                <w:szCs w:val="28"/>
              </w:rPr>
              <w:t>психологічні функції.</w:t>
            </w:r>
          </w:p>
        </w:tc>
        <w:tc>
          <w:tcPr>
            <w:tcW w:w="1451" w:type="dxa"/>
          </w:tcPr>
          <w:p w:rsidR="0059212D" w:rsidRDefault="00E57180" w:rsidP="002F5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год.</w:t>
            </w:r>
          </w:p>
        </w:tc>
      </w:tr>
      <w:tr w:rsidR="0059212D" w:rsidTr="0059212D">
        <w:tc>
          <w:tcPr>
            <w:tcW w:w="568" w:type="dxa"/>
          </w:tcPr>
          <w:p w:rsidR="0059212D" w:rsidRPr="0059212D" w:rsidRDefault="0059212D" w:rsidP="002F51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7326" w:type="dxa"/>
          </w:tcPr>
          <w:p w:rsidR="0059212D" w:rsidRDefault="0059212D" w:rsidP="00592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159">
              <w:rPr>
                <w:rFonts w:ascii="Times New Roman" w:hAnsi="Times New Roman" w:cs="Times New Roman"/>
                <w:sz w:val="28"/>
                <w:szCs w:val="28"/>
              </w:rPr>
              <w:t>Сексуальна агресія: види, причини наслідки. Інцест. Психологічні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F5159">
              <w:rPr>
                <w:rFonts w:ascii="Times New Roman" w:hAnsi="Times New Roman" w:cs="Times New Roman"/>
                <w:sz w:val="28"/>
                <w:szCs w:val="28"/>
              </w:rPr>
              <w:t>наслідки і робота із жертвами інцесту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51" w:type="dxa"/>
          </w:tcPr>
          <w:p w:rsidR="0059212D" w:rsidRDefault="00E57180" w:rsidP="002F5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год.</w:t>
            </w:r>
          </w:p>
        </w:tc>
      </w:tr>
      <w:tr w:rsidR="0059212D" w:rsidTr="0059212D">
        <w:tc>
          <w:tcPr>
            <w:tcW w:w="568" w:type="dxa"/>
          </w:tcPr>
          <w:p w:rsidR="0059212D" w:rsidRPr="0059212D" w:rsidRDefault="0059212D" w:rsidP="002F51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7326" w:type="dxa"/>
          </w:tcPr>
          <w:p w:rsidR="0059212D" w:rsidRDefault="0059212D" w:rsidP="00592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159">
              <w:rPr>
                <w:rFonts w:ascii="Times New Roman" w:hAnsi="Times New Roman" w:cs="Times New Roman"/>
                <w:sz w:val="28"/>
                <w:szCs w:val="28"/>
              </w:rPr>
              <w:t>Особливості індивідуальної та подружньої терапії сексуальних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F5159">
              <w:rPr>
                <w:rFonts w:ascii="Times New Roman" w:hAnsi="Times New Roman" w:cs="Times New Roman"/>
                <w:sz w:val="28"/>
                <w:szCs w:val="28"/>
              </w:rPr>
              <w:t>розладів. Сімейно-сексуальні дисгамії. Сімейна психотерапія 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F5159">
              <w:rPr>
                <w:rFonts w:ascii="Times New Roman" w:hAnsi="Times New Roman" w:cs="Times New Roman"/>
                <w:sz w:val="28"/>
                <w:szCs w:val="28"/>
              </w:rPr>
              <w:t>реабілітації сексуальних розладів.</w:t>
            </w:r>
          </w:p>
        </w:tc>
        <w:tc>
          <w:tcPr>
            <w:tcW w:w="1451" w:type="dxa"/>
          </w:tcPr>
          <w:p w:rsidR="0059212D" w:rsidRDefault="00E57180" w:rsidP="002F5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год.</w:t>
            </w:r>
          </w:p>
        </w:tc>
      </w:tr>
      <w:tr w:rsidR="0059212D" w:rsidTr="0059212D">
        <w:tc>
          <w:tcPr>
            <w:tcW w:w="568" w:type="dxa"/>
          </w:tcPr>
          <w:p w:rsidR="0059212D" w:rsidRPr="0059212D" w:rsidRDefault="0059212D" w:rsidP="002F51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17.</w:t>
            </w:r>
          </w:p>
        </w:tc>
        <w:tc>
          <w:tcPr>
            <w:tcW w:w="7326" w:type="dxa"/>
          </w:tcPr>
          <w:p w:rsidR="0059212D" w:rsidRDefault="0059212D" w:rsidP="002F5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159">
              <w:rPr>
                <w:rFonts w:ascii="Times New Roman" w:hAnsi="Times New Roman" w:cs="Times New Roman"/>
                <w:sz w:val="28"/>
                <w:szCs w:val="28"/>
              </w:rPr>
              <w:t>Психотерапія сексуальних розладів. Сексуальна терапія.</w:t>
            </w:r>
          </w:p>
        </w:tc>
        <w:tc>
          <w:tcPr>
            <w:tcW w:w="1451" w:type="dxa"/>
          </w:tcPr>
          <w:p w:rsidR="0059212D" w:rsidRDefault="00E57180" w:rsidP="002F5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год.</w:t>
            </w:r>
          </w:p>
        </w:tc>
      </w:tr>
      <w:tr w:rsidR="0059212D" w:rsidTr="0059212D">
        <w:tc>
          <w:tcPr>
            <w:tcW w:w="568" w:type="dxa"/>
          </w:tcPr>
          <w:p w:rsidR="0059212D" w:rsidRPr="0059212D" w:rsidRDefault="0059212D" w:rsidP="002F51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7326" w:type="dxa"/>
          </w:tcPr>
          <w:p w:rsidR="0059212D" w:rsidRDefault="0059212D" w:rsidP="00E57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159">
              <w:rPr>
                <w:rFonts w:ascii="Times New Roman" w:hAnsi="Times New Roman" w:cs="Times New Roman"/>
                <w:sz w:val="28"/>
                <w:szCs w:val="28"/>
              </w:rPr>
              <w:t>Структурний аналіз сексуальних розладів. Основні особливості та</w:t>
            </w:r>
            <w:r w:rsidR="00E571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F5159">
              <w:rPr>
                <w:rFonts w:ascii="Times New Roman" w:hAnsi="Times New Roman" w:cs="Times New Roman"/>
                <w:sz w:val="28"/>
                <w:szCs w:val="28"/>
              </w:rPr>
              <w:t>загальні принципи терапії сексуальних розладів.</w:t>
            </w:r>
          </w:p>
        </w:tc>
        <w:tc>
          <w:tcPr>
            <w:tcW w:w="1451" w:type="dxa"/>
          </w:tcPr>
          <w:p w:rsidR="0059212D" w:rsidRDefault="00E57180" w:rsidP="002F5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год.</w:t>
            </w:r>
          </w:p>
        </w:tc>
      </w:tr>
      <w:tr w:rsidR="0059212D" w:rsidTr="0059212D">
        <w:tc>
          <w:tcPr>
            <w:tcW w:w="568" w:type="dxa"/>
          </w:tcPr>
          <w:p w:rsidR="0059212D" w:rsidRPr="0059212D" w:rsidRDefault="0059212D" w:rsidP="002F51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7326" w:type="dxa"/>
          </w:tcPr>
          <w:p w:rsidR="0059212D" w:rsidRDefault="0059212D" w:rsidP="00E57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1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Гармонія і дисгармонія подружньої пари. </w:t>
            </w:r>
            <w:r w:rsidRPr="002F5159">
              <w:rPr>
                <w:rFonts w:ascii="Times New Roman" w:hAnsi="Times New Roman" w:cs="Times New Roman"/>
                <w:sz w:val="28"/>
                <w:szCs w:val="28"/>
              </w:rPr>
              <w:t>Інтимність, дружба,</w:t>
            </w:r>
            <w:r w:rsidR="00E571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F5159">
              <w:rPr>
                <w:rFonts w:ascii="Times New Roman" w:hAnsi="Times New Roman" w:cs="Times New Roman"/>
                <w:sz w:val="28"/>
                <w:szCs w:val="28"/>
              </w:rPr>
              <w:t>кохання, сексуальні стосунки. Фізіологія кохання. Вплив алкоголю і</w:t>
            </w:r>
            <w:r w:rsidR="00E571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F5159">
              <w:rPr>
                <w:rFonts w:ascii="Times New Roman" w:hAnsi="Times New Roman" w:cs="Times New Roman"/>
                <w:sz w:val="28"/>
                <w:szCs w:val="28"/>
              </w:rPr>
              <w:t>наркотиків на сексуальність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51" w:type="dxa"/>
          </w:tcPr>
          <w:p w:rsidR="0059212D" w:rsidRDefault="00E57180" w:rsidP="002F5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год.</w:t>
            </w:r>
          </w:p>
        </w:tc>
      </w:tr>
      <w:tr w:rsidR="0059212D" w:rsidTr="0059212D">
        <w:tc>
          <w:tcPr>
            <w:tcW w:w="568" w:type="dxa"/>
          </w:tcPr>
          <w:p w:rsidR="0059212D" w:rsidRDefault="0059212D" w:rsidP="002F51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7326" w:type="dxa"/>
          </w:tcPr>
          <w:p w:rsidR="0059212D" w:rsidRPr="0059212D" w:rsidRDefault="0059212D" w:rsidP="00E57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5159">
              <w:rPr>
                <w:rFonts w:ascii="Times New Roman" w:hAnsi="Times New Roman" w:cs="Times New Roman"/>
                <w:sz w:val="28"/>
                <w:szCs w:val="28"/>
              </w:rPr>
              <w:t xml:space="preserve">Сексуальність при психічних розладах. </w:t>
            </w:r>
          </w:p>
        </w:tc>
        <w:tc>
          <w:tcPr>
            <w:tcW w:w="1451" w:type="dxa"/>
          </w:tcPr>
          <w:p w:rsidR="0059212D" w:rsidRDefault="00E57180" w:rsidP="002F5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год.</w:t>
            </w:r>
          </w:p>
        </w:tc>
      </w:tr>
      <w:tr w:rsidR="00E57180" w:rsidTr="0059212D">
        <w:tc>
          <w:tcPr>
            <w:tcW w:w="568" w:type="dxa"/>
          </w:tcPr>
          <w:p w:rsidR="00E57180" w:rsidRDefault="00E57180" w:rsidP="002F51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7326" w:type="dxa"/>
          </w:tcPr>
          <w:p w:rsidR="00E57180" w:rsidRPr="002F5159" w:rsidRDefault="00E57180" w:rsidP="00E57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159">
              <w:rPr>
                <w:rFonts w:ascii="Times New Roman" w:hAnsi="Times New Roman" w:cs="Times New Roman"/>
                <w:sz w:val="28"/>
                <w:szCs w:val="28"/>
              </w:rPr>
              <w:t>Сексуальність і соматичні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F5159">
              <w:rPr>
                <w:rFonts w:ascii="Times New Roman" w:hAnsi="Times New Roman" w:cs="Times New Roman"/>
                <w:sz w:val="28"/>
                <w:szCs w:val="28"/>
              </w:rPr>
              <w:t>захворювання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51" w:type="dxa"/>
          </w:tcPr>
          <w:p w:rsidR="00E57180" w:rsidRDefault="00E57180" w:rsidP="002F5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год.</w:t>
            </w:r>
          </w:p>
        </w:tc>
      </w:tr>
      <w:tr w:rsidR="0059212D" w:rsidRPr="00E57180" w:rsidTr="0059212D">
        <w:tc>
          <w:tcPr>
            <w:tcW w:w="568" w:type="dxa"/>
          </w:tcPr>
          <w:p w:rsidR="0059212D" w:rsidRDefault="0059212D" w:rsidP="002F51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7326" w:type="dxa"/>
          </w:tcPr>
          <w:p w:rsidR="0059212D" w:rsidRPr="0059212D" w:rsidRDefault="00E57180" w:rsidP="00E57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515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F0ACE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2F5159">
              <w:rPr>
                <w:rFonts w:ascii="Times New Roman" w:hAnsi="Times New Roman" w:cs="Times New Roman"/>
                <w:sz w:val="28"/>
                <w:szCs w:val="28"/>
              </w:rPr>
              <w:t>ять шлюбних факторів, їх значимість та практична оцінка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F5159">
              <w:rPr>
                <w:rFonts w:ascii="Times New Roman" w:hAnsi="Times New Roman" w:cs="Times New Roman"/>
                <w:sz w:val="28"/>
                <w:szCs w:val="28"/>
              </w:rPr>
              <w:t>(Г.С.Васильченко): фізичний; матеріальний; культурний;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F5159">
              <w:rPr>
                <w:rFonts w:ascii="Times New Roman" w:hAnsi="Times New Roman" w:cs="Times New Roman"/>
                <w:sz w:val="28"/>
                <w:szCs w:val="28"/>
              </w:rPr>
              <w:t>сексуальний; психологічний.</w:t>
            </w:r>
          </w:p>
        </w:tc>
        <w:tc>
          <w:tcPr>
            <w:tcW w:w="1451" w:type="dxa"/>
          </w:tcPr>
          <w:p w:rsidR="0059212D" w:rsidRPr="00E57180" w:rsidRDefault="00E57180" w:rsidP="002F51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год.</w:t>
            </w:r>
          </w:p>
        </w:tc>
      </w:tr>
      <w:tr w:rsidR="0059212D" w:rsidRPr="00E57180" w:rsidTr="0059212D">
        <w:tc>
          <w:tcPr>
            <w:tcW w:w="568" w:type="dxa"/>
          </w:tcPr>
          <w:p w:rsidR="0059212D" w:rsidRDefault="0059212D" w:rsidP="002F51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7326" w:type="dxa"/>
          </w:tcPr>
          <w:p w:rsidR="00E57180" w:rsidRPr="002F5159" w:rsidRDefault="00E57180" w:rsidP="00E57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159">
              <w:rPr>
                <w:rFonts w:ascii="Times New Roman" w:hAnsi="Times New Roman" w:cs="Times New Roman"/>
                <w:sz w:val="28"/>
                <w:szCs w:val="28"/>
              </w:rPr>
              <w:t>Чотири періоди розвитку сексології: доісторичний; період</w:t>
            </w:r>
          </w:p>
          <w:p w:rsidR="0059212D" w:rsidRPr="00E57180" w:rsidRDefault="00E57180" w:rsidP="00E57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5159">
              <w:rPr>
                <w:rFonts w:ascii="Times New Roman" w:hAnsi="Times New Roman" w:cs="Times New Roman"/>
                <w:sz w:val="28"/>
                <w:szCs w:val="28"/>
              </w:rPr>
              <w:t>спостереження та донаукових досліджень; період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F5159">
              <w:rPr>
                <w:rFonts w:ascii="Times New Roman" w:hAnsi="Times New Roman" w:cs="Times New Roman"/>
                <w:sz w:val="28"/>
                <w:szCs w:val="28"/>
              </w:rPr>
              <w:t>досексологічних знань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 w:rsidRPr="002F5159">
              <w:rPr>
                <w:rFonts w:ascii="Times New Roman" w:hAnsi="Times New Roman" w:cs="Times New Roman"/>
                <w:sz w:val="28"/>
                <w:szCs w:val="28"/>
              </w:rPr>
              <w:t xml:space="preserve"> період сексологічних знань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51" w:type="dxa"/>
          </w:tcPr>
          <w:p w:rsidR="0059212D" w:rsidRPr="00E57180" w:rsidRDefault="00E57180" w:rsidP="002F51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год.</w:t>
            </w:r>
          </w:p>
        </w:tc>
      </w:tr>
      <w:tr w:rsidR="0059212D" w:rsidRPr="00E57180" w:rsidTr="0059212D">
        <w:tc>
          <w:tcPr>
            <w:tcW w:w="568" w:type="dxa"/>
          </w:tcPr>
          <w:p w:rsidR="0059212D" w:rsidRDefault="0059212D" w:rsidP="002F51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7326" w:type="dxa"/>
          </w:tcPr>
          <w:p w:rsidR="0059212D" w:rsidRPr="00E57180" w:rsidRDefault="00E57180" w:rsidP="00E57180">
            <w:pPr>
              <w:pStyle w:val="a8"/>
              <w:spacing w:before="11"/>
              <w:ind w:left="0"/>
              <w:jc w:val="both"/>
            </w:pPr>
            <w:r>
              <w:rPr>
                <w:lang w:val="ru-RU"/>
              </w:rPr>
              <w:t>Ч</w:t>
            </w:r>
            <w:r>
              <w:t>отирифакторна системна концепція сексуального здоров</w:t>
            </w:r>
            <w:r w:rsidRPr="00E57180">
              <w:rPr>
                <w:lang w:val="ru-RU"/>
              </w:rPr>
              <w:t>’</w:t>
            </w:r>
            <w:r>
              <w:t>я</w:t>
            </w:r>
            <w:r w:rsidRPr="00716608">
              <w:t>.</w:t>
            </w:r>
          </w:p>
        </w:tc>
        <w:tc>
          <w:tcPr>
            <w:tcW w:w="1451" w:type="dxa"/>
          </w:tcPr>
          <w:p w:rsidR="0059212D" w:rsidRPr="00E57180" w:rsidRDefault="00E57180" w:rsidP="002F51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год.</w:t>
            </w:r>
          </w:p>
        </w:tc>
      </w:tr>
      <w:tr w:rsidR="00E57180" w:rsidRPr="00E57180" w:rsidTr="0059212D">
        <w:tc>
          <w:tcPr>
            <w:tcW w:w="568" w:type="dxa"/>
          </w:tcPr>
          <w:p w:rsidR="00E57180" w:rsidRDefault="00E57180" w:rsidP="002F51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7326" w:type="dxa"/>
          </w:tcPr>
          <w:p w:rsidR="00E57180" w:rsidRPr="002F5159" w:rsidRDefault="00E57180" w:rsidP="00E57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Сексуальність і культура. Соціокультурний підхід в </w:t>
            </w:r>
            <w:r w:rsidRPr="002F5159">
              <w:rPr>
                <w:rFonts w:ascii="Times New Roman" w:hAnsi="Times New Roman" w:cs="Times New Roman"/>
                <w:sz w:val="28"/>
                <w:szCs w:val="28"/>
              </w:rPr>
              <w:t>сексології.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F5159">
              <w:rPr>
                <w:rFonts w:ascii="Times New Roman" w:hAnsi="Times New Roman" w:cs="Times New Roman"/>
                <w:sz w:val="28"/>
                <w:szCs w:val="28"/>
              </w:rPr>
              <w:t>Відображення поглядів на сексуальність в міфології.</w:t>
            </w:r>
          </w:p>
        </w:tc>
        <w:tc>
          <w:tcPr>
            <w:tcW w:w="1451" w:type="dxa"/>
          </w:tcPr>
          <w:p w:rsidR="00E57180" w:rsidRPr="00E57180" w:rsidRDefault="00E57180" w:rsidP="002F51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год.</w:t>
            </w:r>
          </w:p>
        </w:tc>
      </w:tr>
      <w:tr w:rsidR="00E57180" w:rsidRPr="00E57180" w:rsidTr="0059212D">
        <w:tc>
          <w:tcPr>
            <w:tcW w:w="568" w:type="dxa"/>
          </w:tcPr>
          <w:p w:rsidR="00E57180" w:rsidRPr="00E57180" w:rsidRDefault="00E57180" w:rsidP="002F51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26" w:type="dxa"/>
          </w:tcPr>
          <w:p w:rsidR="00E57180" w:rsidRPr="002F5159" w:rsidRDefault="00E57180" w:rsidP="00E57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1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Транскультуральні відмінності у ставленні до сексуальності.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571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Сексуальні символи в традиціях, звичаях, обрядах, фольклорі,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571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літературі, мистецтві.</w:t>
            </w:r>
          </w:p>
        </w:tc>
        <w:tc>
          <w:tcPr>
            <w:tcW w:w="1451" w:type="dxa"/>
          </w:tcPr>
          <w:p w:rsidR="00E57180" w:rsidRPr="00E57180" w:rsidRDefault="00E57180" w:rsidP="002F51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год.</w:t>
            </w:r>
          </w:p>
        </w:tc>
      </w:tr>
      <w:tr w:rsidR="00E57180" w:rsidRPr="00E57180" w:rsidTr="0059212D">
        <w:tc>
          <w:tcPr>
            <w:tcW w:w="568" w:type="dxa"/>
          </w:tcPr>
          <w:p w:rsidR="00E57180" w:rsidRDefault="00E57180" w:rsidP="00E571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7326" w:type="dxa"/>
          </w:tcPr>
          <w:p w:rsidR="00E57180" w:rsidRPr="002F5159" w:rsidRDefault="00E57180" w:rsidP="00E57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1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Особливості сексуальних норм різних часів та народів. Сучасні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571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особливості ставлення до сексуальності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51" w:type="dxa"/>
          </w:tcPr>
          <w:p w:rsidR="00E57180" w:rsidRPr="00E57180" w:rsidRDefault="00E57180" w:rsidP="002F51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год.</w:t>
            </w:r>
          </w:p>
        </w:tc>
      </w:tr>
      <w:tr w:rsidR="0059212D" w:rsidTr="0059212D">
        <w:tc>
          <w:tcPr>
            <w:tcW w:w="7894" w:type="dxa"/>
            <w:gridSpan w:val="2"/>
          </w:tcPr>
          <w:p w:rsidR="0059212D" w:rsidRPr="00E57180" w:rsidRDefault="0059212D" w:rsidP="00E571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5718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451" w:type="dxa"/>
          </w:tcPr>
          <w:p w:rsidR="0059212D" w:rsidRPr="0059212D" w:rsidRDefault="0059212D" w:rsidP="002F51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7180">
              <w:rPr>
                <w:rFonts w:ascii="Times New Roman" w:hAnsi="Times New Roman" w:cs="Times New Roman"/>
                <w:sz w:val="28"/>
                <w:lang w:val="uk-UA"/>
              </w:rPr>
              <w:t>134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год.</w:t>
            </w:r>
          </w:p>
        </w:tc>
      </w:tr>
    </w:tbl>
    <w:p w:rsidR="0059212D" w:rsidRPr="0059212D" w:rsidRDefault="0059212D" w:rsidP="002F5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212D" w:rsidRDefault="0059212D" w:rsidP="002F5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0C2C" w:rsidRPr="00C50C2C" w:rsidRDefault="00C50C2C" w:rsidP="00C50C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C2C">
        <w:rPr>
          <w:rFonts w:ascii="Times New Roman" w:hAnsi="Times New Roman" w:cs="Times New Roman"/>
          <w:b/>
          <w:sz w:val="28"/>
          <w:szCs w:val="28"/>
        </w:rPr>
        <w:t>МЕТОДИЧНЕ ЗАБЕЗПЕЧЕННЯ</w:t>
      </w:r>
    </w:p>
    <w:p w:rsidR="00EC1A1F" w:rsidRPr="006B71B6" w:rsidRDefault="00EC1A1F" w:rsidP="00EC1A1F">
      <w:pPr>
        <w:tabs>
          <w:tab w:val="left" w:pos="1080"/>
        </w:tabs>
        <w:jc w:val="center"/>
        <w:rPr>
          <w:rFonts w:ascii="Times New Roman" w:hAnsi="Times New Roman"/>
          <w:b/>
          <w:spacing w:val="-6"/>
          <w:sz w:val="28"/>
          <w:szCs w:val="28"/>
          <w:lang w:val="uk-UA"/>
        </w:rPr>
      </w:pPr>
      <w:r w:rsidRPr="006B71B6">
        <w:rPr>
          <w:rFonts w:ascii="Times New Roman" w:hAnsi="Times New Roman"/>
          <w:b/>
          <w:sz w:val="28"/>
          <w:szCs w:val="28"/>
          <w:lang w:val="uk-UA"/>
        </w:rPr>
        <w:t>Н</w:t>
      </w:r>
      <w:r w:rsidRPr="006B71B6">
        <w:rPr>
          <w:rFonts w:ascii="Times New Roman" w:hAnsi="Times New Roman"/>
          <w:b/>
          <w:sz w:val="28"/>
          <w:szCs w:val="28"/>
        </w:rPr>
        <w:t>ормативн</w:t>
      </w:r>
      <w:r w:rsidRPr="006B71B6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6B71B6">
        <w:rPr>
          <w:rFonts w:ascii="Times New Roman" w:hAnsi="Times New Roman"/>
          <w:b/>
          <w:sz w:val="28"/>
          <w:szCs w:val="28"/>
        </w:rPr>
        <w:t xml:space="preserve"> </w:t>
      </w:r>
      <w:r w:rsidRPr="006B71B6">
        <w:rPr>
          <w:rFonts w:ascii="Times New Roman" w:hAnsi="Times New Roman"/>
          <w:b/>
          <w:sz w:val="28"/>
          <w:szCs w:val="28"/>
          <w:lang w:val="uk-UA"/>
        </w:rPr>
        <w:t>документи</w:t>
      </w:r>
    </w:p>
    <w:p w:rsidR="00EC1A1F" w:rsidRPr="00EC1A1F" w:rsidRDefault="00EC1A1F" w:rsidP="00EC1A1F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EC1A1F">
        <w:rPr>
          <w:rFonts w:ascii="Times New Roman" w:hAnsi="Times New Roman" w:cs="Times New Roman"/>
          <w:sz w:val="28"/>
          <w:szCs w:val="28"/>
          <w:lang w:val="uk-UA"/>
        </w:rPr>
        <w:t xml:space="preserve">Стандарт вищої освіти України із галузі знань 05 Соціальні та поведінкові науки, спеціальності 053 «Психологія» для першого (бакалаврського) рівня вищої освіти. </w:t>
      </w:r>
      <w:r w:rsidRPr="00EC1A1F">
        <w:rPr>
          <w:rFonts w:ascii="Times New Roman" w:hAnsi="Times New Roman" w:cs="Times New Roman"/>
          <w:sz w:val="28"/>
          <w:szCs w:val="28"/>
        </w:rPr>
        <w:t>Затверджено та введено в дію наказом Міністерства освіти і науки України від 24.04.2019 р. № 565.</w:t>
      </w:r>
    </w:p>
    <w:p w:rsidR="00EC1A1F" w:rsidRPr="00EC1A1F" w:rsidRDefault="00EC1A1F" w:rsidP="00EC1A1F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pacing w:val="-6"/>
          <w:sz w:val="28"/>
          <w:szCs w:val="28"/>
        </w:rPr>
        <w:t>Освітньо-професійна програма «Екстремальна та кризова психологія» підготовки здобувача на першому (бакалаврському) рівні вищої освіти за спеціальністю 053 «Психологія» галузі знань 05 «Соціальні та поведінкові науки</w:t>
      </w:r>
      <w:r w:rsidRPr="00EC1A1F">
        <w:rPr>
          <w:rFonts w:ascii="Times New Roman" w:eastAsia="PetersburgC-BoldItalic" w:hAnsi="Times New Roman" w:cs="Times New Roman"/>
          <w:spacing w:val="-6"/>
          <w:sz w:val="28"/>
          <w:szCs w:val="28"/>
        </w:rPr>
        <w:t>».</w:t>
      </w:r>
      <w:r w:rsidRPr="00EC1A1F">
        <w:rPr>
          <w:rFonts w:ascii="Times New Roman" w:hAnsi="Times New Roman" w:cs="Times New Roman"/>
          <w:spacing w:val="-6"/>
          <w:sz w:val="28"/>
          <w:szCs w:val="28"/>
        </w:rPr>
        <w:t xml:space="preserve">  Черкаси: ЧІПБ ім. Героїв Чорнобиля НУЦЗ України</w:t>
      </w:r>
      <w:r w:rsidRPr="00EC1A1F">
        <w:rPr>
          <w:rFonts w:ascii="Times New Roman" w:hAnsi="Times New Roman" w:cs="Times New Roman"/>
          <w:spacing w:val="-6"/>
          <w:sz w:val="28"/>
          <w:szCs w:val="28"/>
          <w:lang w:val="uk-UA"/>
        </w:rPr>
        <w:t>.</w:t>
      </w:r>
    </w:p>
    <w:p w:rsidR="00EC1A1F" w:rsidRPr="00EC1A1F" w:rsidRDefault="00EC1A1F" w:rsidP="00EC1A1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uk-UA"/>
        </w:rPr>
      </w:pPr>
    </w:p>
    <w:p w:rsidR="00EC1A1F" w:rsidRPr="00EC1A1F" w:rsidRDefault="00EC1A1F" w:rsidP="00EC1A1F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EC1A1F">
        <w:rPr>
          <w:rFonts w:ascii="Times New Roman" w:hAnsi="Times New Roman" w:cs="Times New Roman"/>
          <w:b/>
          <w:bCs/>
          <w:spacing w:val="-6"/>
          <w:sz w:val="28"/>
          <w:szCs w:val="28"/>
        </w:rPr>
        <w:t>Базова література</w:t>
      </w:r>
    </w:p>
    <w:p w:rsidR="00EC1A1F" w:rsidRPr="00EC1A1F" w:rsidRDefault="00EC1A1F" w:rsidP="00EC1A1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Аршава І.Ф., Батраченко І.Г. Психологія сім’ї та сімейна психотерапія. Д.: ДНУ, 2007. 20 с. </w:t>
      </w:r>
    </w:p>
    <w:p w:rsidR="00EC1A1F" w:rsidRPr="00EC1A1F" w:rsidRDefault="00EC1A1F" w:rsidP="00EC1A1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1A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Васьківська С. Основи психологічного консультування. К., 2004.</w:t>
      </w:r>
    </w:p>
    <w:p w:rsidR="00EC1A1F" w:rsidRPr="00EC1A1F" w:rsidRDefault="00EC1A1F" w:rsidP="00EC1A1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Діденко С.В., Козлова О.С. Психологія сексуальності: Підручник,  К.: Академвидав, 2009. 304 с.</w:t>
      </w:r>
    </w:p>
    <w:p w:rsidR="00EC1A1F" w:rsidRPr="00EC1A1F" w:rsidRDefault="00EC1A1F" w:rsidP="00EC1A1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Діденко С.В, Козлова О.С Психологія сексуальності. К.: Либідь, 2009. 403с. </w:t>
      </w:r>
    </w:p>
    <w:p w:rsidR="00EC1A1F" w:rsidRPr="00EC1A1F" w:rsidRDefault="00EC1A1F" w:rsidP="00EC1A1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Діденко С. Психологія сексуальності та сексуальних стосунків: Навчальний посібник. К. : Арістей, 2003. 312 с.</w:t>
      </w:r>
    </w:p>
    <w:p w:rsidR="00EC1A1F" w:rsidRPr="00EC1A1F" w:rsidRDefault="00EC1A1F" w:rsidP="00EC1A1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Діденко С. В. Психологія сексуальності як наука. Формування і розвиток знань із психології сексуальності. Стать людини та особливості її формування // Психологія сексуальності : підручник : [для студентів ВНЗ] / С. В. Діденко, О. С. Козлова ; М-во освіти і науки України. Київ, 2009. С. 7–50.</w:t>
      </w:r>
    </w:p>
    <w:p w:rsidR="00EC1A1F" w:rsidRPr="00EC1A1F" w:rsidRDefault="00EC1A1F" w:rsidP="00EC1A1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Діденко С. В. Сексуальна поведінка. Розвиток сексуальності протягом життя // Психологія сексуальності : підручник : [для студентів ВНЗ] / С. В. Діденко, О. С. Козлова ; М-во освіти і науки України. Київ, 2009. С. 87–228.</w:t>
      </w:r>
    </w:p>
    <w:p w:rsidR="00EC1A1F" w:rsidRPr="00EC1A1F" w:rsidRDefault="00EC1A1F" w:rsidP="00EC1A1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Діденко С. В. Сутність сексуальних розладів. Основні види сексуальних розладів // Психологія сексуальності : підручник : [для студентів ВНЗ] / С. В. Діденко, О. С. Козлова ; М-во освіти і науки України. Київ, 2009. С. 229–262.</w:t>
      </w:r>
    </w:p>
    <w:p w:rsidR="00EC1A1F" w:rsidRPr="00EC1A1F" w:rsidRDefault="00EC1A1F" w:rsidP="00EC1A1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Діденко С. В. Шлюбні стосунки // Психологія сексуальності : підручник : [для студентів ВНЗ] / С. В. Діденко, О. С. Козлова ; М-во освіти і науки України. Київ, 2009. С. 149–166. </w:t>
      </w:r>
    </w:p>
    <w:p w:rsidR="00EC1A1F" w:rsidRPr="00EC1A1F" w:rsidRDefault="00EC1A1F" w:rsidP="00EC1A1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Діденко С. В. Терапія сексуальних розладів // Психологія сексуальності : підручник : [для студентів ВНЗ] / С. В. Діденко, О. С. Козлова ; М-во освіти і науки України. Київ, 2009. С. 263–267. </w:t>
      </w:r>
    </w:p>
    <w:p w:rsidR="00EC1A1F" w:rsidRPr="00EC1A1F" w:rsidRDefault="00EC1A1F" w:rsidP="00EC1A1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Історичні етапи вивчення сексуальності людини. Розвиток сексуальності протягом життя. Соціокультурні та психологічні аспекти чоловічої й жіночої сексуальності [Електронний ресурс] // Психологічні основи сексуальності : матеріали для самопідготовки до семінарських занять для студентів спеціальності «Психологія» / ред. та упоряд. О. В. Федик. Івано-Франківськ, 2010. С. 7–27; 50–95.</w:t>
      </w:r>
    </w:p>
    <w:p w:rsidR="00EC1A1F" w:rsidRPr="00EC1A1F" w:rsidRDefault="00EC1A1F" w:rsidP="00EC1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 – Режим доступу: http://194.44.152.155/elib/local/sk790135.pdf (дата звернення: 03.03.2021). – Назва з екрана.</w:t>
      </w:r>
    </w:p>
    <w:p w:rsidR="00EC1A1F" w:rsidRPr="00EC1A1F" w:rsidRDefault="00EC1A1F" w:rsidP="00EC1A1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Кашпур Ю. М. Консультативна допомога особистості з питань сексуального характеру [Електронний ресурс] / Ю. М. Кашпур // Міжнародний науковий форум: соціологія, психологія, педагогіка, менеджмент : зб. наук. пр. / Нац. пед. ун-т ім. М. П. Драгоманова, Ін-т соціології, психології та упр. Київ, 2011. Вип. 5. С. 90–98. </w:t>
      </w:r>
    </w:p>
    <w:p w:rsidR="00EC1A1F" w:rsidRPr="00EC1A1F" w:rsidRDefault="00EC1A1F" w:rsidP="00EC1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>–</w:t>
      </w:r>
      <w:r w:rsidRPr="00EC1A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1A1F">
        <w:rPr>
          <w:rFonts w:ascii="Times New Roman" w:hAnsi="Times New Roman" w:cs="Times New Roman"/>
          <w:sz w:val="28"/>
          <w:szCs w:val="28"/>
        </w:rPr>
        <w:t xml:space="preserve">Режим доступу: http://nbuv.gov.ua/UJRN/Mnf_2011_5_12 (дата звернення: 22.03.2021). – Назва з екрана. </w:t>
      </w:r>
    </w:p>
    <w:p w:rsidR="00EC1A1F" w:rsidRPr="00EC1A1F" w:rsidRDefault="00EC1A1F" w:rsidP="00EC1A1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Кнігавко О. Тактика лікування пацієнтів з сексуальними дисфункціями та межовими розладами [Електронний ресурс] / О. Кнігавко // </w:t>
      </w:r>
      <w:r w:rsidRPr="00EC1A1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Психіатрія, неврологія та медична психологія.</w:t>
      </w: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2018. № 10. С. 77–86. – Режим доступу: https://periodicals.karazin.ua/pnmp/issue/view/854/1070 (дата звернення: 24.02.2021). – Назва з екрана. </w:t>
      </w:r>
    </w:p>
    <w:p w:rsidR="00EC1A1F" w:rsidRPr="00EC1A1F" w:rsidRDefault="00EC1A1F" w:rsidP="00EC1A1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Кон І. С. Природничо-наукові основи сексології. Психологія сексуальності // Вступ до сексології / І. С. Кон ; пер. з рос. П. Л. Пироженко. Київ, 1991. С. 39–78; 162–235.</w:t>
      </w:r>
    </w:p>
    <w:p w:rsidR="00EC1A1F" w:rsidRPr="00EC1A1F" w:rsidRDefault="00EC1A1F" w:rsidP="00EC1A1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 І. Сексуальна освіта – глобальне завдання ХХІ століття / І. Кон // Соціологія: теорія, методи, маркетинг, 2009. № 1. С. 94–114. </w:t>
      </w:r>
    </w:p>
    <w:p w:rsidR="00EC1A1F" w:rsidRPr="00EC1A1F" w:rsidRDefault="00EC1A1F" w:rsidP="00EC1A1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Конончук А. І. Особливості сексуальної соціалізації студентської молоді / А. І. Конончук // </w:t>
      </w:r>
      <w:r w:rsidRPr="00EC1A1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Науковий вісник Волинського національного університету ім. Лесі Українки</w:t>
      </w: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 Волин. нац. ун-т ім. Лесі Українки ; [редкол.: С. О. Смолюк та ін.]. Луцьк, 2010. № 13 : Педагогічні науки. С. 79–85.</w:t>
      </w:r>
    </w:p>
    <w:p w:rsidR="00EC1A1F" w:rsidRPr="00EC1A1F" w:rsidRDefault="00EC1A1F" w:rsidP="00EC1A1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 І. С. Світанкове місячне сяйво : Лики та маски одностатевого кохання / І. С. Кон. Львів : Укр. технології, 2011. 560 с. </w:t>
      </w:r>
    </w:p>
    <w:p w:rsidR="00EC1A1F" w:rsidRPr="00EC1A1F" w:rsidRDefault="00EC1A1F" w:rsidP="00EC1A1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 І. С. Сексуальна орієнтація та гомосексуальна поведінка // Вступ до сексології / І. С. Кон ; пер. з рос. П. Л. Пироженко. Київ, 1991. С. 236–275. </w:t>
      </w:r>
    </w:p>
    <w:p w:rsidR="00EC1A1F" w:rsidRPr="00EC1A1F" w:rsidRDefault="00EC1A1F" w:rsidP="00EC1A1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Кравець В. П. Гендерна педагогіка. Навчальний посібник. / В. П. Кравець. Тернопіль: Джура, 2003. 416 с.</w:t>
      </w:r>
    </w:p>
    <w:p w:rsidR="00EC1A1F" w:rsidRPr="00EC1A1F" w:rsidRDefault="00EC1A1F" w:rsidP="00EC1A1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Кравець В. П. Теорія і практика дошлюбної підготовки молоді/ В. П. Кравець. К.: Київська правда, 2000. 688 с.</w:t>
      </w:r>
    </w:p>
    <w:p w:rsidR="00EC1A1F" w:rsidRPr="00EC1A1F" w:rsidRDefault="00EC1A1F" w:rsidP="00EC1A1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Кравчук А. Традиційна орієнтація : Міфи та факти щодо ЛГБТ / А. Кравчук. Київ : центр «Наш світ», 2015. 74 с.</w:t>
      </w:r>
    </w:p>
    <w:p w:rsidR="00EC1A1F" w:rsidRPr="00EC1A1F" w:rsidRDefault="00EC1A1F" w:rsidP="00EC1A1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Кришталь В. В., Кришталь С. В., Кришталь Т. В. Сексологія: Навчальний посібник. Харків: Фоліо, 2008. 990 с.</w:t>
      </w:r>
    </w:p>
    <w:p w:rsidR="00EC1A1F" w:rsidRPr="00EC1A1F" w:rsidRDefault="00EC1A1F" w:rsidP="00EC1A1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Кушнірук Ю. Сексуальне здоров’я / Ю. Кушнірук // </w:t>
      </w:r>
      <w:r w:rsidRPr="00EC1A1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Будьмо здорові,</w:t>
      </w: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2019. № 4. С. 3 – 58. </w:t>
      </w:r>
    </w:p>
    <w:p w:rsidR="00EC1A1F" w:rsidRPr="00EC1A1F" w:rsidRDefault="00EC1A1F" w:rsidP="00EC1A1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Марценюк Т. О. Крос-культурний аналіз ставлення населення до геїв та лесбійок: Україна, Швеція, Іспанія, Угорщина та Німеччина / Т. О. Марценюк, Т. О. Новик, С. В. Святненко // </w:t>
      </w:r>
      <w:r w:rsidRPr="00EC1A1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Український соціум,</w:t>
      </w: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2014. № 1. С. 31–43.</w:t>
      </w:r>
    </w:p>
    <w:p w:rsidR="00EC1A1F" w:rsidRPr="00EC1A1F" w:rsidRDefault="00EC1A1F" w:rsidP="00EC1A1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Матласевич О. В. Сексуальні дисфункції в переживаннях і стосунках подружньої пари [Електронний ресурс] / О. В. Матласевич // </w:t>
      </w:r>
      <w:r w:rsidRPr="00EC1A1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Наукові записки [Національного університету «Острозька академія»]. </w:t>
      </w: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Серія: Психологія і педагогіка. Острог, 2009. Вип. 13. С. 295–304. – Режим доступу: http://nbuv.gov.ua/UJRN/Nznuoapp_2009_13_32 (дата звернення: 03.03.2021). – Назва з екрана. </w:t>
      </w:r>
    </w:p>
    <w:p w:rsidR="00EC1A1F" w:rsidRPr="00EC1A1F" w:rsidRDefault="00EC1A1F" w:rsidP="00EC1A1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Медико-психологические аспекты брака и семьи : тезисы докладов / Харьков. обл. отд. здравоохранения [и др.] ; [редкол.: Н. К. Агишева [и др.]. – Харьков : [б. и.], 1985. 174 с. </w:t>
      </w:r>
    </w:p>
    <w:p w:rsidR="00EC1A1F" w:rsidRPr="00EC1A1F" w:rsidRDefault="00EC1A1F" w:rsidP="00EC1A1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Мелоян А. Психологічні детермінанти сексуальної поведінки студентської молоді / А. Мелоян, О. Нудель // Психологічні перспективи / Волин. нац. унт ім. Лесі Українки ; [редкол.: Л. Засєкіна (голов. ред.) та ін.]. Луцьк, 2009. Вип. 14. С. 38–43.</w:t>
      </w:r>
    </w:p>
    <w:p w:rsidR="00EC1A1F" w:rsidRPr="00EC1A1F" w:rsidRDefault="00EC1A1F" w:rsidP="00EC1A1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Норкіна І. Психологічна дезадаптація як чинник незадоволеності сексуальним життям / І. Норкіна // </w:t>
      </w:r>
      <w:r w:rsidRPr="00EC1A1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Вісник Київського національного університету ім. Т. Шевченка</w:t>
      </w: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 відп. ред. Л.Ф. Бурлачук. Київ, 2018. Вип. 2 (9) : Психологія. С. 52–56.</w:t>
      </w:r>
    </w:p>
    <w:p w:rsidR="00EC1A1F" w:rsidRPr="00EC1A1F" w:rsidRDefault="00EC1A1F" w:rsidP="00EC1A1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Основні принципи терапії сексуальних порушень. терапія сексуальних розладів [Електронний ресурс] // Психологічні основи сексуальності: матеріали для самопідготовки до семінарських занять для студентів спеціальності «Психологія» / ред.. та упоряд. О. В. Федик. Івано-Франківськ, 2010. С. 156–161. – Режим доступу: http://194.44.152.155/elib/local/sk790135.pdf (дата звернення: 22.03.2021). – Назва з екрана. </w:t>
      </w:r>
    </w:p>
    <w:p w:rsidR="00EC1A1F" w:rsidRPr="00EC1A1F" w:rsidRDefault="00EC1A1F" w:rsidP="00EC1A1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Психогенні сексуальні розлади [Електронний ресурс] // Психологічні основи сексуальності : матеріали для самопідготовки до семінарських занять для студентів спеціальності «Психологія» / ред. та упоряд. О. В. Федик. Івано-Франківськ, 2010. С. 140–153. – Режим доступу: http://194.44.152.155/elib/local/sk790135.pdf (дата звернення: 22.03.2021). – Назва з екрана. </w:t>
      </w:r>
    </w:p>
    <w:p w:rsidR="00EC1A1F" w:rsidRPr="00EC1A1F" w:rsidRDefault="00EC1A1F" w:rsidP="00EC1A1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Психологія сексуальності/ З. Фройд; пер. Є. В. Тарнавський, худож. оформ. О. А. Гугалова, голов. ред. О. В. Красовицький, Харків : Фоліо, 2018.  151 с.</w:t>
      </w:r>
    </w:p>
    <w:p w:rsidR="00EC1A1F" w:rsidRPr="00EC1A1F" w:rsidRDefault="00EC1A1F" w:rsidP="00EC1A1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Саричев Я. В. Сексуальні девіації. Судова сексологія [Електронний ресурс] : навч. посіб. для студентів вищих медичних навчальних закладів / Я. В. Саричев, Р. Л. Устенко, Є. Г. Сонник. Полтава : Миргород, 2018. 132 с. – Режим доступу: http://elib.umsa.edu.ua/jspui/handle/umsa/8902 (дата звернення: 24.02.2021). – Назва з екрана. </w:t>
      </w:r>
    </w:p>
    <w:p w:rsidR="00EC1A1F" w:rsidRPr="00EC1A1F" w:rsidRDefault="00EC1A1F" w:rsidP="00EC1A1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Семенюк Л. М. Сексуальна дисфункція у жінок різного репродуктивного віку [Електронний ресурс] / Л. М. Семенюк, Л. В. Дем’яненко, Л. С. Чернуха // Клінічна ендокринологія та ендокринна хірургія. 2019. № 3. С. 21–25. – Режим доступу: http://nbuv.gov.ua/UJRN/kee_2019_3_5 (дата звернення: 11.03.2021). – Назва з екрана. </w:t>
      </w:r>
    </w:p>
    <w:p w:rsidR="00EC1A1F" w:rsidRPr="00EC1A1F" w:rsidRDefault="00EC1A1F" w:rsidP="00EC1A1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Смахтіна Н. О. Індивідуально-психологічні особливості жіночої сексуальності: автореф. дис…канд. психол. наук: 19.00.01. / Н.О. Смахтіна. Харків, 2011. 22 с.</w:t>
      </w:r>
    </w:p>
    <w:p w:rsidR="00EC1A1F" w:rsidRPr="00EC1A1F" w:rsidRDefault="00EC1A1F" w:rsidP="00EC1A1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Столярчук О. А. Психологія подружньої сексуальності [Електронний ресурс] // Психологія сучасної сім’ї : навч. посіб. / О. А. Столярчук. Кременчук, 2015. С. 77–84. – Режим доступу: http://elibrary.kubg.edu.ua/id/eprint/19502/1/O_Stoliarchuk_PSS_IL.pdf (дата звернення: 24.02.2021). – Назва з екрана.</w:t>
      </w:r>
    </w:p>
    <w:p w:rsidR="00EC1A1F" w:rsidRPr="00EC1A1F" w:rsidRDefault="00EC1A1F" w:rsidP="00EC1A1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Тичина Д. М. Біологічні та психологічні детермінанти сексуальності [Електронний ресурс] / Д. М. Тичина // </w:t>
      </w:r>
      <w:r w:rsidRPr="00EC1A1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Правовий часопис Донбасу.</w:t>
      </w: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2018. № 2.  С. 129–134. – Режим доступу: http://nbuv.gov.ua/UJRN/pppd_2018_2_24 (дата звернення: 03.03.2021). – Назва з екрана. </w:t>
      </w:r>
    </w:p>
    <w:p w:rsidR="00EC1A1F" w:rsidRPr="00EC1A1F" w:rsidRDefault="00EC1A1F" w:rsidP="00EC1A1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Тюріна Ю. В. Стан дослідження проблеми статі і ґендеру в психологічній науці [Електронний ресурс] / Ю. В. Тюріна // </w:t>
      </w:r>
      <w:r w:rsidRPr="00EC1A1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Збірник наукових праць Національної академії Державної прикордонної служби України.</w:t>
      </w: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Серія: Психологічні науки. Хмельницький, 2018. № 1. С. 226–239. – Режим доступу: http://nbuv.gov.ua/UJRN/znpnapv_pn_2018_1_19 (дата звернення: 03.03.2021). – Назва з екрана. </w:t>
      </w:r>
    </w:p>
    <w:p w:rsidR="00EC1A1F" w:rsidRPr="00EC1A1F" w:rsidRDefault="00EC1A1F" w:rsidP="00EC1A1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Федоренко Р. П. Психологія молодої сім’ї і сімейна криза : монографія / Р. П. Федоренко. Луцьк : РВВ «Вежа» ВДУ ім. Лесі Українки, 2007. 166 с.</w:t>
      </w:r>
    </w:p>
    <w:p w:rsidR="00EC1A1F" w:rsidRPr="00EC1A1F" w:rsidRDefault="00EC1A1F" w:rsidP="00EC1A1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Федоренко Р. П. Психологічна допомога сім’ям у разі сексуальних проблем // Психологія сім’ї : навч. посіб. / Р. П. Федоренко ; Східноєвроп. нац. ун-т ім. Лесі Українки. Луцьк, 2015. С. 247–250.</w:t>
      </w:r>
    </w:p>
    <w:p w:rsidR="00EC1A1F" w:rsidRPr="00EC1A1F" w:rsidRDefault="00EC1A1F" w:rsidP="00EC1A1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Федоренко Р. П. Психологія сексуальності. Сексуальна задоволеність та психологічне благополуччя партнерів // Психологія сім’ї : навч. посіб. / Р. П. Федоренко ; Східноєвроп. нац. ун-т ім. Лесі Українки. Луцьк, 2015. С. 147–181. </w:t>
      </w:r>
    </w:p>
    <w:p w:rsidR="00EC1A1F" w:rsidRPr="00EC1A1F" w:rsidRDefault="00EC1A1F" w:rsidP="00EC1A1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Фрейд З. Очерки по психологии сексуальности / З. Фрейд. Харьков : Фолио, 2000. 384 с.</w:t>
      </w:r>
    </w:p>
    <w:p w:rsidR="00EC1A1F" w:rsidRPr="00EC1A1F" w:rsidRDefault="00EC1A1F" w:rsidP="00EC1A1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Фройд З. Три нариси з теорії сексуальності / З. Фройд // Психологія і суспільство. 2008. № 4. С. 45-91. </w:t>
      </w:r>
    </w:p>
    <w:p w:rsidR="00EC1A1F" w:rsidRPr="00EC1A1F" w:rsidRDefault="00EC1A1F" w:rsidP="00EC1A1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Хмелько В. Статева культура особистості. Соціально-психологічні передумови її формування / В. Хмелько // </w:t>
      </w:r>
      <w:r w:rsidRPr="00EC1A1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Соціальний педагог.</w:t>
      </w: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2015. Серп. (№ 8). С. 26–34. </w:t>
      </w:r>
    </w:p>
    <w:p w:rsidR="00EC1A1F" w:rsidRPr="00EC1A1F" w:rsidRDefault="00EC1A1F" w:rsidP="00EC1A1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Царькова А. В. Сексуальные девиации [Електронний ресурс] / А. В. Царькова, С. В. Радченко // </w:t>
      </w:r>
      <w:r w:rsidRPr="00EC1A1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Науковий вісник Миколаївського національного університету імені В. О. Сухомлинського.</w:t>
      </w: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Серія: Психологічні науки.  Миколаїв, 2014. Вип. 2.12. С. 202–207. – Режим доступу: http://nbuv.gov.ua/UJRN/Nvmdups_2014_2_12_39 (дата звернення: 22.03.2021). – Назва з екрана. </w:t>
      </w:r>
    </w:p>
    <w:p w:rsidR="00EC1A1F" w:rsidRPr="00EC1A1F" w:rsidRDefault="00EC1A1F" w:rsidP="00EC1A1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Цихоня О. С. Етико-психологічні аспекти дослідження уявлень про сексуальні стосунки у жінок з розладами особистості [Електронний ресурс] / О. С. Цихоня // </w:t>
      </w:r>
      <w:r w:rsidRPr="00EC1A1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Науковий вісник Миколаївського державного університету імені В. О. Сухомлинського.</w:t>
      </w: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Серія: Психологічні науки. 2013. Т. 2, вип. 10. С. 321–325. – Режим доступу: http://nbuv.gov.ua/UJRN/Nvmdups_2013_2_10_64 (дата звернення: 11.03.2021). – Назва з екрана.</w:t>
      </w:r>
    </w:p>
    <w:p w:rsidR="00EC1A1F" w:rsidRPr="00EC1A1F" w:rsidRDefault="00EC1A1F" w:rsidP="00EC1A1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Шкіль Л. Л. Владні стосунки та дискурс сексуальності / Л. Л. Шкіль // Грані. 2013. № 9. С. 46–50. </w:t>
      </w:r>
    </w:p>
    <w:p w:rsidR="00EC1A1F" w:rsidRPr="00EC1A1F" w:rsidRDefault="00EC1A1F" w:rsidP="00EC1A1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C1A1F" w:rsidRPr="00EC1A1F" w:rsidRDefault="00EC1A1F" w:rsidP="00EC1A1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C1A1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Допоміжна література</w:t>
      </w:r>
    </w:p>
    <w:p w:rsidR="00EC1A1F" w:rsidRPr="00EC1A1F" w:rsidRDefault="00EC1A1F" w:rsidP="00EC1A1F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Говорун Т.В. Соціалізація статі та сексуальності. Тернопіль: Навч. книга, 2001. 240 с.</w:t>
      </w:r>
    </w:p>
    <w:p w:rsidR="00EC1A1F" w:rsidRPr="00EC1A1F" w:rsidRDefault="00EC1A1F" w:rsidP="00EC1A1F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Бедронь Р. Веселкова абетка, або (майже) все, що ви б хотіли знати про геїв та лесбійок / Р. Бедронь. Київ : Наш світ, 2009. 154 с. </w:t>
      </w:r>
    </w:p>
    <w:p w:rsidR="00EC1A1F" w:rsidRPr="00EC1A1F" w:rsidRDefault="00EC1A1F" w:rsidP="00EC1A1F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Білобривка Р. І. Клінічні прояви сексуальних порушень в сім’ях, де в чоловіків спостерігаються афективні порушення та має місце сексуальна дезадаптація [Електронний ресурс] / Р. І. Білобривка // </w:t>
      </w:r>
      <w:r w:rsidRPr="00EC1A1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Український вісник психоневрології.</w:t>
      </w: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2006. Т. 14, вип. 4. С. 42–43. – Режим доступу: http://nbuv.gov.ua/UJRN/Uvp_2006_14_4_12 (дата звернення: 03.03.2021). – Назва з екрана. </w:t>
      </w:r>
    </w:p>
    <w:p w:rsidR="00EC1A1F" w:rsidRPr="00EC1A1F" w:rsidRDefault="00EC1A1F" w:rsidP="00EC1A1F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Білобривка Р. І. Особливості статевої поведінки чоловіків при психопатіях [Електронний ресурс] / Р. І. Білобривка // </w:t>
      </w:r>
      <w:r w:rsidRPr="00EC1A1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Український вісник психоневрології. </w:t>
      </w: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2013. Т. 21, вип. 4. С. 79–82. – Режим доступу: http://nbuv.gov.ua/UJRN/Uvp_2013_21_4_17 (дата звернення: 03.03.2021). – Назва з екрана. </w:t>
      </w:r>
    </w:p>
    <w:p w:rsidR="00EC1A1F" w:rsidRPr="00EC1A1F" w:rsidRDefault="00EC1A1F" w:rsidP="00EC1A1F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Варбан М. Ю. Поведінкові сексуальні практики чоловіків, що мають секс з чоловіками, за результатами етнографічного дослідження / М. Ю. Варбан, Н. А. Дмитрук, М. І. Дебелюк // </w:t>
      </w:r>
      <w:r w:rsidRPr="00EC1A1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Український соціум.</w:t>
      </w: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2013. № 3. С. 7–18. </w:t>
      </w:r>
    </w:p>
    <w:p w:rsidR="00EC1A1F" w:rsidRPr="00EC1A1F" w:rsidRDefault="00EC1A1F" w:rsidP="00EC1A1F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Васильєва Г. В. Психологія гомосексуальної ідентичності [Електронний ресурс] / Г. В. Васильєва // </w:t>
      </w:r>
      <w:r w:rsidRPr="00EC1A1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Науковий вісник Миколаївського державного університету імені В. О. Сухомлинського. </w:t>
      </w: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Серія: Психологічні науки. Миколаїв, 2013. Т. 2, вип. 10. С. 56–59. – Режим доступу: http://nbuv.gov.ua/UJRN/Nvmdups_2013_2_10_12 (дата звернення: 22.03.2021). – Назва з екрана. </w:t>
      </w:r>
    </w:p>
    <w:p w:rsidR="00EC1A1F" w:rsidRPr="00EC1A1F" w:rsidRDefault="00EC1A1F" w:rsidP="00EC1A1F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Вдовиченко Ю. П. Порушення та принципи діагностики сексуальної функції жінок у перименопаузальному віці [Електронний ресурс] / Ю. П. Вдовиченко, О. Ю. Гурженко // </w:t>
      </w:r>
      <w:r w:rsidRPr="00EC1A1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Здоров</w:t>
      </w:r>
      <w:r w:rsidRPr="00EC1A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’</w:t>
      </w:r>
      <w:r w:rsidRPr="00EC1A1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я чоловіка.</w:t>
      </w: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2017. № 4. С. 84–94. – Режим доступу: http://nbuv.gov.ua/UJRN/Zdmu_2017_4_18 (дата звернення: 03.03.2021). – Назва з екрана.</w:t>
      </w:r>
    </w:p>
    <w:p w:rsidR="00EC1A1F" w:rsidRPr="00EC1A1F" w:rsidRDefault="00EC1A1F" w:rsidP="00EC1A1F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Вінтонів О. Р. Клініко-патогенетичні особливості сексуальних розладів у чоловіків, хворих на артеріальну гіпертензію, та шляхи їх корекції : автореф. дис. ... канд. мед. наук: 14.01.06 / Вінтонів О. Р. ; Ін-т урології НАМН України. Київ, 2015. 20 с. </w:t>
      </w:r>
    </w:p>
    <w:p w:rsidR="00EC1A1F" w:rsidRPr="00EC1A1F" w:rsidRDefault="00EC1A1F" w:rsidP="00EC1A1F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Вовканич М. Проблеми розвитку сексуальної самосвідомості підлітків у сучасному суспільстві [Електронний ресурс] / М. Вовканич // </w:t>
      </w:r>
      <w:r w:rsidRPr="00EC1A1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Науковий вісник Ужгородського національного університету.</w:t>
      </w: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Серія: Педагогіка. Соціальна робота. Ужгород, 2013. Вип. 27. С. 25–27. – Режим доступу: http://nbuv.gov.ua/UJRN/Nvuuped_2013_27_8 (дата звернення: 01.03.2021). – Назва з екрана. </w:t>
      </w:r>
    </w:p>
    <w:p w:rsidR="00EC1A1F" w:rsidRPr="00EC1A1F" w:rsidRDefault="00EC1A1F" w:rsidP="00EC1A1F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Галецька І. І. Індивідуальні цінності та сексуальна поведінка студентської молоді / І. І. Галецька // </w:t>
      </w:r>
      <w:r w:rsidRPr="00EC1A1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Проблеми освіти : наук.-метод. зб.</w:t>
      </w: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 М-во освіти і науки України, Ін-т інновац. технологій і змісту освіти. Київ, 2006. Вип. 48. С. 167–172.</w:t>
      </w:r>
    </w:p>
    <w:p w:rsidR="00EC1A1F" w:rsidRPr="00EC1A1F" w:rsidRDefault="00EC1A1F" w:rsidP="00EC1A1F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Говорова В. Проблема та особливості педофілії / В. Говорова // Психогенеза особистості: норма і девіація : [зб. наук. ст. : матеріали наук.-практ. семінару з міжнар. участю «Феноменологія депривації: психол.-пед. і теорет.-приклад. дискурс. Ремедіум 4» (Луцьк, 3 квіт. 2014 р.)] / Східноєвроп. нац. ун-т ім. Лесі Українки, Ф-т психології, Каф. пед. та вікової психології ; [голов. ред. Я. Гошовський]. Луцьк, 2014. С. 50–54. </w:t>
      </w:r>
    </w:p>
    <w:p w:rsidR="00EC1A1F" w:rsidRPr="00EC1A1F" w:rsidRDefault="00EC1A1F" w:rsidP="00EC1A1F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Горпинченко І. І. Відверто про таємне : Що треба знати молодому подружжю про статеве життя / І. І. Горпинченко. Київ : Оберіг, 1992. 127 с. </w:t>
      </w:r>
    </w:p>
    <w:p w:rsidR="00EC1A1F" w:rsidRPr="00EC1A1F" w:rsidRDefault="00EC1A1F" w:rsidP="00EC1A1F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Гридковець Л. М. Гомосексуалізм // Світ подружнього життя : навч.-практ. посіб. / Л. М. Гридковець. Київ, 2004. 149–157. </w:t>
      </w:r>
    </w:p>
    <w:p w:rsidR="00EC1A1F" w:rsidRPr="00EC1A1F" w:rsidRDefault="00EC1A1F" w:rsidP="00EC1A1F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Гридковець Л. М. Світ подружнього життя : навч.-практ. посіб. / Л. М. Гридковець. Київ : [б. в.], 2004. 168 с. </w:t>
      </w:r>
    </w:p>
    <w:p w:rsidR="00EC1A1F" w:rsidRPr="00EC1A1F" w:rsidRDefault="00EC1A1F" w:rsidP="00EC1A1F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Гупаловська В. А. Психологічні особливості сексуальності жінок з різним рівнем суб’єктивного благополуччя [Електронний ресурс] / В. А. Гупаловська, Н. І. Лень // </w:t>
      </w:r>
      <w:r w:rsidRPr="00EC1A1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Вісник Чернігівського національного педагогічного університету. </w:t>
      </w: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Серія: Психологічні науки. Чернігів, 2015. Вип. 126. С. 47–56. – Режим доступу: http://nbuv.gov.ua/UJRN/VchdpuPH_2015_126_13 (дата звернення: 01.03.2021). – Назва з екрана. </w:t>
      </w:r>
    </w:p>
    <w:p w:rsidR="00EC1A1F" w:rsidRPr="00EC1A1F" w:rsidRDefault="00EC1A1F" w:rsidP="00EC1A1F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Гупаловська В. А. Психологічні особливості сексуальних установок молоді [Електронний ресурс] / В. А. Гупаловська, Н. Стрілець // </w:t>
      </w:r>
      <w:r w:rsidRPr="00EC1A1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Науковий вісник Миколаївського державного університету імені В. О. Сухомлинського.</w:t>
      </w: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Серія: Психологічні науки. Миколаїв, 2013. Т. 2, вип. 10. С. 89–93. – Режим доступу: http://nbuv.gov.ua/UJRN/Nvmdups_2013_2_10_19 (дата звернення: 26.02.2021). – Назва з екрана. </w:t>
      </w:r>
    </w:p>
    <w:p w:rsidR="00EC1A1F" w:rsidRPr="00EC1A1F" w:rsidRDefault="00EC1A1F" w:rsidP="00EC1A1F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Гупаловська В. А. Теорії та моделі сексуальності: чи є місце для духовності? [Електронний ресурс] / В. А. Гупаловська // </w:t>
      </w:r>
      <w:r w:rsidRPr="00EC1A1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Наукові записки Національного університету «Острозька академія». </w:t>
      </w: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Серія: Психологія. Острог, 2016. Вип. 3. С. 54–64. – Режим доступу: http://nbuv.gov.ua/UJRN/Nznuoapp_2016_3_7 (дата звернення: 3.03.2021). – Назва з екрана.</w:t>
      </w:r>
    </w:p>
    <w:p w:rsidR="00EC1A1F" w:rsidRPr="00EC1A1F" w:rsidRDefault="00EC1A1F" w:rsidP="00EC1A1F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Гура О. С. Теоретичні основи вивчення психосоматичних захворювань, спричинених розладами психосексуальної сфери особистості [Електронний ресурс] / О. С. Гура // </w:t>
      </w:r>
      <w:r w:rsidRPr="00EC1A1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Вісник Дніпропетровського університету. </w:t>
      </w: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Серія: Педагогіка і психологія.  Дніпро, 2014. Т. 22, вип. 20. С. 34–42. – Режим доступу: http://nbuv.gov.ua/UJRN/vdupp_2014_22_20_7 (дата звернення: 03.03.2021). – Назва з екрана.</w:t>
      </w:r>
    </w:p>
    <w:p w:rsidR="00EC1A1F" w:rsidRPr="00EC1A1F" w:rsidRDefault="00EC1A1F" w:rsidP="00EC1A1F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Дзєнняк-Пуліна Д. Показові ігри в стать / Д. Дзєнняк-Пуліна // </w:t>
      </w:r>
      <w:r w:rsidRPr="00EC1A1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Вісник Львівського університету.</w:t>
      </w: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Серія соціологічна / М-во освіти і науки України, Львів. нац. ун-т ім. І. Франка ; [голова редкол. Н. Черниш]. Львів, 2008. Вип. 2. С. 252–265. </w:t>
      </w:r>
    </w:p>
    <w:p w:rsidR="00EC1A1F" w:rsidRPr="00EC1A1F" w:rsidRDefault="00EC1A1F" w:rsidP="00EC1A1F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Дідковська Л. І. Психологічні особливості ставлення до сексу осіб віку ранньої дорослості [Електронний ресурс] / Л. І. Дідковська // </w:t>
      </w:r>
      <w:r w:rsidRPr="00EC1A1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Науковий вісник Миколаївського національного університету імені В. О. Сухомлинського. </w:t>
      </w: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Серія: Психологічні науки. Миколаїв, 2014. Вип. 2.12. С. 72–79. – Режим доступу: http://nbuv.gov.ua/UJRN/Nvmdups_2014_2_12_16 (дата звернення: 03.03.2021). – Назва з екрана. </w:t>
      </w:r>
    </w:p>
    <w:p w:rsidR="00EC1A1F" w:rsidRPr="00EC1A1F" w:rsidRDefault="00EC1A1F" w:rsidP="00EC1A1F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Дубовик М. Методологічні проблеми дослідження сексуальної сфери осіб з розладами аустичного спектра / М. Дубовик // </w:t>
      </w:r>
      <w:r w:rsidRPr="00EC1A1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Вісник Київського національного університету ім. Т. Шевченка</w:t>
      </w: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 відп. ред. Л. Ф. Бурлачук. Київ, 2015. Вип. 1 (3) : Психологія. С. 38–41. </w:t>
      </w:r>
    </w:p>
    <w:p w:rsidR="00EC1A1F" w:rsidRPr="00EC1A1F" w:rsidRDefault="00EC1A1F" w:rsidP="00EC1A1F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Іванишин П. У сутінках Содому: (Роздуми про феномен гомосексуалізму) / П. Іванишин ; Наук.-культурол. т-во «Бойківщина», Укр. Богослов. наук. тво. Дрогобич : Коло, 2010. 18 с.</w:t>
      </w:r>
    </w:p>
    <w:p w:rsidR="00EC1A1F" w:rsidRPr="00EC1A1F" w:rsidRDefault="00EC1A1F" w:rsidP="00EC1A1F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Касянчук М. Г. Аналіз соціальних ідентичностей чоловіків, які мають секс із чоловіками, в українському суспільстві (на прикладі Донецької області) / М. Г. Касянчук // </w:t>
      </w:r>
      <w:r w:rsidRPr="00EC1A1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Український соціум.</w:t>
      </w: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2008. № 3. С. 17–29.</w:t>
      </w:r>
    </w:p>
    <w:p w:rsidR="00EC1A1F" w:rsidRPr="00EC1A1F" w:rsidRDefault="00EC1A1F" w:rsidP="00EC1A1F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Кнігавко О. В. Прояви межових розладів у пацієнтів із сексуальними дисфункціями / О. В. Кнігавко // </w:t>
      </w:r>
      <w:r w:rsidRPr="00EC1A1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Медична психологія.</w:t>
      </w: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2018. Т. 13, № 4. С. 62–65.</w:t>
      </w:r>
    </w:p>
    <w:p w:rsidR="00EC1A1F" w:rsidRPr="00EC1A1F" w:rsidRDefault="00EC1A1F" w:rsidP="00EC1A1F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Кольченко А. Психолого-педагогічні особливості прояву ексгібіціонізму / А. Кольченко // Психогенеза особистості: норма і девіація : [зб. наук. ст. : матеріали наук.-практ. семінару з міжнар. участю «Феноменологія депривації: психол.-пед. і теорет.-приклад. дискурс. Ремедіум 4» (Луцьк, 3 квіт. 2014 р.)] / Східноєвроп. нац. ун-т ім. Лесі Українки, Ф-т психології, Каф. пед. та вікової психології ; [голов. ред. Я. Гошовський]. Луцьк, 2014. С. 94–98. </w:t>
      </w:r>
    </w:p>
    <w:p w:rsidR="00EC1A1F" w:rsidRPr="00EC1A1F" w:rsidRDefault="00EC1A1F" w:rsidP="00EC1A1F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Конончук А. Залежність якості шлюбу від сексуальних взаємин подружжя / А. Конончук // Вісник / [редкол.: О. В. Романенко (голова редкол.) та ін.]. Київ, 2008. Вип. 1 (8). С. 126–127. </w:t>
      </w:r>
    </w:p>
    <w:p w:rsidR="00EC1A1F" w:rsidRPr="00EC1A1F" w:rsidRDefault="00EC1A1F" w:rsidP="00EC1A1F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Конончук А. Наукова аргументація в рішенні «АРА» щодо вилучення гомосексуалізму з каталогу хвороб DSM / А. Конончук // Вісник / [редкол.: В. В. Пастухова та ін]. Київ, 2010. Вип. 3 (13). С. 133–136. </w:t>
      </w:r>
    </w:p>
    <w:p w:rsidR="00EC1A1F" w:rsidRPr="00EC1A1F" w:rsidRDefault="00EC1A1F" w:rsidP="00EC1A1F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Кочарян О. С. Сексуальність у структурі жіночої реалізації / О. С. Кочарян, Н. О. Смахтіна // </w:t>
      </w:r>
      <w:r w:rsidRPr="00EC1A1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Вісник національного технічного університету України «Київський політехнічний інститут».</w:t>
      </w: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Філософія. Психологія. Педагогіка : [зб. наук. ст.] / Нац. техн. ун-т України «Київський політехнічний інститут» ; [редкол.: Б. В. Новіков (голова) та ін.]. Київ, 2009. № 3 (27), [ч. 2]. С. 42–47. </w:t>
      </w:r>
    </w:p>
    <w:p w:rsidR="00EC1A1F" w:rsidRPr="00EC1A1F" w:rsidRDefault="00EC1A1F" w:rsidP="00EC1A1F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Кругляк М. Е. Гомосексуалізм у російській імперії на початку ХХ ст.: причини появи, форми вияву [Електронний ресурс] / М. Е. Кругляк // </w:t>
      </w:r>
      <w:r w:rsidRPr="00EC1A1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Вісник Національного університету «Юридична академія України імені Ярослава Мудрого».</w:t>
      </w: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Серія: Соціологія. Харків, 2016. № 3. С. 164–175. – Режим доступу: http://nbuv.gov.ua/UJRN/vnyuac_2016_3_17 (дата звернення: 22.03.2021). – Назва з екрана. </w:t>
      </w:r>
    </w:p>
    <w:p w:rsidR="00EC1A1F" w:rsidRPr="00EC1A1F" w:rsidRDefault="00EC1A1F" w:rsidP="00EC1A1F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Курляк І. Є. Інцест як приклад екстремально важкого життєвого досвіду дитини з неблагополучної сім'ї (на матеріалах Польщі) [Електронний ресурс] / І. Є. Курляк // </w:t>
      </w:r>
      <w:r w:rsidRPr="00EC1A1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Молодий вчений.</w:t>
      </w: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2019. № 2(1). С. 111–119. – Режим доступу: http://nbuv.gov.ua/UJRN/molv_2019_2(1)__27 (дата звернення: 22.03.2021). – Назва з екрана. </w:t>
      </w:r>
    </w:p>
    <w:p w:rsidR="00EC1A1F" w:rsidRPr="00EC1A1F" w:rsidRDefault="00EC1A1F" w:rsidP="00EC1A1F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Кушнірчук О. Ризикована сексуальна поведінка підлітків як соціальнопедагогічна проблема / О. Кушнірчук // Волинь очима молодих науковців: минуле, сучасне, майбутнє : матеріали ІІ Міжнар. наук.-практ. конф. аспірантів і студентів, 16–17 квіт. 2008 р. / Волин. держ. ун-т ім. Лесі Українки. Луцьк, 2008. Т. 1. С. 238–239. </w:t>
      </w:r>
    </w:p>
    <w:p w:rsidR="00EC1A1F" w:rsidRPr="00EC1A1F" w:rsidRDefault="00EC1A1F" w:rsidP="00EC1A1F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Лампека Ю. Ставлення молодих людей до сексуальних меншин [Електронний ресурс] / Ю. Лампека, К. Борщ // </w:t>
      </w:r>
      <w:r w:rsidRPr="00EC1A1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Науковий вісник Ужгородського національного університету.</w:t>
      </w: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Серія: Педагогіка. Соціальна робота. – Ужгород, 2014. Вип. 32. С. 108–111. – Режим доступу: </w:t>
      </w: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http://nbuv.gov.ua/UJRN/Nvuuped_2014_32_39 (дата звернення: 22.03.2021). – Назва з екрана. </w:t>
      </w:r>
    </w:p>
    <w:p w:rsidR="00EC1A1F" w:rsidRPr="00EC1A1F" w:rsidRDefault="00EC1A1F" w:rsidP="00EC1A1F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Луценко О. Особливості усвідомлення власного життєвого шляху жінками з нетрадиційною сексуальною орієнтацією / О. Луценко, Н. Гавриляка // </w:t>
      </w:r>
      <w:r w:rsidRPr="00EC1A1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Соціальна психологія.</w:t>
      </w: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2012. № 3. С. 125–133.</w:t>
      </w:r>
    </w:p>
    <w:p w:rsidR="00EC1A1F" w:rsidRPr="00EC1A1F" w:rsidRDefault="00EC1A1F" w:rsidP="00EC1A1F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Маліновська Н. Фідеризм як форма девіації поведінки людини / Н. Маліновська // Психогенеза особистості: норма і девіація : зб. наук. ст. : матеріали наук.-практ. семінару з міжнар. участю «Феноменологія депривації: психол.-пед. і теорет.-приклад. дискурс. Ремедіум 5» (Луцьк, 1 квіт. 2015 р.) / Східноєвроп. нац. ун-т ім. Лесі Українки, Ф-т психології, Каф. пед. та вікової психології; [голов. ред. Я. Гошовський]. Луцьк, 2015. Т. 2. С. 151–154. </w:t>
      </w:r>
    </w:p>
    <w:p w:rsidR="00EC1A1F" w:rsidRPr="00EC1A1F" w:rsidRDefault="00EC1A1F" w:rsidP="00EC1A1F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Symbol" w:hAnsi="Times New Roman" w:cs="Times New Roman"/>
          <w:color w:val="000000"/>
          <w:sz w:val="28"/>
          <w:szCs w:val="28"/>
          <w:lang w:val="uk-UA" w:eastAsia="ru-RU"/>
        </w:rPr>
      </w:pPr>
      <w:r w:rsidRPr="00EC1A1F">
        <w:rPr>
          <w:rFonts w:ascii="Times New Roman" w:eastAsia="Symbol" w:hAnsi="Times New Roman" w:cs="Times New Roman"/>
          <w:sz w:val="28"/>
          <w:szCs w:val="28"/>
          <w:lang w:val="uk-UA" w:eastAsia="ru-RU"/>
        </w:rPr>
        <w:t>Морфологія нервової системи / Обухов Д.К., Андреева Н.К., Дем’яненко Г.П., Коменская В.Г. Л.: Вид-во. ЛГУ. 1985. 161 с.</w:t>
      </w:r>
    </w:p>
    <w:p w:rsidR="00EC1A1F" w:rsidRPr="00EC1A1F" w:rsidRDefault="00EC1A1F" w:rsidP="00EC1A1F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Чікарькова М. Ю. «Люди місячного світла» у Біблії: заклик до знищення чи заклик до сумління? / М. Ю. Чікарькова // Наука. Релігія. Суспільство. 2013. № 4. С. 129–135. </w:t>
      </w:r>
    </w:p>
    <w:p w:rsidR="00EC1A1F" w:rsidRPr="00EC1A1F" w:rsidRDefault="00EC1A1F" w:rsidP="00EC1A1F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Чорнописка О. П. Психологічні аспекти дошлюбних сексуальних стосунків студентської молоді [Електронний ресурс] / О. П. Чорнописка // </w:t>
      </w:r>
      <w:r w:rsidRPr="00EC1A1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Науковий часопис НПУ імені М. П. Драгоманова.</w:t>
      </w: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Серія 12, Психологічні науки.  Київ, 2013. Вип. 41. С. 208–215. – Режим доступу: http://nbuv.gov.ua/UJRN/Nchnpu_012_2013_41_33 (дата звернення: 03.03.2021). – Назва з екрана. </w:t>
      </w:r>
    </w:p>
    <w:p w:rsidR="00EC1A1F" w:rsidRPr="00EC1A1F" w:rsidRDefault="00EC1A1F" w:rsidP="00EC1A1F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Шиделко А. В. Вплив оточуючого середовища на формування негативних стереотипів статевої поведінки у підлітків / А. В. Шиделко // Проблеми та перспективи формування національної гуманітарно-технічної еліти : зб. наук. пр. / Нац. техн. ун-т «Харків. політехн. ін-т» [та ін.] ; за ред. Л. Л. Товажнянського, О. Г. Романовського. Харків, 2008. Вип. 18 (22). С. 134–141.</w:t>
      </w:r>
    </w:p>
    <w:p w:rsidR="00EC1A1F" w:rsidRPr="00EC1A1F" w:rsidRDefault="00EC1A1F" w:rsidP="00EC1A1F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Шиделко А. В. Статеве життя неповнолітніх [Електронний ресурс] // Етика і психологія сімейного життя : навч.-метод. посіб. (для ПТНЗ) / А. В. Шиделко. Львів, 2009. С. 53–69. – Режим доступу: https://bit.ly/3aMCT7O (дата звернення: 24.02.2021). – Назва з екрана. </w:t>
      </w:r>
    </w:p>
    <w:p w:rsidR="00EC1A1F" w:rsidRPr="00EC1A1F" w:rsidRDefault="00EC1A1F" w:rsidP="00EC1A1F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Яковенко О. К. Вікова динаміка розвитку психосексуальної сфери дівчат [Електронний ресурс] / О. К. Яковенко // </w:t>
      </w:r>
      <w:r w:rsidRPr="00EC1A1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Вісник Харківського національного університету імені В. Н. Каразіна. </w:t>
      </w: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Серія: Психологія. Харків, 2012. № 1009, вип. 49. С. 147–149. – Режим доступу: http://nbuv.gov.ua/UJRN/VKhIPC_2012_1009_49_34 (дата звернення: 03.03.2021). – Назва з екрана.</w:t>
      </w:r>
    </w:p>
    <w:p w:rsidR="00EC1A1F" w:rsidRPr="00EC1A1F" w:rsidRDefault="00EC1A1F" w:rsidP="00EC1A1F">
      <w:pPr>
        <w:shd w:val="clear" w:color="auto" w:fill="FFFFFF"/>
        <w:tabs>
          <w:tab w:val="left" w:pos="36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C1A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Інформаційні ресурси</w:t>
      </w:r>
    </w:p>
    <w:p w:rsidR="00EC1A1F" w:rsidRPr="00EC1A1F" w:rsidRDefault="00EC1A1F" w:rsidP="00EC1A1F">
      <w:pPr>
        <w:tabs>
          <w:tab w:val="left" w:pos="72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Електронна бібліотека Національної бібліотеки України ім..В.І.Вернадського </w:t>
      </w:r>
      <w:hyperlink r:id="rId11" w:history="1">
        <w:r w:rsidRPr="00EC1A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ru-RU"/>
          </w:rPr>
          <w:t>www.nbuv.gov.ua</w:t>
        </w:r>
      </w:hyperlink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C1A1F" w:rsidRPr="00EC1A1F" w:rsidRDefault="00EC1A1F" w:rsidP="00EC1A1F">
      <w:pPr>
        <w:tabs>
          <w:tab w:val="left" w:pos="72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Он-лайн бібліотека http://snpt-psychology.at.ua/index/monografiji/0-25 -</w:t>
      </w:r>
    </w:p>
    <w:p w:rsidR="00EC1A1F" w:rsidRPr="00EC1A1F" w:rsidRDefault="00EC1A1F" w:rsidP="00EC1A1F">
      <w:pPr>
        <w:tabs>
          <w:tab w:val="left" w:pos="72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 w:rsidRPr="00EC1A1F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>Зґвалтування у російській і радянській арміях як метод війни</w:t>
      </w:r>
      <w:r w:rsidRPr="00EC1A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/</w:t>
      </w:r>
      <w:r w:rsidRPr="00EC1A1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Pr="00EC1A1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Матеріали Українського інституту національної пам’яті. – Режим доступу: </w:t>
      </w: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https://uinp.gov.ua/informaciyni-materialy/rosiysko-ukrayinska-viyna-istorychnyy-</w:t>
      </w:r>
      <w:r w:rsidRPr="00EC1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kontekst/zgvaltuvannya-u-rosiyskiy-i-radyanskiy-armiyah-yak-metod-viyny-1944-1945-ta-2022</w:t>
      </w:r>
    </w:p>
    <w:p w:rsidR="002D5545" w:rsidRPr="00EC1A1F" w:rsidRDefault="002D5545" w:rsidP="00C50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5545" w:rsidRPr="002D5545" w:rsidRDefault="002D5545" w:rsidP="002D5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ТЕРМІНОЛОГІЧНИЙ СЛОВНИК</w:t>
      </w:r>
    </w:p>
    <w:p w:rsidR="002D5545" w:rsidRPr="002D5545" w:rsidRDefault="002D5545" w:rsidP="002D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2D5545" w:rsidRPr="002D5545" w:rsidRDefault="002D5545" w:rsidP="002D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Адюльтер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зрада, подружня невірність.</w:t>
      </w:r>
    </w:p>
    <w:p w:rsidR="002D5545" w:rsidRPr="002D5545" w:rsidRDefault="002D5545" w:rsidP="002D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Амбівалентність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подвійність переживань, той самий об’єкт одночасно викликає протилежні почуття.</w:t>
      </w:r>
    </w:p>
    <w:p w:rsidR="002D5545" w:rsidRPr="002D5545" w:rsidRDefault="002D5545" w:rsidP="002D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Анальний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такий, що стосується заднього проходу.</w:t>
      </w:r>
    </w:p>
    <w:p w:rsidR="002D5545" w:rsidRPr="002D5545" w:rsidRDefault="002D5545" w:rsidP="002D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Андрогени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 чоловічі статеві гормони, виробляються переважно яєчками. Визначають чоловічий тип статевого розвитку і чоловічий зовнішній вигляд. Їм приписується одна з провідних ролей у формуванні агресивності. В організмі жінок виробляються в незначній кількості. Основний представник — тестостерон.</w:t>
      </w:r>
    </w:p>
    <w:p w:rsidR="002D5545" w:rsidRPr="002D5545" w:rsidRDefault="002D5545" w:rsidP="002D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Аноргазм</w:t>
      </w: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і</w:t>
      </w: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відсутність або вкрай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важке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досягнення оргазму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D5545" w:rsidRPr="002D5545" w:rsidRDefault="002D5545" w:rsidP="002D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Анус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задній прохід.</w:t>
      </w:r>
    </w:p>
    <w:p w:rsidR="002D5545" w:rsidRPr="002D5545" w:rsidRDefault="002D5545" w:rsidP="002D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Асексуальність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відсутність статевого потягу.</w:t>
      </w:r>
    </w:p>
    <w:p w:rsidR="002D5545" w:rsidRPr="002D5545" w:rsidRDefault="002D5545" w:rsidP="002D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Аутоеротизм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спрямованість статевого потягу на самого себе.</w:t>
      </w:r>
    </w:p>
    <w:p w:rsidR="002D5545" w:rsidRPr="002D5545" w:rsidRDefault="002D5545" w:rsidP="002D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Афродизіаки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речовини, що стимулюють статевий потяг і статеву активність.</w:t>
      </w:r>
    </w:p>
    <w:p w:rsidR="002D5545" w:rsidRPr="002D5545" w:rsidRDefault="002D5545" w:rsidP="002D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Бісексуальність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статевий потяг до осіб обох статей з можливою перевагою гомо- чи гетеросексуальної спрямованості.</w:t>
      </w:r>
    </w:p>
    <w:p w:rsidR="002D5545" w:rsidRPr="002D5545" w:rsidRDefault="002D5545" w:rsidP="002D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Вагінальний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– </w:t>
      </w: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піхвовий.</w:t>
      </w:r>
    </w:p>
    <w:p w:rsidR="002D5545" w:rsidRPr="002D5545" w:rsidRDefault="002D5545" w:rsidP="002D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Вагінізм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рефлекторне скорочення м'язів піхви і тазового дна, що утрудняє або робить неможливим статеве життя.</w:t>
      </w:r>
    </w:p>
    <w:p w:rsidR="002D5545" w:rsidRPr="002D5545" w:rsidRDefault="002D5545" w:rsidP="002D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Вульва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жіночі зовнішні статеві органи.</w:t>
      </w:r>
    </w:p>
    <w:p w:rsidR="002D5545" w:rsidRPr="002D5545" w:rsidRDefault="002D5545" w:rsidP="002D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Гармонія сексуальна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сексуальні відносини, що доставляють взаємне задоволення обом партнерам.</w:t>
      </w:r>
    </w:p>
    <w:p w:rsidR="002D5545" w:rsidRPr="002D5545" w:rsidRDefault="002D5545" w:rsidP="002D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Геніталії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статеві органи.</w:t>
      </w:r>
    </w:p>
    <w:p w:rsidR="002D5545" w:rsidRPr="002D5545" w:rsidRDefault="002D5545" w:rsidP="002D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Генітальний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такий, що стосується статевих органів.</w:t>
      </w:r>
    </w:p>
    <w:p w:rsidR="002D5545" w:rsidRPr="002D5545" w:rsidRDefault="002D5545" w:rsidP="002D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Гермафродит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наявність у людини ознак чоловічої і жіночої статі.</w:t>
      </w:r>
    </w:p>
    <w:p w:rsidR="002D5545" w:rsidRPr="002D5545" w:rsidRDefault="002D5545" w:rsidP="002D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Гетеросексуальність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спрямованість статевого потягу на осіб протилежної статі.</w:t>
      </w:r>
    </w:p>
    <w:p w:rsidR="002D5545" w:rsidRPr="002D5545" w:rsidRDefault="002D5545" w:rsidP="002D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Гомосексуальність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спрямованість статевого потягу на осіб своєї статі.</w:t>
      </w:r>
    </w:p>
    <w:p w:rsidR="002D5545" w:rsidRPr="002D5545" w:rsidRDefault="002D5545" w:rsidP="002D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Девіація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– </w:t>
      </w: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відхилення від норми.</w:t>
      </w:r>
    </w:p>
    <w:p w:rsidR="002D5545" w:rsidRPr="002D5545" w:rsidRDefault="002D5545" w:rsidP="002D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Девіації статеві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відхилення від загальноприйнятих в даному суспільстві форм статевої поведінки, що не відносяться до хворобливих станів (мастурбація, петтінг, орально-генітальні контакти і ін.).</w:t>
      </w:r>
    </w:p>
    <w:p w:rsidR="002D5545" w:rsidRPr="002D5545" w:rsidRDefault="002D5545" w:rsidP="002D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Депресія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стан психіки, що характеризується тужливим і пригніченим настроєм, зниженням психічної активності.</w:t>
      </w:r>
    </w:p>
    <w:p w:rsidR="002D5545" w:rsidRPr="002D5545" w:rsidRDefault="002D5545" w:rsidP="002D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Дефлорація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 порушення цілості дівочої пліви.</w:t>
      </w:r>
    </w:p>
    <w:p w:rsidR="002D5545" w:rsidRPr="002D5545" w:rsidRDefault="002D5545" w:rsidP="002D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Донжуанізм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 непереборний потяг чоловіка до жінок, що після перших сексуальних контактів змінюється розчаруванням і пошуком нової партнерки.</w:t>
      </w:r>
    </w:p>
    <w:p w:rsidR="002D5545" w:rsidRPr="002D5545" w:rsidRDefault="002D5545" w:rsidP="002D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Дисгамия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незадоволеність одного або обох партнерів сформованими статевими стосунками.</w:t>
      </w:r>
    </w:p>
    <w:p w:rsidR="002D5545" w:rsidRPr="002D5545" w:rsidRDefault="002D5545" w:rsidP="002D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Домінанта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чільна ідея, основна ознака.</w:t>
      </w:r>
    </w:p>
    <w:p w:rsidR="002D5545" w:rsidRPr="002D5545" w:rsidRDefault="002D5545" w:rsidP="002D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Ідентифікація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 психологічний процес формування ідентичності, самоототожнення (аутоідентифікація).</w:t>
      </w:r>
    </w:p>
    <w:p w:rsidR="002D5545" w:rsidRPr="002D5545" w:rsidRDefault="002D5545" w:rsidP="002D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Інфантилізм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– </w:t>
      </w: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патологічний стан, затримка фізичного і/чи психічного розвитку зі збереженням рис дитячого чи підліткового віку.</w:t>
      </w:r>
    </w:p>
    <w:p w:rsidR="002D5545" w:rsidRPr="002D5545" w:rsidRDefault="002D5545" w:rsidP="002D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Інфантилізм психосексуальний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затримка психосексуального розвитку.</w:t>
      </w:r>
    </w:p>
    <w:p w:rsidR="002D5545" w:rsidRPr="002D5545" w:rsidRDefault="002D5545" w:rsidP="002D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Інцест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статевий зв'язок між кровними родичами (батьком і дочкою, братом і сестрою і т.п.).</w:t>
      </w:r>
    </w:p>
    <w:p w:rsidR="002D5545" w:rsidRPr="002D5545" w:rsidRDefault="002D5545" w:rsidP="002D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Кастрація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видалення чи повне припинення функції статевих залоз (у чоловіків — яєчок). Досягається хірургічним, хімічним та іншими шляхами.</w:t>
      </w:r>
    </w:p>
    <w:p w:rsidR="002D5545" w:rsidRPr="002D5545" w:rsidRDefault="002D5545" w:rsidP="002D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Коїтус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– </w:t>
      </w: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статевий акт (статеві зносини).</w:t>
      </w:r>
    </w:p>
    <w:p w:rsidR="002D5545" w:rsidRPr="002D5545" w:rsidRDefault="002D5545" w:rsidP="002D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Коїтус вестибулярний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сурогатна форма статевого акту, проведеного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піхви (до дівочої пліви).</w:t>
      </w:r>
    </w:p>
    <w:p w:rsidR="002D5545" w:rsidRPr="002D5545" w:rsidRDefault="002D5545" w:rsidP="002D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Клітор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специфічний орган статевої чутливості жінки в верхньому кутку статевої щілини. Чутливість клітора приблизно в 3-5 разів вище чутливості головки чоловічого статевого члена. Розміри клітора на частоту виникнення у жінки оргазму не впливають.</w:t>
      </w:r>
    </w:p>
    <w:p w:rsidR="002D5545" w:rsidRPr="002D5545" w:rsidRDefault="002D5545" w:rsidP="002D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Криміналістика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наука про прийоми і засоби розкриття злочинів.</w:t>
      </w:r>
    </w:p>
    <w:p w:rsidR="002D5545" w:rsidRPr="002D5545" w:rsidRDefault="002D5545" w:rsidP="002D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Кримінологія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наука про причини злочинності і способи боротьби з нею.</w:t>
      </w:r>
    </w:p>
    <w:p w:rsidR="002D5545" w:rsidRPr="002D5545" w:rsidRDefault="002D5545" w:rsidP="002D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Лібідо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статевий потяг.</w:t>
      </w:r>
    </w:p>
    <w:p w:rsidR="002D5545" w:rsidRPr="002D5545" w:rsidRDefault="002D5545" w:rsidP="002D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Лесбійська любов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жіночий гомосексуалізм.</w:t>
      </w:r>
    </w:p>
    <w:p w:rsidR="002D5545" w:rsidRPr="002D5545" w:rsidRDefault="002D5545" w:rsidP="002D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Особистості патологічний розвиток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аномалія особистості в результаті тривалого впливу несприятливих соціальних факторів або затяжних психотравмуючих ситуацій.</w:t>
      </w:r>
    </w:p>
    <w:p w:rsidR="002D5545" w:rsidRPr="002D5545" w:rsidRDefault="002D5545" w:rsidP="002D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Мазохізм</w:t>
      </w: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статеве задоволення від фізичних або психічних страждань, що заподіюються сексуальним партнером.</w:t>
      </w:r>
    </w:p>
    <w:p w:rsidR="002D5545" w:rsidRPr="002D5545" w:rsidRDefault="002D5545" w:rsidP="002D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Мануальний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зроблений руками.</w:t>
      </w:r>
    </w:p>
    <w:p w:rsidR="002D5545" w:rsidRPr="002D5545" w:rsidRDefault="002D5545" w:rsidP="002D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Маскулінність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комплекс соматичних, фізіологічних і психічних ознак, які визначають належність до чоловічої статі.</w:t>
      </w:r>
    </w:p>
    <w:p w:rsidR="002D5545" w:rsidRPr="002D5545" w:rsidRDefault="002D5545" w:rsidP="002D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Мастурбація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сексуальне самозбудження і самозадоволення, що досягається маніпулюванням зі статевими органами та ерогенними зонами.</w:t>
      </w:r>
    </w:p>
    <w:p w:rsidR="002D5545" w:rsidRPr="002D5545" w:rsidRDefault="002D5545" w:rsidP="002D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Мастурбація патологічна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хворобливий стан, коли мастурбація має нав’язливий характер, є надцінною чи найкращою формою сексуального задоволення.</w:t>
      </w:r>
    </w:p>
    <w:p w:rsidR="002D5545" w:rsidRPr="002D5545" w:rsidRDefault="002D5545" w:rsidP="002D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Мастурбація психічна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 сексуальне самозадоволення, що досягається тільки шляхом еротичного фантазування без одночасної стимуляції статевих органів чи ерогенних зон.</w:t>
      </w:r>
    </w:p>
    <w:p w:rsidR="002D5545" w:rsidRPr="002D5545" w:rsidRDefault="002D5545" w:rsidP="002D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Матка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дітородний м'язовий орган, розташований в малому тазі жінки.</w:t>
      </w:r>
    </w:p>
    <w:p w:rsidR="002D5545" w:rsidRPr="002D5545" w:rsidRDefault="002D5545" w:rsidP="002D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Менструація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–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циклічні кров'янисті виділення з матки.</w:t>
      </w:r>
    </w:p>
    <w:p w:rsidR="002D5545" w:rsidRPr="002D5545" w:rsidRDefault="002D5545" w:rsidP="002D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Мошонка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–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шкірно-м'язовий орган в області промежини у чоловіків, в якому розміщені чоловічі статеві залози - яєчка.</w:t>
      </w:r>
    </w:p>
    <w:p w:rsidR="002D5545" w:rsidRPr="002D5545" w:rsidRDefault="002D5545" w:rsidP="002D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lastRenderedPageBreak/>
        <w:t xml:space="preserve">Мінет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оральний контакт із статевим членом.</w:t>
      </w:r>
    </w:p>
    <w:p w:rsidR="002D5545" w:rsidRPr="002D5545" w:rsidRDefault="002D5545" w:rsidP="002D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Нарвасадата</w:t>
      </w: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55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сексуальна дев</w:t>
      </w:r>
      <w:r w:rsidRPr="002D55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і</w:t>
      </w:r>
      <w:r w:rsidRPr="002D55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ац</w:t>
      </w:r>
      <w:r w:rsidRPr="002D55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і</w:t>
      </w:r>
      <w:r w:rsidRPr="002D55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я у </w:t>
      </w:r>
      <w:r w:rsidRPr="002D55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чоловіків;</w:t>
      </w:r>
      <w:r w:rsidRPr="002D5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сурогатна форма статевого акту.</w:t>
      </w:r>
    </w:p>
    <w:p w:rsidR="002D5545" w:rsidRPr="002D5545" w:rsidRDefault="002D5545" w:rsidP="002D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Овуляція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вихід зрілої яйцеклітини з яєчників жінки.</w:t>
      </w:r>
    </w:p>
    <w:p w:rsidR="002D5545" w:rsidRPr="002D5545" w:rsidRDefault="002D5545" w:rsidP="002D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Онанізм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 те саме, що й мастурбація.</w:t>
      </w:r>
    </w:p>
    <w:p w:rsidR="002D5545" w:rsidRPr="002D5545" w:rsidRDefault="002D5545" w:rsidP="002D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Орально-генітальний контакт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контакт рота і статевих органів.</w:t>
      </w:r>
    </w:p>
    <w:p w:rsidR="002D5545" w:rsidRPr="002D5545" w:rsidRDefault="002D5545" w:rsidP="002D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Оральний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 такий, що стосується рота.</w:t>
      </w:r>
    </w:p>
    <w:p w:rsidR="002D5545" w:rsidRPr="002D5545" w:rsidRDefault="002D5545" w:rsidP="002D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Оргазм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найвищий ступінь хтивих відчуттів, що виникають у момент завершення статевого акту чи при інших формах сексуального задоволення.</w:t>
      </w:r>
    </w:p>
    <w:p w:rsidR="002D5545" w:rsidRPr="002D5545" w:rsidRDefault="002D5545" w:rsidP="002D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Парафілія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розлад сексуального потягу, для якого властиві періодично виникаючі інтенсивні сексуальні потяги і фантазії тривалістю понад півроку, які включають незвичайні предмети чи вчинки. При цьому індивідуум або діє відповідно до цих потягів, або відчуває значний дистрес через них.</w:t>
      </w:r>
    </w:p>
    <w:p w:rsidR="002D5545" w:rsidRPr="002D5545" w:rsidRDefault="002D5545" w:rsidP="002D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Патологічний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хворобливий; хворобливе відхилення від норми.</w:t>
      </w:r>
    </w:p>
    <w:p w:rsidR="002D5545" w:rsidRPr="002D5545" w:rsidRDefault="002D5545" w:rsidP="002D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Педерастія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 чоловічий гомосексуалізм, в більш вузькому сенсі - ректальний гомосексуальний зв'язок дорослого чоловіка з хлопчиком.</w:t>
      </w:r>
    </w:p>
    <w:p w:rsidR="002D5545" w:rsidRPr="002D5545" w:rsidRDefault="002D5545" w:rsidP="002D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Педофілія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сексуальний потяг до дітей.</w:t>
      </w:r>
    </w:p>
    <w:p w:rsidR="002D5545" w:rsidRPr="002D5545" w:rsidRDefault="002D5545" w:rsidP="002D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Пеніс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чоловічий статевий орган.</w:t>
      </w:r>
    </w:p>
    <w:p w:rsidR="002D5545" w:rsidRPr="002D5545" w:rsidRDefault="002D5545" w:rsidP="002D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Перверзія сексуальна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див. Парафілія.</w:t>
      </w:r>
    </w:p>
    <w:p w:rsidR="002D5545" w:rsidRPr="002D5545" w:rsidRDefault="002D5545" w:rsidP="002D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Петтінг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досягнення партнерами статевої розрядки шляхом різноманітних взаємних ласк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що виключають контакт статевих органів.</w:t>
      </w:r>
    </w:p>
    <w:p w:rsidR="002D5545" w:rsidRPr="002D5545" w:rsidRDefault="002D5545" w:rsidP="002D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Піхв</w:t>
      </w: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а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внутрішній статевий орган жінки. Являє собою м'язову еластичну трубку довжиною 8-12 і діаметром 2-3 см.</w:t>
      </w:r>
    </w:p>
    <w:p w:rsidR="002D5545" w:rsidRPr="002D5545" w:rsidRDefault="002D5545" w:rsidP="002D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Полюція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мимовільне виверження, не пов'язане з статевим актом.</w:t>
      </w:r>
    </w:p>
    <w:p w:rsidR="002D5545" w:rsidRPr="002D5545" w:rsidRDefault="002D5545" w:rsidP="002D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Порнографія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натуралістичне непристойне зображення чи опис статевого акту, що має на меті викликати сексуальне збудження.</w:t>
      </w:r>
    </w:p>
    <w:p w:rsidR="002D5545" w:rsidRPr="002D5545" w:rsidRDefault="002D5545" w:rsidP="002D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Потенція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статева здатність.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D5545" w:rsidRPr="002D5545" w:rsidRDefault="002D5545" w:rsidP="002D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Презерватив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чоловічий протизаплідний засіб, що виготовляється з тонкої гуми.</w:t>
      </w:r>
    </w:p>
    <w:p w:rsidR="002D5545" w:rsidRPr="002D5545" w:rsidRDefault="002D5545" w:rsidP="002D5545">
      <w:pPr>
        <w:tabs>
          <w:tab w:val="left" w:pos="43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Простата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передміхурова залоза.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D5545" w:rsidRPr="002D5545" w:rsidRDefault="002D5545" w:rsidP="002D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Простатит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запалення передміхурової залози.</w:t>
      </w:r>
    </w:p>
    <w:p w:rsidR="002D5545" w:rsidRPr="002D5545" w:rsidRDefault="002D5545" w:rsidP="002D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Проміскуїтет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безладні статеві зносини з різними партнерами.</w:t>
      </w:r>
    </w:p>
    <w:p w:rsidR="002D5545" w:rsidRPr="002D5545" w:rsidRDefault="002D5545" w:rsidP="002D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Псевдоімпотенція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наявність у чоловіка сумнівів у власній сексуальній повноцінності, обумовлене неправильною інтерпретацією нормальних сексуальних проявів.</w:t>
      </w:r>
    </w:p>
    <w:p w:rsidR="002D5545" w:rsidRPr="002D5545" w:rsidRDefault="002D5545" w:rsidP="002D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Психопатії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патологічні стани, зумовлені вродженою неповноцінністю нервової системи, яка проявляється дисгармонійним складом особистості.</w:t>
      </w:r>
    </w:p>
    <w:p w:rsidR="002D5545" w:rsidRPr="002D5545" w:rsidRDefault="002D5545" w:rsidP="002D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Психосексуальна орієнтація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спрямованість сексуального потягу, яка визначає вибір суб’єктом сексуального об’єкта й особливості власної сексуальної ролі.</w:t>
      </w:r>
    </w:p>
    <w:p w:rsidR="002D5545" w:rsidRPr="002D5545" w:rsidRDefault="002D5545" w:rsidP="002D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Ректум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пряма кишка.</w:t>
      </w:r>
    </w:p>
    <w:p w:rsidR="002D5545" w:rsidRPr="002D5545" w:rsidRDefault="002D5545" w:rsidP="002D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Садизм</w:t>
      </w: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прагнення до сексуального задоволення, що досягається катуваннями і приниженнями партнера.</w:t>
      </w:r>
    </w:p>
    <w:p w:rsidR="002D5545" w:rsidRPr="002D5545" w:rsidRDefault="002D5545" w:rsidP="002D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Садомазохізм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–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поєднання садизму і мазохізму.</w:t>
      </w:r>
    </w:p>
    <w:p w:rsidR="002D5545" w:rsidRPr="002D5545" w:rsidRDefault="002D5545" w:rsidP="002D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D5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Секс</w:t>
      </w:r>
      <w:r w:rsidRPr="002D5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Pr="002D5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5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(лат. sexus — стать, статеві відносини) — категорія близьких людських </w:t>
      </w:r>
      <w:r w:rsidRPr="002D55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в</w:t>
      </w:r>
      <w:r w:rsidRPr="002D55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заємин, що спрямована на задоволення статевого потягу (у вузькому сенсі коїтус),</w:t>
      </w:r>
    </w:p>
    <w:p w:rsidR="002D5545" w:rsidRPr="002D5545" w:rsidRDefault="002D5545" w:rsidP="002D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Сексопатологія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область клінічної медицини, що вивчає сексуальні порушення у чоловіків і жінок.</w:t>
      </w:r>
    </w:p>
    <w:p w:rsidR="002D5545" w:rsidRPr="002D5545" w:rsidRDefault="002D5545" w:rsidP="002D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Сім'явиверження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див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Еякуляція.</w:t>
      </w:r>
    </w:p>
    <w:p w:rsidR="002D5545" w:rsidRPr="002D5545" w:rsidRDefault="002D5545" w:rsidP="002D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Сновидіння еротичні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виникаючі уві сні сцени еротичної спрямованості, нерідко супроводжуються полюціями і оргазмом.</w:t>
      </w:r>
    </w:p>
    <w:p w:rsidR="002D5545" w:rsidRPr="002D5545" w:rsidRDefault="002D5545" w:rsidP="002D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eastAsia="ru-RU"/>
        </w:rPr>
      </w:pP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Сперма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</w:t>
      </w:r>
      <w:r w:rsidRPr="002D5545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val="uk-UA" w:eastAsia="ru-RU"/>
        </w:rPr>
        <w:t xml:space="preserve">(гр., насіння, від сію): рідина, що виділяється при статевому акті у чоловіків і у самців більшості тварин. </w:t>
      </w:r>
      <w:r w:rsidRPr="002D5545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eastAsia="ru-RU"/>
        </w:rPr>
        <w:t xml:space="preserve">В С. містяться статеві клітини — сперматозоїди. Інші назви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Pr="002D5545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eastAsia="ru-RU"/>
        </w:rPr>
        <w:t xml:space="preserve"> сім' я, сім'яна рідина.</w:t>
      </w:r>
    </w:p>
    <w:p w:rsidR="002D5545" w:rsidRPr="002D5545" w:rsidRDefault="002D5545" w:rsidP="002D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Сперматозоїд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зріла чоловіча статева клітина, готова до запліднення.</w:t>
      </w:r>
    </w:p>
    <w:p w:rsidR="002D5545" w:rsidRPr="002D5545" w:rsidRDefault="002D5545" w:rsidP="002D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Статева самосвідомість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усвідомлення своєї належності до певної статі, здатність регулювати свою сексуальну поведінку згідно з прийнятими у суспільстві морально-етичними нормами.</w:t>
      </w:r>
    </w:p>
    <w:p w:rsidR="002D5545" w:rsidRPr="002D5545" w:rsidRDefault="002D5545" w:rsidP="002D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Статева холодність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див. Фриг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сть.</w:t>
      </w:r>
    </w:p>
    <w:p w:rsidR="002D5545" w:rsidRPr="002D5545" w:rsidRDefault="002D5545" w:rsidP="002D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Статевий акт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тертя статевого члена об стінки піхви.</w:t>
      </w:r>
    </w:p>
    <w:p w:rsidR="002D5545" w:rsidRPr="002D5545" w:rsidRDefault="002D5545" w:rsidP="002D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Стрес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стан людини, який характеризується неспецифічними захисними реакціями у відповідь на екстремальні патогенні подразники.</w:t>
      </w:r>
    </w:p>
    <w:p w:rsidR="002D5545" w:rsidRPr="002D5545" w:rsidRDefault="002D5545" w:rsidP="002D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Тестостерон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чоловічий статевий гормон.</w:t>
      </w:r>
    </w:p>
    <w:p w:rsidR="002D5545" w:rsidRPr="002D5545" w:rsidRDefault="002D5545" w:rsidP="002D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Фалос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символічне зображення статевого члена в стані ерекції.</w:t>
      </w:r>
    </w:p>
    <w:p w:rsidR="002D5545" w:rsidRPr="002D5545" w:rsidRDefault="002D5545" w:rsidP="002D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Феллаці</w:t>
      </w: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о</w:t>
      </w: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 оральног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контакту: вплив ротом і язиком на статевий член.</w:t>
      </w:r>
    </w:p>
    <w:p w:rsidR="002D5545" w:rsidRPr="002D5545" w:rsidRDefault="002D5545" w:rsidP="002D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Фемінінність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комплекс фізіологічних, соматичних, психологічних і психічних ознак, що визначають належність до жіночої статі.</w:t>
      </w:r>
    </w:p>
    <w:p w:rsidR="002D5545" w:rsidRPr="002D5545" w:rsidRDefault="002D5545" w:rsidP="002D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Фригідність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</w:t>
      </w:r>
      <w:r w:rsidRPr="002D5545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val="uk-UA" w:eastAsia="ru-RU"/>
        </w:rPr>
        <w:t xml:space="preserve"> це відсутність статевої ініціативності, зниження насолоди від статевого акту, розлад сексуального потягу до протилежної статі, оргазмічна дисфункція та постійні болі під час статевого акту.</w:t>
      </w:r>
    </w:p>
    <w:p w:rsidR="002D5545" w:rsidRPr="002D5545" w:rsidRDefault="002D5545" w:rsidP="002D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Фрустрація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психічний стан пригніченості, напруженості і тривоги, що виникає через неможливість задоволення тієї чи іншої потреби або досягнення певної мети.</w:t>
      </w:r>
    </w:p>
    <w:p w:rsidR="002D5545" w:rsidRPr="002D5545" w:rsidRDefault="002D5545" w:rsidP="002D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Фрустрація сексуальна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–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тяжкий стан, викликане гострим почуттям незадоволеності, коли статеве збудження не завершилося оргазмом.</w:t>
      </w:r>
    </w:p>
    <w:p w:rsidR="002D5545" w:rsidRPr="002D5545" w:rsidRDefault="002D5545" w:rsidP="002D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Ерекція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напруженість статевого члена.</w:t>
      </w:r>
    </w:p>
    <w:p w:rsidR="002D5545" w:rsidRPr="002D5545" w:rsidRDefault="002D5545" w:rsidP="002D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Ерогенні зони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 ділянки тіла, подразнення яких приводить до</w:t>
      </w:r>
    </w:p>
    <w:p w:rsidR="002D5545" w:rsidRPr="002D5545" w:rsidRDefault="002D5545" w:rsidP="002D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статевого збудження.</w:t>
      </w:r>
    </w:p>
    <w:p w:rsidR="002D5545" w:rsidRPr="002D5545" w:rsidRDefault="002D5545" w:rsidP="002D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Естрогени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 жіночі статеві гормони.</w:t>
      </w:r>
    </w:p>
    <w:p w:rsidR="002D5545" w:rsidRPr="002D5545" w:rsidRDefault="002D5545" w:rsidP="002D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Еякулят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насіннєва рідина, що викидається з сечовипускального каналу чоловіка після закінчення статевого акту або мастурбації.</w:t>
      </w:r>
    </w:p>
    <w:p w:rsidR="002D5545" w:rsidRPr="002D5545" w:rsidRDefault="002D5545" w:rsidP="002D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Еякуляція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виверження сім’я.</w:t>
      </w:r>
    </w:p>
    <w:p w:rsidR="002D5545" w:rsidRPr="002D5545" w:rsidRDefault="002D5545" w:rsidP="002D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D5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Яйцеклітина</w:t>
      </w:r>
      <w:r w:rsidRPr="002D55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жіноча статева клітина.</w:t>
      </w:r>
    </w:p>
    <w:p w:rsidR="00EC1A1F" w:rsidRDefault="00EC1A1F" w:rsidP="00EC1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C1A1F" w:rsidRPr="006B71B6" w:rsidRDefault="00EC1A1F" w:rsidP="00EC1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71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Розробник програми: </w:t>
      </w:r>
    </w:p>
    <w:p w:rsidR="00EC1A1F" w:rsidRPr="006B71B6" w:rsidRDefault="00EC1A1F" w:rsidP="00EC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6B71B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доцент кафедри С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ГД</w:t>
      </w:r>
      <w:r w:rsidRPr="006B71B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, </w:t>
      </w:r>
    </w:p>
    <w:p w:rsidR="002D5545" w:rsidRPr="002D5545" w:rsidRDefault="00EC1A1F" w:rsidP="00EC1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71B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к. філос. н., доцент</w:t>
      </w:r>
      <w:r w:rsidRPr="006B7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__________               </w:t>
      </w:r>
      <w:r w:rsidRPr="006B71B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Людмила ВОРОНОВСЬКА</w:t>
      </w:r>
    </w:p>
    <w:sectPr w:rsidR="002D5545" w:rsidRPr="002D5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2B8" w:rsidRDefault="004A12B8">
      <w:pPr>
        <w:spacing w:after="0" w:line="240" w:lineRule="auto"/>
      </w:pPr>
      <w:r>
        <w:separator/>
      </w:r>
    </w:p>
  </w:endnote>
  <w:endnote w:type="continuationSeparator" w:id="0">
    <w:p w:rsidR="004A12B8" w:rsidRDefault="004A1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sburgC-Bold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12D" w:rsidRDefault="0059212D" w:rsidP="0059212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212D" w:rsidRDefault="0059212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12D" w:rsidRDefault="0059212D" w:rsidP="0059212D">
    <w:pPr>
      <w:pStyle w:val="a5"/>
      <w:framePr w:wrap="around" w:vAnchor="text" w:hAnchor="margin" w:xAlign="center" w:y="1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E2731">
      <w:rPr>
        <w:rStyle w:val="a7"/>
        <w:noProof/>
      </w:rPr>
      <w:t>21</w:t>
    </w:r>
    <w:r>
      <w:rPr>
        <w:rStyle w:val="a7"/>
      </w:rPr>
      <w:fldChar w:fldCharType="end"/>
    </w:r>
  </w:p>
  <w:p w:rsidR="0059212D" w:rsidRDefault="005921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2B8" w:rsidRDefault="004A12B8">
      <w:pPr>
        <w:spacing w:after="0" w:line="240" w:lineRule="auto"/>
      </w:pPr>
      <w:r>
        <w:separator/>
      </w:r>
    </w:p>
  </w:footnote>
  <w:footnote w:type="continuationSeparator" w:id="0">
    <w:p w:rsidR="004A12B8" w:rsidRDefault="004A1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12D" w:rsidRDefault="0059212D" w:rsidP="0059212D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212D" w:rsidRDefault="0059212D" w:rsidP="0059212D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12D" w:rsidRDefault="0059212D" w:rsidP="0059212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1E93"/>
    <w:multiLevelType w:val="hybridMultilevel"/>
    <w:tmpl w:val="5B02B1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6AC450F"/>
    <w:multiLevelType w:val="hybridMultilevel"/>
    <w:tmpl w:val="29F0271C"/>
    <w:lvl w:ilvl="0" w:tplc="FD3ED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787B0E"/>
    <w:multiLevelType w:val="hybridMultilevel"/>
    <w:tmpl w:val="2CFE69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2B6"/>
    <w:rsid w:val="000A798D"/>
    <w:rsid w:val="001A2919"/>
    <w:rsid w:val="001F0ACE"/>
    <w:rsid w:val="001F0D12"/>
    <w:rsid w:val="001F13C2"/>
    <w:rsid w:val="002352B6"/>
    <w:rsid w:val="0023574A"/>
    <w:rsid w:val="002905CC"/>
    <w:rsid w:val="002B3FE9"/>
    <w:rsid w:val="002D5545"/>
    <w:rsid w:val="002F5159"/>
    <w:rsid w:val="00461015"/>
    <w:rsid w:val="004A12B8"/>
    <w:rsid w:val="004F46D9"/>
    <w:rsid w:val="00513C00"/>
    <w:rsid w:val="0059212D"/>
    <w:rsid w:val="00690EDD"/>
    <w:rsid w:val="006B4B61"/>
    <w:rsid w:val="006E1A3A"/>
    <w:rsid w:val="00750DA3"/>
    <w:rsid w:val="00763BB6"/>
    <w:rsid w:val="00786F0C"/>
    <w:rsid w:val="0092576D"/>
    <w:rsid w:val="00976D52"/>
    <w:rsid w:val="009C50B6"/>
    <w:rsid w:val="009E094E"/>
    <w:rsid w:val="00A83E5E"/>
    <w:rsid w:val="00C50C2C"/>
    <w:rsid w:val="00C640BB"/>
    <w:rsid w:val="00CC7510"/>
    <w:rsid w:val="00CD67EE"/>
    <w:rsid w:val="00CE2731"/>
    <w:rsid w:val="00DA0D24"/>
    <w:rsid w:val="00E57180"/>
    <w:rsid w:val="00E61F40"/>
    <w:rsid w:val="00EC1A1F"/>
    <w:rsid w:val="00EE2294"/>
    <w:rsid w:val="00F120E6"/>
    <w:rsid w:val="00F2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B5F9E"/>
  <w15:chartTrackingRefBased/>
  <w15:docId w15:val="{E1ED8BA3-2900-47A1-A246-E0A644039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1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1015"/>
  </w:style>
  <w:style w:type="paragraph" w:styleId="a5">
    <w:name w:val="footer"/>
    <w:basedOn w:val="a"/>
    <w:link w:val="a6"/>
    <w:uiPriority w:val="99"/>
    <w:semiHidden/>
    <w:unhideWhenUsed/>
    <w:rsid w:val="00461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61015"/>
  </w:style>
  <w:style w:type="character" w:styleId="a7">
    <w:name w:val="page number"/>
    <w:rsid w:val="00461015"/>
    <w:rPr>
      <w:rFonts w:cs="Times New Roman"/>
    </w:rPr>
  </w:style>
  <w:style w:type="paragraph" w:styleId="a8">
    <w:name w:val="Body Text"/>
    <w:basedOn w:val="a"/>
    <w:link w:val="a9"/>
    <w:uiPriority w:val="1"/>
    <w:qFormat/>
    <w:rsid w:val="004F46D9"/>
    <w:pPr>
      <w:widowControl w:val="0"/>
      <w:autoSpaceDE w:val="0"/>
      <w:autoSpaceDN w:val="0"/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character" w:customStyle="1" w:styleId="a9">
    <w:name w:val="Основной текст Знак"/>
    <w:basedOn w:val="a0"/>
    <w:link w:val="a8"/>
    <w:uiPriority w:val="1"/>
    <w:rsid w:val="004F46D9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table" w:styleId="aa">
    <w:name w:val="Table Grid"/>
    <w:basedOn w:val="a1"/>
    <w:uiPriority w:val="39"/>
    <w:rsid w:val="00976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2"/>
    <w:basedOn w:val="a"/>
    <w:rsid w:val="002D554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buv.gov.ua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21</Pages>
  <Words>7316</Words>
  <Characters>41705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18</cp:revision>
  <dcterms:created xsi:type="dcterms:W3CDTF">2023-02-13T13:15:00Z</dcterms:created>
  <dcterms:modified xsi:type="dcterms:W3CDTF">2025-03-02T18:25:00Z</dcterms:modified>
</cp:coreProperties>
</file>